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C2DADD3" w:rsidP="00A41E7F" w:rsidRDefault="3FE867FA" w14:paraId="01768770" w14:textId="6FD26987">
      <w:pPr>
        <w:rPr>
          <w:b/>
          <w:bCs/>
        </w:rPr>
      </w:pPr>
      <w:r w:rsidRPr="002C47BC">
        <w:rPr>
          <w:b/>
          <w:bCs/>
        </w:rPr>
        <w:t xml:space="preserve">Juleandakt til menighetsbladene 2025 </w:t>
      </w:r>
    </w:p>
    <w:p w:rsidR="3C2DADD3" w:rsidP="65341BCA" w:rsidRDefault="3C2DADD3" w14:paraId="24C1CA50" w14:textId="39CF0037">
      <w:pPr>
        <w:spacing w:before="240" w:after="240"/>
      </w:pPr>
      <w:r w:rsidRPr="65341BCA">
        <w:rPr>
          <w:rFonts w:ascii="Aptos" w:hAnsi="Aptos" w:eastAsia="Aptos" w:cs="Aptos"/>
        </w:rPr>
        <w:t xml:space="preserve">På julekortet stod det: </w:t>
      </w:r>
      <w:r w:rsidRPr="65341BCA">
        <w:rPr>
          <w:rFonts w:ascii="Aptos" w:hAnsi="Aptos" w:eastAsia="Aptos" w:cs="Aptos"/>
          <w:i/>
          <w:iCs/>
        </w:rPr>
        <w:t>Med ønske om en fredelig og gledelig jul. Vennlig hilsen Iselin.</w:t>
      </w:r>
    </w:p>
    <w:p w:rsidR="3C2DADD3" w:rsidP="65341BCA" w:rsidRDefault="3C2DADD3" w14:paraId="7C02EAFE" w14:textId="1F1C7E9C">
      <w:pPr>
        <w:spacing w:before="240" w:after="240"/>
      </w:pPr>
      <w:r w:rsidRPr="65341BCA">
        <w:rPr>
          <w:rFonts w:ascii="Aptos" w:hAnsi="Aptos" w:eastAsia="Aptos" w:cs="Aptos"/>
        </w:rPr>
        <w:t>Hun snudde kortet og ble stående og beundre det vakre motivet: en engel mot en dyp blå bakgrunn. I sølvskimrende skjønnskrift var et sitat trykket:</w:t>
      </w:r>
    </w:p>
    <w:p w:rsidR="3C2DADD3" w:rsidP="65341BCA" w:rsidRDefault="3C2DADD3" w14:paraId="0F4A9994" w14:textId="6C46F488">
      <w:pPr>
        <w:spacing w:before="240" w:after="240"/>
        <w:ind w:left="708"/>
      </w:pPr>
      <w:r w:rsidRPr="65341BCA">
        <w:rPr>
          <w:rFonts w:ascii="Aptos" w:hAnsi="Aptos" w:eastAsia="Aptos" w:cs="Aptos"/>
        </w:rPr>
        <w:t>«Frykt ikke! Se, jeg forkynner dere en stor glede – en glede for hele folket. I dag er det født dere en frelser i Davids by. Han er Kristus, Herren. Og dette skal dere ha til tegn: Dere skal finne et barn som er svøpt og ligger i en krybbe.»</w:t>
      </w:r>
    </w:p>
    <w:p w:rsidR="3C2DADD3" w:rsidP="65341BCA" w:rsidRDefault="3C2DADD3" w14:paraId="2456084F" w14:textId="32A564B9">
      <w:pPr>
        <w:spacing w:before="240" w:after="240"/>
      </w:pPr>
      <w:r w:rsidRPr="65341BCA">
        <w:rPr>
          <w:rFonts w:ascii="Aptos" w:hAnsi="Aptos" w:eastAsia="Aptos" w:cs="Aptos"/>
        </w:rPr>
        <w:t>Ikke noe annet var skrevet. Bare den enkle hilsenen fra Iselin. Hun undret seg – hvorfor hadde Iselin sendt henne et kort? De kjente hverandre knapt. Likevel kjente hun en uventet glede. En varme i hjertet. Noe rørte ved henne. Det var som om kortet bar med seg noe mer enn bare ord – som om det kom med et budskap hun trengte å høre.</w:t>
      </w:r>
    </w:p>
    <w:p w:rsidR="3C2DADD3" w:rsidP="65341BCA" w:rsidRDefault="3C2DADD3" w14:paraId="2CBC9C2E" w14:textId="385E5312">
      <w:pPr>
        <w:spacing w:before="240" w:after="240"/>
      </w:pPr>
      <w:r w:rsidRPr="65341BCA">
        <w:rPr>
          <w:rFonts w:ascii="Aptos" w:hAnsi="Aptos" w:eastAsia="Aptos" w:cs="Aptos"/>
        </w:rPr>
        <w:t>Hun leste engelens ord igjen. Et tegn, stod det. Et nyfødt barn, svøpt og lagt i en krybbe. Så lite. Så ubetydelig. Og likevel – dette var tegnet Gud ga.</w:t>
      </w:r>
    </w:p>
    <w:p w:rsidRPr="002A2E4F" w:rsidR="00D23300" w:rsidP="00D23300" w:rsidRDefault="00D23300" w14:paraId="66601B38" w14:textId="61EB8205">
      <w:r>
        <w:t>For Gud er ikke en Gud som</w:t>
      </w:r>
      <w:r w:rsidR="00A3655C">
        <w:t xml:space="preserve"> vanligvis</w:t>
      </w:r>
      <w:r>
        <w:t xml:space="preserve"> gir seg til kjenne i mektige gjerninger og voldsomme hendelser. </w:t>
      </w:r>
      <w:r w:rsidRPr="002A2E4F">
        <w:t xml:space="preserve">Men i det stille, i det små, kommer Gud til </w:t>
      </w:r>
      <w:r>
        <w:t>verden</w:t>
      </w:r>
      <w:r w:rsidRPr="002A2E4F">
        <w:t xml:space="preserve">. </w:t>
      </w:r>
    </w:p>
    <w:p w:rsidR="3C2DADD3" w:rsidP="65341BCA" w:rsidRDefault="3C2DADD3" w14:paraId="0240A5B9" w14:textId="2A424F9A">
      <w:pPr>
        <w:spacing w:before="240" w:after="240"/>
      </w:pPr>
      <w:r w:rsidRPr="7414EAB4" w:rsidR="3C2DADD3">
        <w:rPr>
          <w:rFonts w:ascii="Aptos" w:hAnsi="Aptos" w:eastAsia="Aptos" w:cs="Aptos"/>
        </w:rPr>
        <w:t>Slik erfarte profeten Jesaja det også. Han ba om et tegn, og ventet. Det kom storm, det kom jordskjelv</w:t>
      </w:r>
      <w:r w:rsidRPr="7414EAB4" w:rsidR="00FF5F7F">
        <w:rPr>
          <w:rFonts w:ascii="Aptos" w:hAnsi="Aptos" w:eastAsia="Aptos" w:cs="Aptos"/>
        </w:rPr>
        <w:t xml:space="preserve">, det kom ild </w:t>
      </w:r>
      <w:r w:rsidRPr="7414EAB4" w:rsidR="3C2DADD3">
        <w:rPr>
          <w:rFonts w:ascii="Aptos" w:hAnsi="Aptos" w:eastAsia="Aptos" w:cs="Aptos"/>
        </w:rPr>
        <w:t>– men Gud var ikke der. Til slutt ble det stille.</w:t>
      </w:r>
      <w:r w:rsidRPr="7414EAB4" w:rsidR="197DCC99">
        <w:rPr>
          <w:rFonts w:ascii="Aptos" w:hAnsi="Aptos" w:eastAsia="Aptos" w:cs="Aptos"/>
        </w:rPr>
        <w:t xml:space="preserve"> </w:t>
      </w:r>
      <w:r w:rsidRPr="7414EAB4" w:rsidR="3C2DADD3">
        <w:rPr>
          <w:rFonts w:ascii="Aptos" w:hAnsi="Aptos" w:eastAsia="Aptos" w:cs="Aptos"/>
        </w:rPr>
        <w:t>Og i den skjøre stillheten, gav Gud seg til kjenne.</w:t>
      </w:r>
    </w:p>
    <w:p w:rsidR="3C2DADD3" w:rsidP="65341BCA" w:rsidRDefault="3C2DADD3" w14:paraId="17463E61" w14:textId="4E1F90DD">
      <w:pPr>
        <w:spacing w:before="240" w:after="240"/>
      </w:pPr>
      <w:r w:rsidRPr="7414EAB4" w:rsidR="3C2DADD3">
        <w:rPr>
          <w:rFonts w:ascii="Aptos" w:hAnsi="Aptos" w:eastAsia="Aptos" w:cs="Aptos"/>
        </w:rPr>
        <w:t>Vi mennesker lengter ofte etter det store. Etter mirakler. Og Gud kan gjøre store</w:t>
      </w:r>
      <w:r w:rsidRPr="7414EAB4" w:rsidR="792597AF">
        <w:rPr>
          <w:rFonts w:ascii="Aptos" w:hAnsi="Aptos" w:eastAsia="Aptos" w:cs="Aptos"/>
        </w:rPr>
        <w:t xml:space="preserve"> </w:t>
      </w:r>
      <w:r w:rsidRPr="7414EAB4" w:rsidR="3C2DADD3">
        <w:rPr>
          <w:rFonts w:ascii="Aptos" w:hAnsi="Aptos" w:eastAsia="Aptos" w:cs="Aptos"/>
        </w:rPr>
        <w:t xml:space="preserve">under. Men oftest kommer Gud til oss i det hverdagslige. I det vanlige. I det menneskelige. Gjennom et </w:t>
      </w:r>
      <w:r w:rsidRPr="7414EAB4" w:rsidR="00241377">
        <w:rPr>
          <w:rFonts w:ascii="Aptos" w:hAnsi="Aptos" w:eastAsia="Aptos" w:cs="Aptos"/>
        </w:rPr>
        <w:t xml:space="preserve">varmt </w:t>
      </w:r>
      <w:r w:rsidRPr="7414EAB4" w:rsidR="3C2DADD3">
        <w:rPr>
          <w:rFonts w:ascii="Aptos" w:hAnsi="Aptos" w:eastAsia="Aptos" w:cs="Aptos"/>
        </w:rPr>
        <w:t>blikk, e</w:t>
      </w:r>
      <w:r w:rsidRPr="7414EAB4" w:rsidR="003E6B4F">
        <w:rPr>
          <w:rFonts w:ascii="Aptos" w:hAnsi="Aptos" w:eastAsia="Aptos" w:cs="Aptos"/>
        </w:rPr>
        <w:t>n hjelpende</w:t>
      </w:r>
      <w:r w:rsidRPr="7414EAB4" w:rsidR="3C2DADD3">
        <w:rPr>
          <w:rFonts w:ascii="Aptos" w:hAnsi="Aptos" w:eastAsia="Aptos" w:cs="Aptos"/>
        </w:rPr>
        <w:t xml:space="preserve"> hånd, e</w:t>
      </w:r>
      <w:r w:rsidRPr="7414EAB4" w:rsidR="32BB9396">
        <w:rPr>
          <w:rFonts w:ascii="Aptos" w:hAnsi="Aptos" w:eastAsia="Aptos" w:cs="Aptos"/>
        </w:rPr>
        <w:t xml:space="preserve">n </w:t>
      </w:r>
      <w:r w:rsidRPr="7414EAB4" w:rsidR="00241377">
        <w:rPr>
          <w:rFonts w:ascii="Aptos" w:hAnsi="Aptos" w:eastAsia="Aptos" w:cs="Aptos"/>
        </w:rPr>
        <w:t xml:space="preserve">vennlig </w:t>
      </w:r>
      <w:r w:rsidRPr="7414EAB4" w:rsidR="3C2DADD3">
        <w:rPr>
          <w:rFonts w:ascii="Aptos" w:hAnsi="Aptos" w:eastAsia="Aptos" w:cs="Aptos"/>
        </w:rPr>
        <w:t>hilsen. Gjennom et julekort fra en</w:t>
      </w:r>
      <w:r w:rsidRPr="7414EAB4" w:rsidR="00241377">
        <w:rPr>
          <w:rFonts w:ascii="Aptos" w:hAnsi="Aptos" w:eastAsia="Aptos" w:cs="Aptos"/>
        </w:rPr>
        <w:t xml:space="preserve"> du knapt husker. </w:t>
      </w:r>
      <w:r w:rsidRPr="7414EAB4" w:rsidR="3C2DADD3">
        <w:rPr>
          <w:rFonts w:ascii="Aptos" w:hAnsi="Aptos" w:eastAsia="Aptos" w:cs="Aptos"/>
        </w:rPr>
        <w:t xml:space="preserve"> </w:t>
      </w:r>
    </w:p>
    <w:p w:rsidR="3C2DADD3" w:rsidP="65341BCA" w:rsidRDefault="3C2DADD3" w14:paraId="293C158C" w14:textId="02191FC4">
      <w:pPr>
        <w:spacing w:before="240" w:after="240"/>
      </w:pPr>
      <w:r w:rsidRPr="65341BCA">
        <w:rPr>
          <w:rFonts w:ascii="Aptos" w:hAnsi="Aptos" w:eastAsia="Aptos" w:cs="Aptos"/>
        </w:rPr>
        <w:t>Kortet fra Iselin ble et tegn. Et tegn på at hun ikke var glemt. Ikke alene. Noen hadde tenkt på henne. Og i den hilsenen – i det lille – kunne hun ane noe større. Guds kjærlighet. Guds nærvær.</w:t>
      </w:r>
    </w:p>
    <w:p w:rsidR="3C2DADD3" w:rsidP="65341BCA" w:rsidRDefault="3C2DADD3" w14:paraId="02842290" w14:textId="426C9015">
      <w:pPr>
        <w:spacing w:before="240" w:after="240"/>
      </w:pPr>
      <w:r w:rsidRPr="65341BCA">
        <w:rPr>
          <w:rFonts w:ascii="Aptos" w:hAnsi="Aptos" w:eastAsia="Aptos" w:cs="Aptos"/>
        </w:rPr>
        <w:t>Julen minner oss om dette: At Gud ble menneske. At Jesus kom til oss – ikke som en konge i prakt, men som et barn i en krybbe. Slik møter Gud oss fortsatt. I det stille. I det små. I det som ikke roper, men hvisker.</w:t>
      </w:r>
    </w:p>
    <w:p w:rsidR="3C2DADD3" w:rsidP="65341BCA" w:rsidRDefault="3C2DADD3" w14:paraId="39E1D2E0" w14:textId="7D300A6D">
      <w:pPr>
        <w:spacing w:before="240" w:after="240"/>
      </w:pPr>
      <w:r w:rsidRPr="65341BCA">
        <w:rPr>
          <w:rFonts w:ascii="Aptos" w:hAnsi="Aptos" w:eastAsia="Aptos" w:cs="Aptos"/>
        </w:rPr>
        <w:t>Så la oss være åpne for de små tegnene. For det som kan virke ubetydelig, men som bærer med seg en dypere mening. La oss gjenkjenne Guds kjærlighet i hverdagen – i det gode vi gir og får.</w:t>
      </w:r>
    </w:p>
    <w:p w:rsidR="3C2DADD3" w:rsidP="65341BCA" w:rsidRDefault="3C2DADD3" w14:paraId="3C4178F5" w14:textId="6B130A8A">
      <w:pPr>
        <w:spacing w:before="240" w:after="240"/>
      </w:pPr>
      <w:r w:rsidRPr="65341BCA">
        <w:rPr>
          <w:rFonts w:ascii="Aptos" w:hAnsi="Aptos" w:eastAsia="Aptos" w:cs="Aptos"/>
        </w:rPr>
        <w:t>Engelen avslutter sin hilsen med ordene:</w:t>
      </w:r>
    </w:p>
    <w:p w:rsidR="3C2DADD3" w:rsidP="65341BCA" w:rsidRDefault="3C2DADD3" w14:paraId="1B1925B3" w14:textId="1B6AB1F1">
      <w:pPr>
        <w:spacing w:before="240" w:after="240"/>
      </w:pPr>
      <w:r w:rsidRPr="65341BCA">
        <w:rPr>
          <w:rFonts w:ascii="Aptos" w:hAnsi="Aptos" w:eastAsia="Aptos" w:cs="Aptos"/>
        </w:rPr>
        <w:lastRenderedPageBreak/>
        <w:t>«Ære være Gud i det høyeste, og fred på jorden.»</w:t>
      </w:r>
    </w:p>
    <w:p w:rsidR="3C2DADD3" w:rsidP="65341BCA" w:rsidRDefault="3C2DADD3" w14:paraId="6A145E90" w14:textId="7ACB3E09">
      <w:pPr>
        <w:spacing w:before="240" w:after="240"/>
      </w:pPr>
      <w:r w:rsidRPr="65341BCA">
        <w:rPr>
          <w:rFonts w:ascii="Aptos" w:hAnsi="Aptos" w:eastAsia="Aptos" w:cs="Aptos"/>
        </w:rPr>
        <w:t>Vi takker Gud for at vi ikke er forlatt. For at fredsfyrsten, Jesus Kristus, er midt iblant oss – også når vi ikke ser ham. Han virker i det stille. Han er hos oss. Nå og i all evighet.</w:t>
      </w:r>
    </w:p>
    <w:p w:rsidR="3C2DADD3" w:rsidP="65341BCA" w:rsidRDefault="3C2DADD3" w14:paraId="02BAB7F2" w14:textId="2066DA30">
      <w:pPr>
        <w:spacing w:before="240" w:after="240"/>
      </w:pPr>
      <w:r w:rsidRPr="65341BCA">
        <w:rPr>
          <w:rFonts w:ascii="Aptos" w:hAnsi="Aptos" w:eastAsia="Aptos" w:cs="Aptos"/>
        </w:rPr>
        <w:t>Og en dag – skal det bli fred på jorden.</w:t>
      </w:r>
    </w:p>
    <w:p w:rsidR="48790C77" w:rsidRDefault="48790C77" w14:paraId="367CDC18" w14:textId="741FD428">
      <w:r>
        <w:t>Gledelig jul!</w:t>
      </w:r>
    </w:p>
    <w:p w:rsidR="00D679A5" w:rsidRDefault="00D679A5" w14:paraId="14F4075A" w14:textId="5925C9DB"/>
    <w:sectPr w:rsidR="00D679A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CA43A"/>
    <w:rsid w:val="00011B44"/>
    <w:rsid w:val="00015761"/>
    <w:rsid w:val="0004004C"/>
    <w:rsid w:val="00041A90"/>
    <w:rsid w:val="00057FC2"/>
    <w:rsid w:val="000606C4"/>
    <w:rsid w:val="00070CC0"/>
    <w:rsid w:val="00072970"/>
    <w:rsid w:val="00080A63"/>
    <w:rsid w:val="00091E76"/>
    <w:rsid w:val="000976EF"/>
    <w:rsid w:val="000B3BA4"/>
    <w:rsid w:val="000C2F83"/>
    <w:rsid w:val="000D5F0A"/>
    <w:rsid w:val="000F7682"/>
    <w:rsid w:val="0012433C"/>
    <w:rsid w:val="00143B91"/>
    <w:rsid w:val="00176577"/>
    <w:rsid w:val="00183292"/>
    <w:rsid w:val="00183500"/>
    <w:rsid w:val="001A694D"/>
    <w:rsid w:val="001D664A"/>
    <w:rsid w:val="001F1D1A"/>
    <w:rsid w:val="001F4E4B"/>
    <w:rsid w:val="001F7D70"/>
    <w:rsid w:val="00241377"/>
    <w:rsid w:val="00243058"/>
    <w:rsid w:val="00253FBA"/>
    <w:rsid w:val="0025713A"/>
    <w:rsid w:val="002720F8"/>
    <w:rsid w:val="002826B0"/>
    <w:rsid w:val="002A2E4F"/>
    <w:rsid w:val="002C47BC"/>
    <w:rsid w:val="002C508A"/>
    <w:rsid w:val="002D7038"/>
    <w:rsid w:val="00303B0E"/>
    <w:rsid w:val="003122FE"/>
    <w:rsid w:val="00341431"/>
    <w:rsid w:val="003516DD"/>
    <w:rsid w:val="00377436"/>
    <w:rsid w:val="003807D5"/>
    <w:rsid w:val="003830B1"/>
    <w:rsid w:val="0038660D"/>
    <w:rsid w:val="00390E5B"/>
    <w:rsid w:val="0039385F"/>
    <w:rsid w:val="00396001"/>
    <w:rsid w:val="003A2733"/>
    <w:rsid w:val="003A5252"/>
    <w:rsid w:val="003A6F1F"/>
    <w:rsid w:val="003C10D0"/>
    <w:rsid w:val="003E6B4F"/>
    <w:rsid w:val="003F27AF"/>
    <w:rsid w:val="00425D6E"/>
    <w:rsid w:val="004442A0"/>
    <w:rsid w:val="00475460"/>
    <w:rsid w:val="004811AE"/>
    <w:rsid w:val="004A33F9"/>
    <w:rsid w:val="004A543A"/>
    <w:rsid w:val="004D15B5"/>
    <w:rsid w:val="00525BF3"/>
    <w:rsid w:val="00552567"/>
    <w:rsid w:val="0055468F"/>
    <w:rsid w:val="00560AA8"/>
    <w:rsid w:val="00586F62"/>
    <w:rsid w:val="005B1EE0"/>
    <w:rsid w:val="006144AF"/>
    <w:rsid w:val="0062418E"/>
    <w:rsid w:val="00642A31"/>
    <w:rsid w:val="00644F97"/>
    <w:rsid w:val="006470F2"/>
    <w:rsid w:val="0067675F"/>
    <w:rsid w:val="0068267D"/>
    <w:rsid w:val="006840AD"/>
    <w:rsid w:val="006B3DE5"/>
    <w:rsid w:val="006B610B"/>
    <w:rsid w:val="006D2F69"/>
    <w:rsid w:val="006E409A"/>
    <w:rsid w:val="00710683"/>
    <w:rsid w:val="00731D9F"/>
    <w:rsid w:val="00747D53"/>
    <w:rsid w:val="007808A6"/>
    <w:rsid w:val="007963F4"/>
    <w:rsid w:val="007B7152"/>
    <w:rsid w:val="007C05AF"/>
    <w:rsid w:val="007F3A70"/>
    <w:rsid w:val="0081234A"/>
    <w:rsid w:val="00833D85"/>
    <w:rsid w:val="00834759"/>
    <w:rsid w:val="00855A5B"/>
    <w:rsid w:val="0086005B"/>
    <w:rsid w:val="0088339E"/>
    <w:rsid w:val="00887E38"/>
    <w:rsid w:val="00891B1D"/>
    <w:rsid w:val="008955E2"/>
    <w:rsid w:val="008A6C00"/>
    <w:rsid w:val="008C35AA"/>
    <w:rsid w:val="008F3972"/>
    <w:rsid w:val="00901F4D"/>
    <w:rsid w:val="009107B0"/>
    <w:rsid w:val="0092150E"/>
    <w:rsid w:val="00927353"/>
    <w:rsid w:val="00931AA4"/>
    <w:rsid w:val="009329D3"/>
    <w:rsid w:val="00940125"/>
    <w:rsid w:val="00953508"/>
    <w:rsid w:val="00960275"/>
    <w:rsid w:val="00975105"/>
    <w:rsid w:val="00996CF9"/>
    <w:rsid w:val="009A0D13"/>
    <w:rsid w:val="009A25C4"/>
    <w:rsid w:val="009A5938"/>
    <w:rsid w:val="009C131E"/>
    <w:rsid w:val="009E1400"/>
    <w:rsid w:val="009E77DF"/>
    <w:rsid w:val="009F1321"/>
    <w:rsid w:val="00A12015"/>
    <w:rsid w:val="00A23315"/>
    <w:rsid w:val="00A3655C"/>
    <w:rsid w:val="00A41E7F"/>
    <w:rsid w:val="00A701F8"/>
    <w:rsid w:val="00A7098E"/>
    <w:rsid w:val="00A96331"/>
    <w:rsid w:val="00AA45ED"/>
    <w:rsid w:val="00AE3123"/>
    <w:rsid w:val="00AE6D56"/>
    <w:rsid w:val="00AF3219"/>
    <w:rsid w:val="00AF5881"/>
    <w:rsid w:val="00B224B6"/>
    <w:rsid w:val="00B465DA"/>
    <w:rsid w:val="00B529BC"/>
    <w:rsid w:val="00B972C9"/>
    <w:rsid w:val="00BA3E54"/>
    <w:rsid w:val="00BA7BAC"/>
    <w:rsid w:val="00BB2853"/>
    <w:rsid w:val="00BC1913"/>
    <w:rsid w:val="00BD3BE1"/>
    <w:rsid w:val="00C003E1"/>
    <w:rsid w:val="00C20AD2"/>
    <w:rsid w:val="00C47182"/>
    <w:rsid w:val="00C474BB"/>
    <w:rsid w:val="00C91CB6"/>
    <w:rsid w:val="00CA2613"/>
    <w:rsid w:val="00CF42F0"/>
    <w:rsid w:val="00D23300"/>
    <w:rsid w:val="00D30BD8"/>
    <w:rsid w:val="00D407A2"/>
    <w:rsid w:val="00D4638D"/>
    <w:rsid w:val="00D679A5"/>
    <w:rsid w:val="00D91AC2"/>
    <w:rsid w:val="00D967BF"/>
    <w:rsid w:val="00DA388E"/>
    <w:rsid w:val="00DD3CE6"/>
    <w:rsid w:val="00DE039F"/>
    <w:rsid w:val="00DE438E"/>
    <w:rsid w:val="00DE464B"/>
    <w:rsid w:val="00DF0A5B"/>
    <w:rsid w:val="00DF37A5"/>
    <w:rsid w:val="00DF3C18"/>
    <w:rsid w:val="00DF7E11"/>
    <w:rsid w:val="00E0612B"/>
    <w:rsid w:val="00E171CB"/>
    <w:rsid w:val="00E96E92"/>
    <w:rsid w:val="00EA4118"/>
    <w:rsid w:val="00EA4389"/>
    <w:rsid w:val="00EA4C79"/>
    <w:rsid w:val="00EA5300"/>
    <w:rsid w:val="00EB6208"/>
    <w:rsid w:val="00ED30CD"/>
    <w:rsid w:val="00EE073C"/>
    <w:rsid w:val="00EE5F9C"/>
    <w:rsid w:val="00EF0471"/>
    <w:rsid w:val="00F11804"/>
    <w:rsid w:val="00F20675"/>
    <w:rsid w:val="00F27658"/>
    <w:rsid w:val="00F56F3F"/>
    <w:rsid w:val="00FD712B"/>
    <w:rsid w:val="00FE0AA8"/>
    <w:rsid w:val="00FE3C39"/>
    <w:rsid w:val="00FF5F7F"/>
    <w:rsid w:val="03B44B0E"/>
    <w:rsid w:val="04A5A477"/>
    <w:rsid w:val="05BF8CBA"/>
    <w:rsid w:val="0680611E"/>
    <w:rsid w:val="0F3E92A4"/>
    <w:rsid w:val="0F3FEFC7"/>
    <w:rsid w:val="0FCE0129"/>
    <w:rsid w:val="11193CAD"/>
    <w:rsid w:val="11867630"/>
    <w:rsid w:val="128EA23A"/>
    <w:rsid w:val="13147C96"/>
    <w:rsid w:val="151A56B2"/>
    <w:rsid w:val="197DCC99"/>
    <w:rsid w:val="1CA8F607"/>
    <w:rsid w:val="1D8F2186"/>
    <w:rsid w:val="1DDCDEED"/>
    <w:rsid w:val="1E28ED68"/>
    <w:rsid w:val="1EAB91D1"/>
    <w:rsid w:val="20A28170"/>
    <w:rsid w:val="21058F0E"/>
    <w:rsid w:val="215CA43A"/>
    <w:rsid w:val="226105E2"/>
    <w:rsid w:val="24B60F0B"/>
    <w:rsid w:val="24C50B9D"/>
    <w:rsid w:val="260F40BC"/>
    <w:rsid w:val="26E13E2D"/>
    <w:rsid w:val="2871E8AA"/>
    <w:rsid w:val="318395AE"/>
    <w:rsid w:val="31F8028C"/>
    <w:rsid w:val="32BB9396"/>
    <w:rsid w:val="34EB4D4A"/>
    <w:rsid w:val="37A06F74"/>
    <w:rsid w:val="3C2DADD3"/>
    <w:rsid w:val="3E7D9F38"/>
    <w:rsid w:val="3FE867FA"/>
    <w:rsid w:val="4031324F"/>
    <w:rsid w:val="40382ADD"/>
    <w:rsid w:val="40C6B92A"/>
    <w:rsid w:val="4154C2E3"/>
    <w:rsid w:val="48790C77"/>
    <w:rsid w:val="49C759A2"/>
    <w:rsid w:val="51D53703"/>
    <w:rsid w:val="52BAF541"/>
    <w:rsid w:val="52BCA588"/>
    <w:rsid w:val="56313089"/>
    <w:rsid w:val="56468245"/>
    <w:rsid w:val="5671A978"/>
    <w:rsid w:val="5D697150"/>
    <w:rsid w:val="5D784EF6"/>
    <w:rsid w:val="5EBDAA9E"/>
    <w:rsid w:val="5EFF31EF"/>
    <w:rsid w:val="606A59B1"/>
    <w:rsid w:val="6489CFF1"/>
    <w:rsid w:val="65341BCA"/>
    <w:rsid w:val="6B49F422"/>
    <w:rsid w:val="6DC7FBD4"/>
    <w:rsid w:val="712F285C"/>
    <w:rsid w:val="73DB445E"/>
    <w:rsid w:val="7414EAB4"/>
    <w:rsid w:val="74C915C7"/>
    <w:rsid w:val="7510D72E"/>
    <w:rsid w:val="779BF83E"/>
    <w:rsid w:val="786977E0"/>
    <w:rsid w:val="792597AF"/>
    <w:rsid w:val="7A179818"/>
    <w:rsid w:val="7DC4D0E7"/>
    <w:rsid w:val="7DCC99FB"/>
    <w:rsid w:val="7F127F71"/>
    <w:rsid w:val="7F2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A43A"/>
  <w15:chartTrackingRefBased/>
  <w15:docId w15:val="{AA89DB2A-0470-4F36-B222-966C3C6D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7" ma:contentTypeDescription="Opprett et nytt dokument." ma:contentTypeScope="" ma:versionID="78f284534f047b9db1201a6d9da15ec7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e424569ec69388b5c9d8ed9702ad9d65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 xsi:nil="true"/>
    <Test xmlns="8bc33428-ca32-4576-8800-c1fd38b106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835CC-F3D9-423E-AEB7-547A1ED4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33428-ca32-4576-8800-c1fd38b1069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AE3F3-9D78-4699-A61D-94750D5B15B4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206f0ec4-2079-490e-bc02-4446075f4de3"/>
    <ds:schemaRef ds:uri="8bc33428-ca32-4576-8800-c1fd38b1069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DA906D-4AAD-4CC5-92ED-8A0159B110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 Alvsvåg</dc:creator>
  <keywords/>
  <dc:description/>
  <lastModifiedBy>Karianne Hjørnevik Nes</lastModifiedBy>
  <revision>119</revision>
  <dcterms:created xsi:type="dcterms:W3CDTF">2025-09-22T19:01:00.0000000Z</dcterms:created>
  <dcterms:modified xsi:type="dcterms:W3CDTF">2025-10-13T07:00:34.8488014Z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  <property fmtid="{D5CDD505-2E9C-101B-9397-08002B2CF9AE}" pid="3" name="MediaServiceImageTags">
    <vt:lpwstr/>
  </property>
</Properties>
</file>