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62B" w:rsidRPr="00EC07AE" w:rsidRDefault="00FB362B" w:rsidP="00FB362B">
      <w:pPr>
        <w:rPr>
          <w:rFonts w:ascii="Papyrus" w:hAnsi="Papyrus" w:cs="Arial"/>
          <w:bCs/>
          <w:sz w:val="32"/>
          <w:szCs w:val="32"/>
          <w:lang w:val="nb-NO"/>
        </w:rPr>
      </w:pPr>
      <w:bookmarkStart w:id="0" w:name="_GoBack"/>
      <w:bookmarkEnd w:id="0"/>
    </w:p>
    <w:p w:rsidR="0083442A" w:rsidRPr="00EC07AE" w:rsidRDefault="0083442A" w:rsidP="00FB362B">
      <w:pPr>
        <w:jc w:val="center"/>
        <w:rPr>
          <w:rFonts w:ascii="Papyrus" w:hAnsi="Papyrus" w:cs="Arial"/>
          <w:bCs/>
          <w:lang w:val="nb-NO"/>
        </w:rPr>
      </w:pPr>
    </w:p>
    <w:p w:rsidR="004B5821" w:rsidRPr="00EC07AE" w:rsidRDefault="004B5821" w:rsidP="00FB362B">
      <w:pPr>
        <w:jc w:val="center"/>
        <w:rPr>
          <w:rFonts w:ascii="Papyrus" w:hAnsi="Papyrus" w:cs="Arial"/>
          <w:bCs/>
          <w:sz w:val="96"/>
          <w:szCs w:val="96"/>
          <w:lang w:val="nb-NO"/>
        </w:rPr>
      </w:pPr>
      <w:r w:rsidRPr="00EC07AE">
        <w:rPr>
          <w:rFonts w:ascii="Papyrus" w:hAnsi="Papyrus" w:cs="Arial"/>
          <w:bCs/>
          <w:sz w:val="96"/>
          <w:szCs w:val="96"/>
          <w:lang w:val="nb-NO"/>
        </w:rPr>
        <w:t>DIAKONIPLAN</w:t>
      </w:r>
    </w:p>
    <w:p w:rsidR="004B5821" w:rsidRPr="00EC07AE" w:rsidRDefault="004B5821" w:rsidP="00FB362B">
      <w:pPr>
        <w:jc w:val="center"/>
        <w:rPr>
          <w:rFonts w:ascii="Papyrus" w:hAnsi="Papyrus" w:cs="Arial"/>
          <w:bCs/>
          <w:sz w:val="44"/>
          <w:szCs w:val="44"/>
          <w:lang w:val="nb-NO"/>
        </w:rPr>
      </w:pPr>
    </w:p>
    <w:p w:rsidR="00FB362B" w:rsidRPr="00EC07AE" w:rsidRDefault="004B5821" w:rsidP="00FB362B">
      <w:pPr>
        <w:jc w:val="center"/>
        <w:rPr>
          <w:rFonts w:ascii="Papyrus" w:hAnsi="Papyrus" w:cs="Arial"/>
          <w:bCs/>
          <w:sz w:val="44"/>
          <w:szCs w:val="44"/>
          <w:lang w:val="nb-NO"/>
        </w:rPr>
      </w:pPr>
      <w:r w:rsidRPr="00EC07AE">
        <w:rPr>
          <w:rFonts w:ascii="Papyrus" w:hAnsi="Papyrus" w:cs="Arial"/>
          <w:bCs/>
          <w:sz w:val="44"/>
          <w:szCs w:val="44"/>
          <w:lang w:val="nb-NO"/>
        </w:rPr>
        <w:t xml:space="preserve">BODIN </w:t>
      </w:r>
      <w:r w:rsidR="00A1475C" w:rsidRPr="00EC07AE">
        <w:rPr>
          <w:rFonts w:ascii="Papyrus" w:hAnsi="Papyrus" w:cs="Arial"/>
          <w:bCs/>
          <w:sz w:val="44"/>
          <w:szCs w:val="44"/>
          <w:lang w:val="nb-NO"/>
        </w:rPr>
        <w:t xml:space="preserve"> </w:t>
      </w:r>
      <w:r w:rsidRPr="00EC07AE">
        <w:rPr>
          <w:rFonts w:ascii="Papyrus" w:hAnsi="Papyrus" w:cs="Arial"/>
          <w:bCs/>
          <w:sz w:val="44"/>
          <w:szCs w:val="44"/>
          <w:lang w:val="nb-NO"/>
        </w:rPr>
        <w:t>MENIGHET</w:t>
      </w:r>
    </w:p>
    <w:p w:rsidR="00FB362B" w:rsidRPr="00EC07AE" w:rsidRDefault="00FB362B" w:rsidP="00FB362B">
      <w:pPr>
        <w:jc w:val="center"/>
        <w:rPr>
          <w:noProof/>
          <w:lang w:val="nb-NO" w:eastAsia="nb-NO"/>
        </w:rPr>
      </w:pPr>
    </w:p>
    <w:p w:rsidR="004B5821" w:rsidRDefault="00F7520F" w:rsidP="00FB362B">
      <w:pPr>
        <w:jc w:val="center"/>
        <w:rPr>
          <w:rFonts w:ascii="Papyrus" w:hAnsi="Papyrus" w:cs="Arial"/>
          <w:bCs/>
          <w:sz w:val="44"/>
          <w:szCs w:val="44"/>
          <w:lang w:val="nb-NO"/>
        </w:rPr>
      </w:pPr>
      <w:r w:rsidRPr="00EC07AE">
        <w:rPr>
          <w:rFonts w:ascii="Papyrus" w:hAnsi="Papyrus" w:cs="Arial"/>
          <w:bCs/>
          <w:sz w:val="44"/>
          <w:szCs w:val="44"/>
          <w:lang w:val="nb-NO"/>
        </w:rPr>
        <w:t>2017</w:t>
      </w:r>
      <w:r w:rsidR="004B5821" w:rsidRPr="00EC07AE">
        <w:rPr>
          <w:rFonts w:ascii="Papyrus" w:hAnsi="Papyrus" w:cs="Arial"/>
          <w:bCs/>
          <w:sz w:val="44"/>
          <w:szCs w:val="44"/>
          <w:lang w:val="nb-NO"/>
        </w:rPr>
        <w:t>-2020</w:t>
      </w:r>
    </w:p>
    <w:p w:rsidR="007C2540" w:rsidRPr="00EC07AE" w:rsidRDefault="007C2540" w:rsidP="00FB362B">
      <w:pPr>
        <w:jc w:val="center"/>
        <w:rPr>
          <w:rFonts w:ascii="Papyrus" w:hAnsi="Papyrus" w:cs="Arial"/>
          <w:bCs/>
          <w:sz w:val="44"/>
          <w:szCs w:val="44"/>
          <w:lang w:val="nb-NO"/>
        </w:rPr>
      </w:pPr>
      <w:r>
        <w:rPr>
          <w:rFonts w:ascii="Papyrus" w:hAnsi="Papyrus" w:cs="Arial"/>
          <w:bCs/>
          <w:sz w:val="44"/>
          <w:szCs w:val="44"/>
          <w:lang w:val="nb-NO"/>
        </w:rPr>
        <w:t>Revidert april 2019</w:t>
      </w:r>
    </w:p>
    <w:p w:rsidR="004B5821" w:rsidRPr="00EC07AE" w:rsidRDefault="004B5821" w:rsidP="004B5821">
      <w:pPr>
        <w:jc w:val="center"/>
        <w:rPr>
          <w:rFonts w:ascii="Arial" w:hAnsi="Arial" w:cs="Arial"/>
          <w:bCs/>
          <w:lang w:val="nb-NO"/>
        </w:rPr>
      </w:pPr>
    </w:p>
    <w:p w:rsidR="004B5821" w:rsidRPr="00EC07AE" w:rsidRDefault="004B5821" w:rsidP="004B5821">
      <w:pPr>
        <w:jc w:val="center"/>
        <w:rPr>
          <w:rFonts w:ascii="Arial" w:hAnsi="Arial" w:cs="Arial"/>
          <w:bCs/>
          <w:lang w:val="nb-NO"/>
        </w:rPr>
      </w:pPr>
    </w:p>
    <w:p w:rsidR="004B5821" w:rsidRPr="00EC07AE" w:rsidRDefault="004B5821" w:rsidP="00037E0D">
      <w:pPr>
        <w:jc w:val="center"/>
        <w:rPr>
          <w:noProof/>
          <w:lang w:val="nb-NO" w:eastAsia="nb-NO"/>
        </w:rPr>
      </w:pPr>
    </w:p>
    <w:p w:rsidR="00A1475C" w:rsidRPr="00EC07AE" w:rsidRDefault="0083442A" w:rsidP="0083442A">
      <w:pPr>
        <w:jc w:val="center"/>
        <w:rPr>
          <w:noProof/>
          <w:lang w:val="nb-NO" w:eastAsia="nb-NO"/>
        </w:rPr>
      </w:pPr>
      <w:r w:rsidRPr="00EC07AE">
        <w:rPr>
          <w:noProof/>
          <w:lang w:val="nb-NO" w:eastAsia="nb-NO"/>
        </w:rPr>
        <w:drawing>
          <wp:inline distT="0" distB="0" distL="0" distR="0">
            <wp:extent cx="5010912" cy="4084708"/>
            <wp:effectExtent l="0" t="0" r="0" b="0"/>
            <wp:docPr id="5" name="Bilde 5" descr="K:\Bodø Kirkelige Fellesråd\Bodin\Fellesdokument\Diakoni\bilder bodin kirke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odø Kirkelige Fellesråd\Bodin\Fellesdokument\Diakoni\bilder bodin kirke\IMG_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06" b="14153"/>
                    <a:stretch/>
                  </pic:blipFill>
                  <pic:spPr bwMode="auto">
                    <a:xfrm>
                      <a:off x="0" y="0"/>
                      <a:ext cx="5018132" cy="4090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75C" w:rsidRPr="00EC07AE" w:rsidRDefault="00A1475C" w:rsidP="004B5821">
      <w:pPr>
        <w:rPr>
          <w:noProof/>
          <w:lang w:val="nb-NO" w:eastAsia="nb-NO"/>
        </w:rPr>
      </w:pPr>
    </w:p>
    <w:p w:rsidR="00A1475C" w:rsidRPr="00EC07AE" w:rsidRDefault="00A1475C" w:rsidP="004B5821">
      <w:pPr>
        <w:rPr>
          <w:noProof/>
          <w:lang w:val="nb-NO" w:eastAsia="nb-NO"/>
        </w:rPr>
      </w:pPr>
    </w:p>
    <w:p w:rsidR="00A1475C" w:rsidRPr="00EC07AE" w:rsidRDefault="00A1475C" w:rsidP="004B5821">
      <w:pPr>
        <w:rPr>
          <w:noProof/>
          <w:lang w:val="nb-NO" w:eastAsia="nb-NO"/>
        </w:rPr>
      </w:pPr>
    </w:p>
    <w:p w:rsidR="0083442A" w:rsidRPr="00EC07AE" w:rsidRDefault="0083442A" w:rsidP="004B5821">
      <w:pPr>
        <w:rPr>
          <w:noProof/>
          <w:lang w:val="nb-NO" w:eastAsia="nb-NO"/>
        </w:rPr>
      </w:pPr>
    </w:p>
    <w:p w:rsidR="0083442A" w:rsidRPr="00EC07AE" w:rsidRDefault="0083442A" w:rsidP="004B5821">
      <w:pPr>
        <w:rPr>
          <w:noProof/>
          <w:lang w:val="nb-NO" w:eastAsia="nb-NO"/>
        </w:rPr>
      </w:pPr>
    </w:p>
    <w:p w:rsidR="00C71856" w:rsidRPr="00EC07AE" w:rsidRDefault="00C71856" w:rsidP="004B5821">
      <w:pPr>
        <w:rPr>
          <w:noProof/>
          <w:lang w:val="nb-NO" w:eastAsia="nb-NO"/>
        </w:rPr>
      </w:pPr>
    </w:p>
    <w:p w:rsidR="00BF6DCD" w:rsidRPr="00EC07AE" w:rsidRDefault="004B5821" w:rsidP="004B5821">
      <w:pPr>
        <w:rPr>
          <w:rFonts w:ascii="Tempus Sans ITC" w:hAnsi="Tempus Sans ITC"/>
          <w:b/>
          <w:bCs/>
          <w:sz w:val="20"/>
          <w:szCs w:val="20"/>
          <w:lang w:val="nb-NO"/>
        </w:rPr>
      </w:pPr>
      <w:r w:rsidRPr="00EC07AE">
        <w:rPr>
          <w:rFonts w:ascii="Tempus Sans ITC" w:hAnsi="Tempus Sans ITC"/>
          <w:b/>
          <w:bCs/>
          <w:sz w:val="56"/>
          <w:szCs w:val="56"/>
          <w:lang w:val="nb-NO"/>
        </w:rPr>
        <w:t>Dia</w:t>
      </w:r>
      <w:r w:rsidR="00BF6DCD" w:rsidRPr="00EC07AE">
        <w:rPr>
          <w:rFonts w:ascii="Tempus Sans ITC" w:hAnsi="Tempus Sans ITC"/>
          <w:b/>
          <w:bCs/>
          <w:sz w:val="56"/>
          <w:szCs w:val="56"/>
          <w:lang w:val="nb-NO"/>
        </w:rPr>
        <w:t>koni er kirkens omsorgstjeneste</w:t>
      </w:r>
    </w:p>
    <w:p w:rsidR="00BF6DCD" w:rsidRPr="00EC07AE" w:rsidRDefault="00BF6DCD" w:rsidP="004B5821">
      <w:pPr>
        <w:rPr>
          <w:rFonts w:ascii="Tempus Sans ITC" w:hAnsi="Tempus Sans ITC"/>
          <w:b/>
          <w:bCs/>
          <w:sz w:val="20"/>
          <w:szCs w:val="20"/>
          <w:lang w:val="nb-NO"/>
        </w:rPr>
      </w:pPr>
    </w:p>
    <w:p w:rsidR="00C71856" w:rsidRPr="00EC07AE" w:rsidRDefault="00C71856" w:rsidP="00C71856">
      <w:pPr>
        <w:rPr>
          <w:rFonts w:ascii="Tempus Sans ITC" w:hAnsi="Tempus Sans ITC"/>
          <w:b/>
          <w:sz w:val="28"/>
          <w:szCs w:val="28"/>
          <w:lang w:val="nb-NO"/>
        </w:rPr>
      </w:pPr>
      <w:r w:rsidRPr="00EC07AE">
        <w:rPr>
          <w:rFonts w:ascii="Tempus Sans ITC" w:hAnsi="Tempus Sans ITC"/>
          <w:b/>
          <w:sz w:val="28"/>
          <w:szCs w:val="28"/>
          <w:lang w:val="nb-NO"/>
        </w:rPr>
        <w:t>Den er evangeliet i handling og uttrykkes gjennom nestekjærlighet, inkluderende fellesskap, vern om skaperverket og kamp om rettferdighet.</w:t>
      </w:r>
    </w:p>
    <w:p w:rsidR="00D3643E" w:rsidRPr="00EC07AE" w:rsidRDefault="00D3643E" w:rsidP="00C71856">
      <w:pPr>
        <w:rPr>
          <w:rFonts w:ascii="Tempus Sans ITC" w:hAnsi="Tempus Sans ITC"/>
          <w:sz w:val="28"/>
          <w:szCs w:val="28"/>
          <w:lang w:val="nb-NO"/>
        </w:rPr>
      </w:pPr>
    </w:p>
    <w:p w:rsidR="004B5821" w:rsidRPr="00EC07AE" w:rsidRDefault="00D3643E" w:rsidP="00D3643E">
      <w:pPr>
        <w:rPr>
          <w:rFonts w:ascii="Tempus Sans ITC" w:hAnsi="Tempus Sans ITC"/>
          <w:bCs/>
          <w:lang w:val="nb-NO"/>
        </w:rPr>
      </w:pPr>
      <w:r w:rsidRPr="00EC07AE">
        <w:rPr>
          <w:rFonts w:ascii="Tempus Sans ITC" w:hAnsi="Tempus Sans ITC"/>
          <w:bCs/>
          <w:lang w:val="nb-NO"/>
        </w:rPr>
        <w:t>Denne definisjonen gir uttrykk for en ønsket retning for diakonien i årene fremover. Vår konkrete og lokale diakoniplan er bygget på disse momentene og er laget med utgangspunkt i lokale behov, ressurser og samarbeidsmuligheter og sees i sammenheng med menighetens samlede strategiplan og visjon:</w:t>
      </w:r>
    </w:p>
    <w:p w:rsidR="00BF6DCD" w:rsidRPr="00EC07AE" w:rsidRDefault="00BF6DCD" w:rsidP="00D3643E">
      <w:pPr>
        <w:rPr>
          <w:rFonts w:ascii="Tempus Sans ITC" w:hAnsi="Tempus Sans ITC"/>
          <w:bCs/>
          <w:lang w:val="nb-NO"/>
        </w:rPr>
      </w:pPr>
    </w:p>
    <w:p w:rsidR="00D3643E" w:rsidRPr="00EC07AE" w:rsidRDefault="00BF6DCD" w:rsidP="00D3643E">
      <w:pPr>
        <w:rPr>
          <w:rFonts w:ascii="Tempus Sans ITC" w:hAnsi="Tempus Sans ITC"/>
          <w:bCs/>
          <w:lang w:val="nb-NO"/>
        </w:rPr>
      </w:pPr>
      <w:r w:rsidRPr="00EC07AE">
        <w:rPr>
          <w:rFonts w:ascii="Tempus Sans ITC" w:hAnsi="Tempus Sans ITC"/>
          <w:b/>
          <w:bCs/>
          <w:lang w:val="nb-NO"/>
        </w:rPr>
        <w:t xml:space="preserve">Fellesskap – nå og alltid   </w:t>
      </w:r>
      <w:r w:rsidRPr="00EC07AE">
        <w:rPr>
          <w:rFonts w:ascii="Tempus Sans ITC" w:hAnsi="Tempus Sans ITC"/>
          <w:b/>
          <w:bCs/>
          <w:lang w:val="nb-NO"/>
        </w:rPr>
        <w:tab/>
      </w:r>
      <w:r w:rsidRPr="00EC07AE">
        <w:rPr>
          <w:rFonts w:ascii="Tempus Sans ITC" w:hAnsi="Tempus Sans ITC"/>
          <w:b/>
          <w:bCs/>
          <w:lang w:val="nb-NO"/>
        </w:rPr>
        <w:tab/>
      </w:r>
      <w:r w:rsidR="00D3643E" w:rsidRPr="00EC07AE">
        <w:rPr>
          <w:rFonts w:ascii="Tempus Sans ITC" w:hAnsi="Tempus Sans ITC"/>
          <w:b/>
          <w:bCs/>
          <w:lang w:val="nb-NO"/>
        </w:rPr>
        <w:t>R</w:t>
      </w:r>
      <w:r w:rsidR="00D3643E" w:rsidRPr="00EC07AE">
        <w:rPr>
          <w:rFonts w:ascii="Tempus Sans ITC" w:hAnsi="Tempus Sans ITC"/>
          <w:bCs/>
          <w:lang w:val="nb-NO"/>
        </w:rPr>
        <w:t xml:space="preserve"> espekt</w:t>
      </w:r>
    </w:p>
    <w:p w:rsidR="00D3643E" w:rsidRPr="00EC07AE" w:rsidRDefault="00D3643E" w:rsidP="00BF6DCD">
      <w:pPr>
        <w:ind w:left="2832" w:firstLine="708"/>
        <w:rPr>
          <w:rFonts w:ascii="Tempus Sans ITC" w:hAnsi="Tempus Sans ITC"/>
          <w:bCs/>
          <w:lang w:val="nb-NO"/>
        </w:rPr>
      </w:pPr>
      <w:r w:rsidRPr="00EC07AE">
        <w:rPr>
          <w:rFonts w:ascii="Tempus Sans ITC" w:hAnsi="Tempus Sans ITC"/>
          <w:b/>
          <w:bCs/>
          <w:lang w:val="nb-NO"/>
        </w:rPr>
        <w:t>O</w:t>
      </w:r>
      <w:r w:rsidRPr="00EC07AE">
        <w:rPr>
          <w:rFonts w:ascii="Tempus Sans ITC" w:hAnsi="Tempus Sans ITC"/>
          <w:bCs/>
          <w:lang w:val="nb-NO"/>
        </w:rPr>
        <w:t xml:space="preserve"> msorg</w:t>
      </w:r>
    </w:p>
    <w:p w:rsidR="00D3643E" w:rsidRPr="00EC07AE" w:rsidRDefault="00D3643E" w:rsidP="00BF6DCD">
      <w:pPr>
        <w:ind w:left="2832" w:firstLine="708"/>
        <w:rPr>
          <w:rFonts w:ascii="Tempus Sans ITC" w:hAnsi="Tempus Sans ITC"/>
          <w:bCs/>
          <w:sz w:val="16"/>
          <w:szCs w:val="16"/>
          <w:lang w:val="nb-NO"/>
        </w:rPr>
      </w:pPr>
      <w:r w:rsidRPr="00EC07AE">
        <w:rPr>
          <w:rFonts w:ascii="Tempus Sans ITC" w:hAnsi="Tempus Sans ITC"/>
          <w:b/>
          <w:bCs/>
          <w:lang w:val="nb-NO"/>
        </w:rPr>
        <w:t>M</w:t>
      </w:r>
      <w:r w:rsidRPr="00EC07AE">
        <w:rPr>
          <w:rFonts w:ascii="Tempus Sans ITC" w:hAnsi="Tempus Sans ITC"/>
          <w:bCs/>
          <w:lang w:val="nb-NO"/>
        </w:rPr>
        <w:t xml:space="preserve"> angfold</w:t>
      </w:r>
    </w:p>
    <w:p w:rsidR="00BF6DCD" w:rsidRPr="00EC07AE" w:rsidRDefault="00BF6DCD" w:rsidP="00BF6DCD">
      <w:pPr>
        <w:ind w:left="2832" w:firstLine="708"/>
        <w:rPr>
          <w:rFonts w:ascii="Tempus Sans ITC" w:hAnsi="Tempus Sans ITC"/>
          <w:bCs/>
          <w:sz w:val="16"/>
          <w:szCs w:val="16"/>
          <w:lang w:val="nb-NO"/>
        </w:rPr>
      </w:pPr>
    </w:p>
    <w:p w:rsidR="00D3643E" w:rsidRPr="00EC07AE" w:rsidRDefault="00BF6DCD" w:rsidP="00D3643E">
      <w:pPr>
        <w:rPr>
          <w:rFonts w:ascii="Tempus Sans ITC" w:hAnsi="Tempus Sans ITC"/>
          <w:b/>
          <w:bCs/>
          <w:i/>
          <w:lang w:val="nb-NO"/>
        </w:rPr>
      </w:pPr>
      <w:r w:rsidRPr="00EC07AE">
        <w:rPr>
          <w:rFonts w:ascii="Tempus Sans ITC" w:hAnsi="Tempus Sans ITC"/>
          <w:b/>
          <w:bCs/>
          <w:i/>
          <w:lang w:val="nb-NO"/>
        </w:rPr>
        <w:t>Rom 14.19:</w:t>
      </w:r>
      <w:r w:rsidRPr="00EC07AE">
        <w:rPr>
          <w:rFonts w:ascii="Tempus Sans ITC" w:hAnsi="Tempus Sans ITC"/>
          <w:b/>
          <w:bCs/>
          <w:lang w:val="nb-NO"/>
        </w:rPr>
        <w:t xml:space="preserve"> </w:t>
      </w:r>
      <w:r w:rsidRPr="00EC07AE">
        <w:rPr>
          <w:rFonts w:ascii="Tempus Sans ITC" w:hAnsi="Tempus Sans ITC"/>
          <w:b/>
          <w:bCs/>
          <w:i/>
          <w:lang w:val="nb-NO"/>
        </w:rPr>
        <w:t>Så la oss strebe etter det som tjener til fred og til å bygge opp om fellesskapet</w:t>
      </w:r>
    </w:p>
    <w:p w:rsidR="00782E23" w:rsidRPr="00EC07AE" w:rsidRDefault="00782E23" w:rsidP="00D3643E">
      <w:pPr>
        <w:rPr>
          <w:rFonts w:ascii="Tempus Sans ITC" w:hAnsi="Tempus Sans ITC"/>
          <w:b/>
          <w:bCs/>
          <w:i/>
          <w:lang w:val="nb-NO"/>
        </w:rPr>
      </w:pPr>
    </w:p>
    <w:p w:rsidR="00782E23" w:rsidRPr="00EC07AE" w:rsidRDefault="00782E23" w:rsidP="00D3643E">
      <w:pPr>
        <w:rPr>
          <w:rFonts w:ascii="Tempus Sans ITC" w:hAnsi="Tempus Sans ITC"/>
          <w:b/>
          <w:bCs/>
          <w:i/>
          <w:lang w:val="nb-NO"/>
        </w:rPr>
      </w:pPr>
    </w:p>
    <w:p w:rsidR="00782E23" w:rsidRPr="00EC07AE" w:rsidRDefault="00782E23" w:rsidP="00D3643E">
      <w:pPr>
        <w:rPr>
          <w:rFonts w:ascii="Tempus Sans ITC" w:hAnsi="Tempus Sans ITC"/>
          <w:b/>
          <w:bCs/>
          <w:lang w:val="nb-NO"/>
        </w:rPr>
      </w:pPr>
    </w:p>
    <w:p w:rsidR="00D3643E" w:rsidRPr="00EC07AE" w:rsidRDefault="00D3643E" w:rsidP="00D3643E">
      <w:pPr>
        <w:rPr>
          <w:rFonts w:ascii="Tempus Sans ITC" w:hAnsi="Tempus Sans ITC"/>
          <w:b/>
          <w:bCs/>
          <w:lang w:val="nb-NO"/>
        </w:rPr>
      </w:pPr>
    </w:p>
    <w:p w:rsidR="00D3643E" w:rsidRPr="00EC07AE" w:rsidRDefault="00D3643E" w:rsidP="000A77BC">
      <w:pPr>
        <w:jc w:val="center"/>
        <w:rPr>
          <w:rFonts w:ascii="Tempus Sans ITC" w:hAnsi="Tempus Sans ITC"/>
          <w:b/>
          <w:bCs/>
          <w:lang w:val="nb-NO"/>
        </w:rPr>
      </w:pPr>
      <w:r w:rsidRPr="00EC07AE">
        <w:rPr>
          <w:rFonts w:ascii="Helvetica" w:hAnsi="Helvetica"/>
          <w:noProof/>
          <w:lang w:val="nb-NO" w:eastAsia="nb-NO"/>
        </w:rPr>
        <w:drawing>
          <wp:inline distT="0" distB="0" distL="0" distR="0" wp14:anchorId="5C97CB70" wp14:editId="46647DED">
            <wp:extent cx="4601261" cy="2300631"/>
            <wp:effectExtent l="190500" t="190500" r="199390" b="194945"/>
            <wp:docPr id="16" name="Bilde 16" descr="Umusamariya yegera umugabo wari wakomeretse, nyuma yuko umutambyi n’umulewi bari bamubonye bakinyurira ku rundi ruhande rw’umuh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musamariya yegera umugabo wari wakomeretse, nyuma yuko umutambyi n’umulewi bari bamubonye bakinyurira ku rundi ruhande rw’umuhand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93" cy="2320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2BFC" w:rsidRPr="00EC07AE" w:rsidRDefault="002B2BFC" w:rsidP="004B5821">
      <w:pPr>
        <w:jc w:val="center"/>
        <w:rPr>
          <w:rFonts w:ascii="Tempus Sans ITC" w:hAnsi="Tempus Sans ITC"/>
          <w:b/>
          <w:bCs/>
          <w:lang w:val="nb-NO"/>
        </w:rPr>
      </w:pPr>
    </w:p>
    <w:p w:rsidR="00782E23" w:rsidRPr="00EC07AE" w:rsidRDefault="002B2BFC" w:rsidP="00782E23">
      <w:pPr>
        <w:rPr>
          <w:rFonts w:ascii="Tempus Sans ITC" w:hAnsi="Tempus Sans ITC"/>
          <w:bCs/>
          <w:lang w:val="nb-NO"/>
        </w:rPr>
      </w:pPr>
      <w:r w:rsidRPr="00EC07AE">
        <w:rPr>
          <w:rFonts w:ascii="Tempus Sans ITC" w:hAnsi="Tempus Sans ITC"/>
          <w:bCs/>
          <w:lang w:val="nb-NO"/>
        </w:rPr>
        <w:t>Fortellingen om den barmhjertig samaritan er en av de viktigste tekstene i bibelen. I si</w:t>
      </w:r>
      <w:r w:rsidR="00F6102A" w:rsidRPr="00EC07AE">
        <w:rPr>
          <w:rFonts w:ascii="Tempus Sans ITC" w:hAnsi="Tempus Sans ITC"/>
          <w:bCs/>
          <w:lang w:val="nb-NO"/>
        </w:rPr>
        <w:t xml:space="preserve">n enkelhet er budskapet </w:t>
      </w:r>
      <w:r w:rsidRPr="00EC07AE">
        <w:rPr>
          <w:rFonts w:ascii="Tempus Sans ITC" w:hAnsi="Tempus Sans ITC"/>
          <w:bCs/>
          <w:lang w:val="nb-NO"/>
        </w:rPr>
        <w:t>klart: et annet menneskes nød utfordrer oss som mennesker ikke bare av moralsk plikt, men springer ut av forståelsen av at alle mennesker er skapt i Guds bilde. Kirken er kalt til å gjøre Jesu Kristi kjærlighet kjent og erfart. Å elske sin neste er en utfordring til aktiv handling</w:t>
      </w:r>
      <w:r w:rsidR="009815A5" w:rsidRPr="00EC07AE">
        <w:rPr>
          <w:rFonts w:ascii="Tempus Sans ITC" w:hAnsi="Tempus Sans ITC"/>
          <w:bCs/>
          <w:lang w:val="nb-NO"/>
        </w:rPr>
        <w:t xml:space="preserve"> og forpliktende arbeid. Diakonien skal ta parti med de mest utsatte i samfunnet. </w:t>
      </w:r>
      <w:r w:rsidR="00782E23" w:rsidRPr="00EC07AE">
        <w:rPr>
          <w:rFonts w:ascii="Tempus Sans ITC" w:hAnsi="Tempus Sans ITC"/>
          <w:bCs/>
          <w:lang w:val="nb-NO"/>
        </w:rPr>
        <w:t>V</w:t>
      </w:r>
      <w:r w:rsidR="00D7084E" w:rsidRPr="00EC07AE">
        <w:rPr>
          <w:rFonts w:ascii="Tempus Sans ITC" w:hAnsi="Tempus Sans ITC"/>
          <w:bCs/>
          <w:lang w:val="nb-NO"/>
        </w:rPr>
        <w:t xml:space="preserve">i har mange som trenger </w:t>
      </w:r>
      <w:r w:rsidR="00C71856" w:rsidRPr="00EC07AE">
        <w:rPr>
          <w:rFonts w:ascii="Tempus Sans ITC" w:hAnsi="Tempus Sans ITC"/>
          <w:bCs/>
          <w:lang w:val="nb-NO"/>
        </w:rPr>
        <w:t>omsorg</w:t>
      </w:r>
      <w:r w:rsidR="009815A5" w:rsidRPr="00EC07AE">
        <w:rPr>
          <w:rFonts w:ascii="Tempus Sans ITC" w:hAnsi="Tempus Sans ITC"/>
          <w:bCs/>
          <w:lang w:val="nb-NO"/>
        </w:rPr>
        <w:t xml:space="preserve"> i vår by, i vår menighet</w:t>
      </w:r>
      <w:r w:rsidR="00D7084E" w:rsidRPr="00EC07AE">
        <w:rPr>
          <w:rFonts w:ascii="Tempus Sans ITC" w:hAnsi="Tempus Sans ITC"/>
          <w:bCs/>
          <w:lang w:val="nb-NO"/>
        </w:rPr>
        <w:t>.</w:t>
      </w:r>
      <w:r w:rsidR="007928FC" w:rsidRPr="00EC07AE">
        <w:rPr>
          <w:rFonts w:ascii="Tempus Sans ITC" w:hAnsi="Tempus Sans ITC"/>
          <w:bCs/>
          <w:lang w:val="nb-NO"/>
        </w:rPr>
        <w:t xml:space="preserve"> </w:t>
      </w:r>
      <w:r w:rsidR="00AA2459" w:rsidRPr="00EC07AE">
        <w:rPr>
          <w:rFonts w:ascii="Tempus Sans ITC" w:hAnsi="Tempus Sans ITC"/>
          <w:bCs/>
          <w:i/>
          <w:iCs/>
          <w:lang w:val="nb-NO"/>
        </w:rPr>
        <w:t>Nærvær</w:t>
      </w:r>
      <w:r w:rsidR="00AA2459" w:rsidRPr="00EC07AE">
        <w:rPr>
          <w:rFonts w:ascii="Tempus Sans ITC" w:hAnsi="Tempus Sans ITC"/>
          <w:bCs/>
          <w:lang w:val="nb-NO"/>
        </w:rPr>
        <w:t xml:space="preserve"> er en kjerneverdien som</w:t>
      </w:r>
      <w:r w:rsidR="00AA2459" w:rsidRPr="00EC07AE">
        <w:rPr>
          <w:rFonts w:ascii="Tempus Sans ITC" w:hAnsi="Tempus Sans ITC"/>
          <w:bCs/>
          <w:i/>
          <w:iCs/>
          <w:lang w:val="nb-NO"/>
        </w:rPr>
        <w:t xml:space="preserve"> </w:t>
      </w:r>
      <w:r w:rsidR="00AA2459" w:rsidRPr="00EC07AE">
        <w:rPr>
          <w:rFonts w:ascii="Tempus Sans ITC" w:hAnsi="Tempus Sans ITC"/>
          <w:bCs/>
          <w:lang w:val="nb-NO"/>
        </w:rPr>
        <w:t>fokuserer på medvandrerperspektivet, rom for vekst og utvikling, ettertanke, engasjement og tro.</w:t>
      </w:r>
      <w:r w:rsidR="009E5318" w:rsidRPr="00EC07AE">
        <w:rPr>
          <w:rFonts w:ascii="Tempus Sans ITC" w:hAnsi="Tempus Sans ITC"/>
          <w:bCs/>
          <w:lang w:val="nb-NO"/>
        </w:rPr>
        <w:t xml:space="preserve"> Nærvær og handling bli</w:t>
      </w:r>
      <w:r w:rsidR="00782E23" w:rsidRPr="00EC07AE">
        <w:rPr>
          <w:rFonts w:ascii="Tempus Sans ITC" w:hAnsi="Tempus Sans ITC"/>
          <w:bCs/>
          <w:lang w:val="nb-NO"/>
        </w:rPr>
        <w:t>r til nestekjærlighet i praksis.</w:t>
      </w:r>
    </w:p>
    <w:p w:rsidR="00647B14" w:rsidRPr="00EC07AE" w:rsidRDefault="004B5821" w:rsidP="00782E23">
      <w:pPr>
        <w:rPr>
          <w:rFonts w:ascii="Tempus Sans ITC" w:hAnsi="Tempus Sans ITC"/>
          <w:bCs/>
          <w:lang w:val="nb-NO"/>
        </w:rPr>
      </w:pPr>
      <w:r w:rsidRPr="00EC07AE">
        <w:rPr>
          <w:rFonts w:ascii="Lucida Handwriting" w:hAnsi="Lucida Handwriting"/>
          <w:sz w:val="20"/>
          <w:lang w:val="nb-NO"/>
        </w:rPr>
        <w:lastRenderedPageBreak/>
        <w:t xml:space="preserve">                                  </w:t>
      </w:r>
      <w:r w:rsidRPr="00EC07AE">
        <w:rPr>
          <w:rFonts w:ascii="Lucida Handwriting" w:hAnsi="Lucida Handwriting"/>
          <w:sz w:val="16"/>
          <w:lang w:val="nb-NO"/>
        </w:rPr>
        <w:t xml:space="preserve">                                        </w:t>
      </w:r>
      <w:r w:rsidRPr="00EC07AE">
        <w:rPr>
          <w:rFonts w:ascii="Lucida Handwriting" w:hAnsi="Lucida Handwriting"/>
          <w:sz w:val="14"/>
          <w:lang w:val="nb-NO"/>
        </w:rPr>
        <w:t xml:space="preserve">   </w:t>
      </w:r>
      <w:r w:rsidR="00782E23" w:rsidRPr="00EC07AE">
        <w:rPr>
          <w:rFonts w:ascii="Lucida Handwriting" w:hAnsi="Lucida Handwriting"/>
          <w:sz w:val="14"/>
          <w:lang w:val="nb-NO"/>
        </w:rPr>
        <w:t xml:space="preserve">                 </w:t>
      </w:r>
      <w:r w:rsidR="004B5511" w:rsidRPr="00EC07AE">
        <w:rPr>
          <w:rFonts w:ascii="Arial" w:hAnsi="Arial" w:cs="Arial"/>
          <w:b/>
          <w:bCs/>
          <w:iCs/>
          <w:sz w:val="28"/>
          <w:szCs w:val="28"/>
          <w:lang w:val="nb-NO"/>
        </w:rPr>
        <w:t>NESTEKJÆRLIGHET</w:t>
      </w:r>
    </w:p>
    <w:p w:rsidR="002E6874" w:rsidRPr="00EC07AE" w:rsidRDefault="00782E23" w:rsidP="00913E94">
      <w:pPr>
        <w:rPr>
          <w:rFonts w:ascii="Arial" w:hAnsi="Arial" w:cs="Arial"/>
          <w:b/>
          <w:bCs/>
          <w:iCs/>
          <w:sz w:val="28"/>
          <w:szCs w:val="28"/>
          <w:lang w:val="nb-NO"/>
        </w:rPr>
      </w:pPr>
      <w:r w:rsidRPr="00EC07AE">
        <w:rPr>
          <w:rFonts w:ascii="Arial" w:hAnsi="Arial" w:cs="Arial"/>
          <w:b/>
          <w:bCs/>
          <w:iCs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6432" behindDoc="0" locked="0" layoutInCell="1" allowOverlap="1" wp14:anchorId="2D8432B3" wp14:editId="4399C03D">
            <wp:simplePos x="0" y="0"/>
            <wp:positionH relativeFrom="column">
              <wp:posOffset>3070225</wp:posOffset>
            </wp:positionH>
            <wp:positionV relativeFrom="paragraph">
              <wp:posOffset>133985</wp:posOffset>
            </wp:positionV>
            <wp:extent cx="2651760" cy="1989455"/>
            <wp:effectExtent l="7302" t="0" r="3493" b="3492"/>
            <wp:wrapThrough wrapText="bothSides">
              <wp:wrapPolygon edited="0">
                <wp:start x="59" y="21679"/>
                <wp:lineTo x="21473" y="21679"/>
                <wp:lineTo x="21473" y="169"/>
                <wp:lineTo x="59" y="169"/>
                <wp:lineTo x="59" y="21679"/>
              </wp:wrapPolygon>
            </wp:wrapThrough>
            <wp:docPr id="4" name="Bilde 4" descr="C:\Users\kp823\AppData\Local\Microsoft\Windows\INetCache\Content.Outlook\ARCUU33Q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823\AppData\Local\Microsoft\Windows\INetCache\Content.Outlook\ARCUU33Q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76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511" w:rsidRPr="00EC07AE">
        <w:rPr>
          <w:rFonts w:ascii="Arial" w:hAnsi="Arial" w:cs="Arial"/>
          <w:b/>
          <w:bCs/>
          <w:iCs/>
          <w:noProof/>
          <w:sz w:val="28"/>
          <w:szCs w:val="28"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8CDED7" wp14:editId="404D9CBF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2997200" cy="2003425"/>
                <wp:effectExtent l="0" t="0" r="12700" b="158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003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77" w:rsidRPr="001247D6" w:rsidRDefault="00A25877" w:rsidP="006C357A">
                            <w:pPr>
                              <w:jc w:val="center"/>
                              <w:rPr>
                                <w:rFonts w:ascii="Calibri Light" w:hAnsi="Calibri Light"/>
                                <w:i/>
                                <w:color w:val="FF0000"/>
                              </w:rPr>
                            </w:pPr>
                            <w:r w:rsidRPr="001247D6">
                              <w:rPr>
                                <w:rFonts w:ascii="Calibri Light" w:hAnsi="Calibri Light"/>
                                <w:i/>
                                <w:color w:val="FF0000"/>
                              </w:rPr>
                              <w:t>Mennesker er gjensidig avhengige av hverandre. Gjennom hele livsløpet trenger vi å bli møtt med nestekjærlighet og barmhjertighet. Nestekjærlighet i praksis handler både om små, enkle handlinger og om store, krevende tiltak. Barmhjertigheten ydmyker ikke mottageren, men ivaretar den andres verdighet. Gjenkjennelsen; ”det kunne vært meg”, er viktig, likeså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1247D6">
                              <w:rPr>
                                <w:rFonts w:ascii="Calibri Light" w:hAnsi="Calibri Light"/>
                                <w:i/>
                                <w:color w:val="FF0000"/>
                              </w:rPr>
                              <w:t>Gjensidigheten.                  (</w:t>
                            </w:r>
                            <w:r w:rsidRPr="001247D6">
                              <w:rPr>
                                <w:rFonts w:ascii="Calibri Light" w:hAnsi="Calibri Light"/>
                                <w:i/>
                                <w:iCs/>
                                <w:color w:val="FF0000"/>
                                <w:lang w:val="nb-NO"/>
                              </w:rPr>
                              <w:t>Plan for diakoni i Den norske kirke)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CDED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5.45pt;width:236pt;height:15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">
                <v:textbox>
                  <w:txbxContent>
                    <w:p w:rsidR="00A25877" w:rsidRPr="001247D6" w:rsidRDefault="00A25877" w:rsidP="006C357A">
                      <w:pPr>
                        <w:jc w:val="center"/>
                        <w:rPr>
                          <w:rFonts w:ascii="Calibri Light" w:hAnsi="Calibri Light"/>
                          <w:i/>
                          <w:color w:val="FF0000"/>
                        </w:rPr>
                      </w:pPr>
                      <w:r w:rsidRPr="001247D6">
                        <w:rPr>
                          <w:rFonts w:ascii="Calibri Light" w:hAnsi="Calibri Light"/>
                          <w:i/>
                          <w:color w:val="FF0000"/>
                        </w:rPr>
                        <w:t>Mennesker er gjensidig avhengige av hverandre. Gjennom hele livsløpet trenger vi å bli møtt med nestekjærlighet og barmhjertighet. Nestekjærlighet i praksis handler både om små, enkle handlinger og om store, krevende tiltak. Barmhjertigheten ydmyker ikke mottageren, men ivaretar den andres verdighet. Gjenkjennelsen; ”det kunne vært meg”, er viktig, likeså</w:t>
                      </w:r>
                      <w:r>
                        <w:rPr>
                          <w:rFonts w:ascii="Calibri Light" w:hAnsi="Calibri Light"/>
                          <w:i/>
                          <w:color w:val="FF0000"/>
                        </w:rPr>
                        <w:t xml:space="preserve"> </w:t>
                      </w:r>
                      <w:r w:rsidRPr="001247D6">
                        <w:rPr>
                          <w:rFonts w:ascii="Calibri Light" w:hAnsi="Calibri Light"/>
                          <w:i/>
                          <w:color w:val="FF0000"/>
                        </w:rPr>
                        <w:t>Gjensidigheten.                  (</w:t>
                      </w:r>
                      <w:r w:rsidRPr="001247D6">
                        <w:rPr>
                          <w:rFonts w:ascii="Calibri Light" w:hAnsi="Calibri Light"/>
                          <w:i/>
                          <w:iCs/>
                          <w:color w:val="FF0000"/>
                          <w:lang w:val="nb-NO"/>
                        </w:rPr>
                        <w:t>Plan for diakoni i Den norske kirke)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6874" w:rsidRPr="00EC07AE" w:rsidRDefault="002E6874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2E6874" w:rsidRPr="00EC07AE" w:rsidRDefault="002E6874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4B5511" w:rsidRPr="00EC07AE" w:rsidRDefault="004B5511" w:rsidP="006C357A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B12BC7" w:rsidRPr="00EC07AE" w:rsidRDefault="00B12BC7" w:rsidP="004B5821">
      <w:pPr>
        <w:rPr>
          <w:rFonts w:ascii="Arial" w:hAnsi="Arial" w:cs="Arial"/>
          <w:b/>
          <w:bCs/>
          <w:iCs/>
          <w:sz w:val="28"/>
          <w:szCs w:val="28"/>
          <w:lang w:val="nb-NO"/>
        </w:rPr>
      </w:pPr>
    </w:p>
    <w:p w:rsidR="001756B0" w:rsidRPr="00EC07AE" w:rsidRDefault="001756B0" w:rsidP="004B5821">
      <w:pPr>
        <w:rPr>
          <w:b/>
          <w:bCs/>
          <w:i/>
          <w:iCs/>
          <w:lang w:val="nb-NO"/>
        </w:rPr>
      </w:pPr>
    </w:p>
    <w:p w:rsidR="004B7DCF" w:rsidRPr="00EC07AE" w:rsidRDefault="004B7DCF" w:rsidP="004B5821">
      <w:pPr>
        <w:tabs>
          <w:tab w:val="left" w:pos="5954"/>
        </w:tabs>
        <w:rPr>
          <w:rFonts w:ascii="Arial" w:hAnsi="Arial" w:cs="Arial"/>
          <w:b/>
          <w:iCs/>
          <w:sz w:val="28"/>
          <w:szCs w:val="28"/>
          <w:lang w:val="nb-NO"/>
        </w:rPr>
      </w:pPr>
      <w:r w:rsidRPr="00EC07AE">
        <w:rPr>
          <w:rFonts w:ascii="Arial" w:hAnsi="Arial" w:cs="Arial"/>
          <w:b/>
          <w:iCs/>
          <w:sz w:val="28"/>
          <w:szCs w:val="28"/>
          <w:lang w:val="nb-NO"/>
        </w:rPr>
        <w:t>Gudstjeneste og samtaler</w:t>
      </w:r>
      <w:r w:rsidR="004B5821" w:rsidRPr="00EC07AE">
        <w:rPr>
          <w:rFonts w:ascii="Arial" w:hAnsi="Arial" w:cs="Arial"/>
          <w:b/>
          <w:iCs/>
          <w:sz w:val="28"/>
          <w:szCs w:val="28"/>
          <w:lang w:val="nb-NO"/>
        </w:rPr>
        <w:t xml:space="preserve"> på </w:t>
      </w:r>
      <w:r w:rsidRPr="00EC07AE">
        <w:rPr>
          <w:rFonts w:ascii="Arial" w:hAnsi="Arial" w:cs="Arial"/>
          <w:b/>
          <w:iCs/>
          <w:sz w:val="28"/>
          <w:szCs w:val="28"/>
          <w:lang w:val="nb-NO"/>
        </w:rPr>
        <w:t>Stadiontunet og Sølvsuper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D90D0A" w:rsidRPr="00EC07AE" w:rsidRDefault="00D90D0A" w:rsidP="00D50230">
            <w:pPr>
              <w:pStyle w:val="Overskrift1"/>
              <w:rPr>
                <w:rFonts w:ascii="Arial" w:hAnsi="Arial" w:cs="Arial"/>
                <w:b w:val="0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Prest, kantor og diakon</w:t>
            </w:r>
            <w:r w:rsidR="004B5821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 drar til S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tadiontunet</w:t>
            </w:r>
            <w:r w:rsidR="00D50230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 for å holde</w:t>
            </w:r>
            <w:r w:rsidR="004B5821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 gudstjeneste </w:t>
            </w:r>
            <w:r w:rsidR="005735AB">
              <w:rPr>
                <w:rFonts w:ascii="Arial" w:hAnsi="Arial" w:cs="Arial"/>
                <w:b w:val="0"/>
                <w:iCs/>
                <w:sz w:val="22"/>
                <w:szCs w:val="22"/>
              </w:rPr>
              <w:t>uten nattverd</w:t>
            </w:r>
            <w:r w:rsidR="004B5821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. 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Diakonen drar en time i forveien for å besøke </w:t>
            </w:r>
            <w:r w:rsidR="005735AB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alle 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avdelingene. </w:t>
            </w:r>
            <w:r w:rsidR="001756B0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På Stadiontunet d</w:t>
            </w:r>
            <w:r w:rsidR="009F231D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rik</w:t>
            </w:r>
            <w:r w:rsidR="005735AB">
              <w:rPr>
                <w:rFonts w:ascii="Arial" w:hAnsi="Arial" w:cs="Arial"/>
                <w:b w:val="0"/>
                <w:iCs/>
                <w:sz w:val="22"/>
                <w:szCs w:val="22"/>
              </w:rPr>
              <w:t>ker vi kirkekaffe etter gudstjenesten</w:t>
            </w:r>
            <w:r w:rsidR="001756B0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.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 </w:t>
            </w:r>
          </w:p>
          <w:p w:rsidR="004B5821" w:rsidRPr="00EC07AE" w:rsidRDefault="00D90D0A" w:rsidP="00D50230">
            <w:pPr>
              <w:pStyle w:val="Overskrift1"/>
              <w:rPr>
                <w:rFonts w:ascii="Arial" w:hAnsi="Arial" w:cs="Arial"/>
                <w:b w:val="0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Til</w:t>
            </w:r>
            <w:r w:rsidR="009F231D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 Sølvsuper 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drar diakonen for å </w:t>
            </w:r>
            <w:r w:rsidR="005735AB">
              <w:rPr>
                <w:rFonts w:ascii="Arial" w:hAnsi="Arial" w:cs="Arial"/>
                <w:b w:val="0"/>
                <w:iCs/>
                <w:sz w:val="22"/>
                <w:szCs w:val="22"/>
              </w:rPr>
              <w:t xml:space="preserve">delta i gudstjenesten </w:t>
            </w:r>
            <w:r w:rsidR="00EC07AE"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sammen med kantor og prest fra annen menighet.</w:t>
            </w:r>
            <w:r w:rsidRPr="00EC07AE">
              <w:rPr>
                <w:rFonts w:ascii="Arial" w:hAnsi="Arial" w:cs="Arial"/>
                <w:b w:val="0"/>
                <w:iCs/>
                <w:sz w:val="22"/>
                <w:szCs w:val="22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</w:p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4B5821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Å møte mennesker i institusjon med en tilpasset gudstjeneste</w:t>
            </w:r>
            <w:r w:rsidR="005735AB">
              <w:rPr>
                <w:rFonts w:ascii="Arial" w:hAnsi="Arial" w:cs="Arial"/>
                <w:sz w:val="22"/>
                <w:szCs w:val="22"/>
                <w:lang w:val="nb-NO"/>
              </w:rPr>
              <w:t xml:space="preserve">, og tilby samtaler </w:t>
            </w:r>
            <w:r w:rsidR="009F231D" w:rsidRPr="00EC07AE">
              <w:rPr>
                <w:rFonts w:ascii="Arial" w:hAnsi="Arial" w:cs="Arial"/>
                <w:sz w:val="22"/>
                <w:szCs w:val="22"/>
                <w:lang w:val="nb-NO"/>
              </w:rPr>
              <w:t>ved behov</w:t>
            </w:r>
            <w:r w:rsidR="005735AB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  <w:p w:rsidR="004B5821" w:rsidRPr="00EC07AE" w:rsidRDefault="005735AB" w:rsidP="004B5821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Vise omsorg for den enkelte. Gi tilbud om sjelesorg.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Stadiontu</w:t>
            </w:r>
            <w:r w:rsidR="00D50230" w:rsidRPr="00EC07AE">
              <w:rPr>
                <w:rFonts w:ascii="Arial" w:hAnsi="Arial" w:cs="Arial"/>
                <w:sz w:val="22"/>
                <w:szCs w:val="22"/>
                <w:lang w:val="nb-NO"/>
              </w:rPr>
              <w:t>net: hver 4.uke (tirsdag), kl.11</w:t>
            </w:r>
            <w:r w:rsidR="006C7E1D" w:rsidRPr="00EC07AE">
              <w:rPr>
                <w:rFonts w:ascii="Arial" w:hAnsi="Arial" w:cs="Arial"/>
                <w:sz w:val="22"/>
                <w:szCs w:val="22"/>
                <w:lang w:val="nb-NO"/>
              </w:rPr>
              <w:t>-12 gjennom hele året.</w:t>
            </w:r>
          </w:p>
          <w:p w:rsidR="00D50230" w:rsidRPr="00EC07AE" w:rsidRDefault="001404CB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Sølvsuper: ca en gang i mnd</w:t>
            </w:r>
            <w:r w:rsidR="004211B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(torsdag)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D90D0A" w:rsidP="00D50230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Diakon Ingrid, prest Simone/Lise/Hilde og kantor Marit/ Jarle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Samarbeidspartnere</w:t>
            </w:r>
          </w:p>
        </w:tc>
        <w:tc>
          <w:tcPr>
            <w:tcW w:w="7488" w:type="dxa"/>
            <w:vAlign w:val="bottom"/>
          </w:tcPr>
          <w:p w:rsidR="004B5821" w:rsidRPr="00EC07AE" w:rsidRDefault="00D50230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omkirken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og Rønvik 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menighet</w:t>
            </w:r>
          </w:p>
        </w:tc>
      </w:tr>
      <w:tr w:rsidR="00EC07AE" w:rsidRPr="00EC07AE" w:rsidTr="008E08EF">
        <w:trPr>
          <w:trHeight w:val="472"/>
        </w:trPr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Diakon/prest</w:t>
            </w:r>
            <w:r w:rsidR="004211B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i Domkirken</w:t>
            </w:r>
            <w:r w:rsidR="00D90D0A" w:rsidRPr="00EC07AE">
              <w:rPr>
                <w:rFonts w:ascii="Arial" w:hAnsi="Arial" w:cs="Arial"/>
                <w:sz w:val="22"/>
                <w:szCs w:val="22"/>
                <w:lang w:val="nb-NO"/>
              </w:rPr>
              <w:t>, Bodin</w:t>
            </w:r>
            <w:r w:rsidR="004211B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og Rønvik menighet</w:t>
            </w:r>
          </w:p>
        </w:tc>
      </w:tr>
      <w:tr w:rsidR="00EC07AE" w:rsidRPr="00EC07AE" w:rsidTr="008E08EF">
        <w:trPr>
          <w:trHeight w:val="472"/>
        </w:trPr>
        <w:tc>
          <w:tcPr>
            <w:tcW w:w="2808" w:type="dxa"/>
            <w:vAlign w:val="bottom"/>
          </w:tcPr>
          <w:p w:rsidR="004B5821" w:rsidRPr="00EC07AE" w:rsidRDefault="00D50230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erknader</w:t>
            </w:r>
          </w:p>
        </w:tc>
        <w:tc>
          <w:tcPr>
            <w:tcW w:w="7488" w:type="dxa"/>
            <w:vAlign w:val="bottom"/>
          </w:tcPr>
          <w:p w:rsidR="004B5821" w:rsidRPr="00EC07AE" w:rsidRDefault="00D50230" w:rsidP="009F231D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Vi </w:t>
            </w:r>
            <w:r w:rsidR="00D90D0A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i Bodin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har ingen sykehjem i vår egen menighet, så vi bidrar med ressurser til Rønvik og Domkirken</w:t>
            </w:r>
            <w:r w:rsidR="004211B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. </w:t>
            </w:r>
          </w:p>
        </w:tc>
      </w:tr>
      <w:tr w:rsidR="00EC07AE" w:rsidRPr="00EC07AE" w:rsidTr="008E08EF">
        <w:trPr>
          <w:trHeight w:val="472"/>
        </w:trPr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4211B0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Ca en gang året</w:t>
            </w:r>
          </w:p>
        </w:tc>
      </w:tr>
      <w:tr w:rsidR="004B5821" w:rsidRPr="00EC07AE" w:rsidTr="008E08EF">
        <w:trPr>
          <w:trHeight w:val="472"/>
        </w:trPr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5D441E" w:rsidRPr="00EC07AE" w:rsidRDefault="005D441E" w:rsidP="004B5821">
      <w:pPr>
        <w:tabs>
          <w:tab w:val="left" w:pos="5954"/>
        </w:tabs>
        <w:rPr>
          <w:rFonts w:ascii="Arial" w:hAnsi="Arial" w:cs="Arial"/>
          <w:iCs/>
          <w:sz w:val="28"/>
          <w:szCs w:val="28"/>
          <w:lang w:val="nb-NO"/>
        </w:rPr>
      </w:pPr>
    </w:p>
    <w:p w:rsidR="005D441E" w:rsidRPr="00EC07AE" w:rsidRDefault="005D441E" w:rsidP="004B5821">
      <w:pPr>
        <w:tabs>
          <w:tab w:val="left" w:pos="5954"/>
        </w:tabs>
        <w:rPr>
          <w:rFonts w:ascii="Arial" w:hAnsi="Arial" w:cs="Arial"/>
          <w:iCs/>
          <w:sz w:val="28"/>
          <w:szCs w:val="28"/>
          <w:lang w:val="nb-NO"/>
        </w:rPr>
      </w:pPr>
    </w:p>
    <w:p w:rsidR="005D441E" w:rsidRPr="00EC07AE" w:rsidRDefault="005D441E" w:rsidP="004B5821">
      <w:pPr>
        <w:tabs>
          <w:tab w:val="left" w:pos="5954"/>
        </w:tabs>
        <w:rPr>
          <w:rFonts w:ascii="Arial" w:hAnsi="Arial" w:cs="Arial"/>
          <w:iCs/>
          <w:sz w:val="28"/>
          <w:szCs w:val="28"/>
          <w:lang w:val="nb-NO"/>
        </w:rPr>
      </w:pPr>
    </w:p>
    <w:p w:rsidR="000C2FD1" w:rsidRPr="00EC07AE" w:rsidRDefault="000C2FD1" w:rsidP="004B5821">
      <w:pPr>
        <w:tabs>
          <w:tab w:val="left" w:pos="5954"/>
        </w:tabs>
        <w:rPr>
          <w:rFonts w:ascii="Arial" w:hAnsi="Arial" w:cs="Arial"/>
          <w:iCs/>
          <w:sz w:val="28"/>
          <w:szCs w:val="28"/>
          <w:lang w:val="nb-NO"/>
        </w:rPr>
      </w:pPr>
    </w:p>
    <w:p w:rsidR="000C2FD1" w:rsidRPr="00EC07AE" w:rsidRDefault="000C2FD1" w:rsidP="004B5821">
      <w:pPr>
        <w:tabs>
          <w:tab w:val="left" w:pos="5954"/>
        </w:tabs>
        <w:rPr>
          <w:rFonts w:ascii="Arial" w:hAnsi="Arial" w:cs="Arial"/>
          <w:iCs/>
          <w:sz w:val="28"/>
          <w:szCs w:val="28"/>
          <w:lang w:val="nb-NO"/>
        </w:rPr>
      </w:pPr>
    </w:p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b/>
          <w:sz w:val="22"/>
          <w:szCs w:val="22"/>
          <w:lang w:val="nb-NO"/>
        </w:rPr>
      </w:pPr>
      <w:r w:rsidRPr="00EC07AE">
        <w:rPr>
          <w:rFonts w:ascii="Arial" w:hAnsi="Arial" w:cs="Arial"/>
          <w:b/>
          <w:iCs/>
          <w:sz w:val="28"/>
          <w:szCs w:val="28"/>
          <w:lang w:val="nb-NO"/>
        </w:rPr>
        <w:lastRenderedPageBreak/>
        <w:t>Allehelgensmesse med kirkekaffe</w:t>
      </w:r>
      <w:r w:rsidRPr="00EC07AE">
        <w:rPr>
          <w:rFonts w:ascii="Arial" w:hAnsi="Arial" w:cs="Arial"/>
          <w:b/>
          <w:iCs/>
          <w:sz w:val="22"/>
          <w:szCs w:val="22"/>
          <w:lang w:val="nb-NO"/>
        </w:rPr>
        <w:t xml:space="preserve">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pStyle w:val="Overskrift4"/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>Høymessen Allehelgen</w:t>
            </w:r>
            <w:r w:rsidR="00F46D09"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>ssøndag</w:t>
            </w:r>
            <w:r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 xml:space="preserve"> starter ute på kirkegården med en enkel kirkegårdsandakt, før den fortsetter i kirken. Høymessen har foku</w:t>
            </w:r>
            <w:r w:rsidR="00AA312A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>s på å leve med tap og sorg, vi fokuserer samtidig</w:t>
            </w:r>
            <w:r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 xml:space="preserve"> på håpet. Kjente salmer og lystenning </w:t>
            </w:r>
            <w:r w:rsidR="00F46D09"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>er viktige elementer</w:t>
            </w:r>
            <w:r w:rsidRPr="00EC07AE">
              <w:rPr>
                <w:rFonts w:ascii="Arial" w:hAnsi="Arial" w:cs="Arial"/>
                <w:b w:val="0"/>
                <w:iCs/>
                <w:color w:val="auto"/>
                <w:sz w:val="22"/>
                <w:szCs w:val="22"/>
              </w:rPr>
              <w:t>.</w:t>
            </w:r>
            <w:r w:rsidR="004B7DCF" w:rsidRPr="00EC07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 Frimurerkoret synger i gudstjenesten</w:t>
            </w:r>
            <w:r w:rsidR="00F46D09" w:rsidRPr="00EC07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, k</w:t>
            </w:r>
            <w:r w:rsidR="00782E23" w:rsidRPr="00EC07AE"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  <w:t xml:space="preserve">irkekaffe </w:t>
            </w:r>
            <w:r w:rsidR="00F46D09" w:rsidRPr="00EC07AE"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  <w:t xml:space="preserve">serveres </w:t>
            </w:r>
            <w:r w:rsidR="00782E23" w:rsidRPr="00EC07AE"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  <w:t>i Frimurerlosjen.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F46D09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Utforme en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messe med rom for sorg og håp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,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spesielt for dem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som sørger over tap av sine nærmeste.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F46D09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Allehelgens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søndag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782E23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Prester og diakon</w:t>
            </w:r>
            <w:r w:rsidR="00782E23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F46D09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Frimurerkoret i Bodø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Merknader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3F4C9E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Stabsmøtet etterpå</w:t>
            </w: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DD2CF0" w:rsidRPr="00EC07AE" w:rsidRDefault="00DD2CF0" w:rsidP="004B5821">
      <w:pPr>
        <w:tabs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DD2CF0" w:rsidRPr="00EC07AE" w:rsidRDefault="00DD2CF0" w:rsidP="004B5821">
      <w:pPr>
        <w:tabs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DD2CF0" w:rsidRPr="00EC07AE" w:rsidRDefault="00DD2CF0" w:rsidP="004B5821">
      <w:pPr>
        <w:tabs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Sorgsamtaler i forbindelse med dødsfall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4C0C64" w:rsidP="008E08EF">
            <w:pPr>
              <w:pStyle w:val="Overskrift6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Samtale med den eller de som sørger.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Skape en kontak</w:t>
            </w:r>
            <w:r w:rsidR="004C0C64">
              <w:rPr>
                <w:rFonts w:ascii="Arial" w:hAnsi="Arial" w:cs="Arial"/>
                <w:sz w:val="22"/>
                <w:szCs w:val="22"/>
                <w:lang w:val="nb-NO"/>
              </w:rPr>
              <w:t>t med pårørende, kunne være en medvandrer i sorg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. </w:t>
            </w:r>
          </w:p>
          <w:p w:rsidR="004B5821" w:rsidRPr="00EC07AE" w:rsidRDefault="00AA312A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Vi legger til rette for sorggruppe i menigheten hvis det er behov for det.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Kontinuerlig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Prester</w:t>
            </w:r>
            <w:r w:rsidR="00AA312A">
              <w:rPr>
                <w:rFonts w:ascii="Arial" w:hAnsi="Arial" w:cs="Arial"/>
                <w:sz w:val="22"/>
                <w:szCs w:val="22"/>
                <w:lang w:val="nb-NO"/>
              </w:rPr>
              <w:t xml:space="preserve"> og diakon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Diakon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Prester</w:t>
            </w:r>
            <w:r w:rsidR="00AA312A">
              <w:rPr>
                <w:rFonts w:ascii="Arial" w:hAnsi="Arial" w:cs="Arial"/>
                <w:sz w:val="22"/>
                <w:szCs w:val="22"/>
                <w:lang w:val="nb-NO"/>
              </w:rPr>
              <w:t xml:space="preserve"> og diakon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Merknad 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782E23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Underveis</w:t>
            </w: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4B5821" w:rsidRPr="00354174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4B5821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Default="007E271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Default="007E271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Default="007E271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Default="007E271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Pr="00354174" w:rsidRDefault="007E271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1756B0" w:rsidRPr="00354174" w:rsidRDefault="001756B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4B5821" w:rsidRPr="00354174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4B5821" w:rsidRPr="00EC07AE" w:rsidRDefault="00AD7D64" w:rsidP="004B5821">
      <w:pPr>
        <w:tabs>
          <w:tab w:val="left" w:pos="5954"/>
        </w:tabs>
        <w:rPr>
          <w:rFonts w:ascii="Arial" w:hAnsi="Arial" w:cs="Arial"/>
          <w:b/>
          <w:lang w:val="nb-NO"/>
        </w:rPr>
      </w:pPr>
      <w:r w:rsidRPr="00EC07AE">
        <w:rPr>
          <w:rFonts w:ascii="Arial" w:hAnsi="Arial" w:cs="Arial"/>
          <w:b/>
          <w:bCs/>
          <w:iCs/>
          <w:sz w:val="28"/>
          <w:szCs w:val="28"/>
          <w:lang w:val="nb-NO"/>
        </w:rPr>
        <w:lastRenderedPageBreak/>
        <w:t xml:space="preserve">Åpen kirke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547796" w:rsidP="0022771D">
            <w:pPr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 xml:space="preserve">Holde </w:t>
            </w:r>
            <w:r w:rsidR="0022771D"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Bodin kirke</w:t>
            </w:r>
            <w:r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 xml:space="preserve"> </w:t>
            </w:r>
            <w:r w:rsidR="0022771D"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mest mulig åpen</w:t>
            </w:r>
            <w:r w:rsidR="00AA312A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. Fredagsåpen k</w:t>
            </w:r>
            <w:r w:rsidR="00354174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irke i sommermånedene</w:t>
            </w:r>
            <w:r w:rsidR="005735AB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 xml:space="preserve"> (fra 2019)</w:t>
            </w:r>
            <w:r w:rsidR="00AA312A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AA312A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At kirken skal holdes åpen</w:t>
            </w:r>
            <w:r w:rsidR="0022771D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med mulighet til lystenning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. Når noen trenger en å snakke med vil </w:t>
            </w:r>
            <w:r w:rsidR="00354174">
              <w:rPr>
                <w:rFonts w:ascii="Arial" w:hAnsi="Arial" w:cs="Arial"/>
                <w:sz w:val="22"/>
                <w:szCs w:val="22"/>
                <w:lang w:val="nb-NO"/>
              </w:rPr>
              <w:t>diakon, prest eller en frivillig være tilstede</w:t>
            </w:r>
            <w:r w:rsidR="0022771D" w:rsidRPr="00EC07AE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22771D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Sommeren og</w:t>
            </w:r>
            <w:r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 xml:space="preserve"> i forkant/ett</w:t>
            </w:r>
            <w:r w:rsidR="00F67898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erkant av arrangementer som Elvelangs og</w:t>
            </w:r>
            <w:r w:rsidRPr="00EC07AE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 xml:space="preserve"> Hjertefred</w:t>
            </w:r>
            <w:r w:rsidR="00F67898">
              <w:rPr>
                <w:rFonts w:ascii="Arial" w:hAnsi="Arial" w:cs="Arial"/>
                <w:bCs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5735AB" w:rsidP="00547796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Prest, diakon og øvrige stab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22771D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Ulike organisasjoner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354174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Diakon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B5821" w:rsidRPr="00EC07AE" w:rsidRDefault="00AA312A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Fredagsåpen kirke kl 10-14 gjennomført i 2019.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547796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I etterkant, på stabsmøte</w:t>
            </w:r>
            <w:r w:rsidR="00793CEE">
              <w:rPr>
                <w:rFonts w:ascii="Arial" w:hAnsi="Arial" w:cs="Arial"/>
                <w:sz w:val="22"/>
                <w:szCs w:val="22"/>
                <w:lang w:val="nb-NO"/>
              </w:rPr>
              <w:t>. Fredagsåpen kirke er evaluert av stab i september 2019.</w:t>
            </w: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793CEE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Fredagsåpen kirke ønskes videreført sommeren 2020.</w:t>
            </w:r>
          </w:p>
        </w:tc>
      </w:tr>
    </w:tbl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22771D" w:rsidRPr="00EC07AE" w:rsidRDefault="0022771D" w:rsidP="004B5821">
      <w:pPr>
        <w:rPr>
          <w:rFonts w:ascii="Arial" w:hAnsi="Arial" w:cs="Arial"/>
          <w:i/>
          <w:sz w:val="22"/>
          <w:szCs w:val="22"/>
          <w:lang w:val="nb-NO"/>
        </w:rPr>
      </w:pPr>
    </w:p>
    <w:p w:rsidR="0022771D" w:rsidRPr="00EC07AE" w:rsidRDefault="0022771D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:rsidR="004B5821" w:rsidRPr="00EC07AE" w:rsidRDefault="004B5821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  <w:r w:rsidRPr="00EC07AE">
        <w:rPr>
          <w:rFonts w:ascii="Arial" w:hAnsi="Arial" w:cs="Arial"/>
          <w:b/>
          <w:bCs/>
          <w:sz w:val="28"/>
          <w:szCs w:val="28"/>
          <w:lang w:val="nb-NO"/>
        </w:rPr>
        <w:t>Minnegudstjenste for sørgende på nyttårsaften</w:t>
      </w:r>
    </w:p>
    <w:tbl>
      <w:tblPr>
        <w:tblW w:w="10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7383"/>
      </w:tblGrid>
      <w:tr w:rsidR="00EC07AE" w:rsidRPr="00EC07AE" w:rsidTr="008E08EF"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Beskrivelse</w:t>
            </w:r>
          </w:p>
        </w:tc>
        <w:tc>
          <w:tcPr>
            <w:tcW w:w="7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793CEE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Tilpa</w:t>
            </w:r>
            <w:r w:rsidR="00793CEE">
              <w:rPr>
                <w:rFonts w:ascii="Arial" w:hAnsi="Arial" w:cs="Arial"/>
                <w:iCs/>
                <w:sz w:val="22"/>
                <w:szCs w:val="22"/>
                <w:lang w:val="nb-NO"/>
              </w:rPr>
              <w:t>sset gudstjeneste med</w:t>
            </w: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 bønn, lystenning og opplesning av navnene til dem, fra vår menighet, som er stedt til hvile siste år.  Pårørende får invitasjon til denne gudstjeneste</w:t>
            </w:r>
            <w:r w:rsidR="00793CEE">
              <w:rPr>
                <w:rFonts w:ascii="Arial" w:hAnsi="Arial" w:cs="Arial"/>
                <w:iCs/>
                <w:sz w:val="22"/>
                <w:szCs w:val="22"/>
                <w:lang w:val="nb-NO"/>
              </w:rPr>
              <w:t>n i brevet som sendes ut i forbindelse med allehelgens</w:t>
            </w: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gudstjenesten. </w:t>
            </w:r>
            <w:r w:rsidR="00793CEE">
              <w:rPr>
                <w:rFonts w:ascii="Arial" w:hAnsi="Arial" w:cs="Arial"/>
                <w:iCs/>
                <w:sz w:val="22"/>
                <w:szCs w:val="22"/>
              </w:rPr>
              <w:t>Minnegudstjenesten kunngjøres</w:t>
            </w:r>
            <w:r w:rsidRPr="00EC07AE">
              <w:rPr>
                <w:rFonts w:ascii="Arial" w:hAnsi="Arial" w:cs="Arial"/>
                <w:iCs/>
                <w:sz w:val="22"/>
                <w:szCs w:val="22"/>
              </w:rPr>
              <w:t xml:space="preserve"> i gudstjenesteannonsen</w:t>
            </w:r>
            <w:r w:rsidR="00793CEE">
              <w:rPr>
                <w:rFonts w:ascii="Arial" w:hAnsi="Arial" w:cs="Arial"/>
                <w:iCs/>
                <w:sz w:val="22"/>
                <w:szCs w:val="22"/>
              </w:rPr>
              <w:t xml:space="preserve"> i den lokale avisa</w:t>
            </w:r>
            <w:r w:rsidRPr="00EC07AE">
              <w:rPr>
                <w:rFonts w:ascii="Arial" w:hAnsi="Arial" w:cs="Arial"/>
                <w:iCs/>
                <w:sz w:val="22"/>
                <w:szCs w:val="22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Gi rom for å minnes, rom for sorgen i en rituell kontekst. Gi folk opplevelsen av å bl</w:t>
            </w:r>
            <w:r w:rsidR="00793CEE">
              <w:rPr>
                <w:rFonts w:ascii="Arial" w:hAnsi="Arial" w:cs="Arial"/>
                <w:iCs/>
                <w:sz w:val="22"/>
                <w:szCs w:val="22"/>
                <w:lang w:val="nb-NO"/>
              </w:rPr>
              <w:t>i sett og husket på av kirken. Ta i bruk kirkerommet som et rom vi</w:t>
            </w: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 kan ko</w:t>
            </w:r>
            <w:r w:rsidR="00685782">
              <w:rPr>
                <w:rFonts w:ascii="Arial" w:hAnsi="Arial" w:cs="Arial"/>
                <w:iCs/>
                <w:sz w:val="22"/>
                <w:szCs w:val="22"/>
                <w:lang w:val="nb-NO"/>
              </w:rPr>
              <w:t>mme tilbake til</w:t>
            </w: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</w:rPr>
              <w:t>Nyttårsaften, ettermiddagstid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</w:rPr>
              <w:br/>
              <w:t>(penger/lokaler/mennesker)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793CEE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>Prester, diakon, kantor, innleid musiker/sanger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Samarbeid med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Ansvarlig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354174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Prest, diakon og </w:t>
            </w:r>
            <w:r w:rsidR="004B5821" w:rsidRPr="00EC07AE">
              <w:rPr>
                <w:rFonts w:ascii="Arial" w:hAnsi="Arial" w:cs="Arial"/>
                <w:iCs/>
                <w:sz w:val="22"/>
                <w:szCs w:val="22"/>
              </w:rPr>
              <w:t>kantor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5735AB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Stabsmøtet i</w:t>
            </w:r>
            <w:r w:rsidR="00782E23" w:rsidRPr="00EC07AE">
              <w:rPr>
                <w:rFonts w:ascii="Arial" w:eastAsia="Calibri" w:hAnsi="Arial" w:cs="Arial"/>
                <w:sz w:val="22"/>
                <w:szCs w:val="22"/>
              </w:rPr>
              <w:t xml:space="preserve"> etterkant</w:t>
            </w:r>
          </w:p>
        </w:tc>
      </w:tr>
      <w:tr w:rsidR="004B5821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:rsidR="007E2710" w:rsidRDefault="007E2710" w:rsidP="004B5821">
      <w:pPr>
        <w:rPr>
          <w:rFonts w:ascii="Arial" w:hAnsi="Arial" w:cs="Arial"/>
          <w:b/>
          <w:bCs/>
          <w:sz w:val="28"/>
          <w:szCs w:val="28"/>
        </w:rPr>
      </w:pPr>
    </w:p>
    <w:p w:rsidR="007E2710" w:rsidRDefault="007E2710" w:rsidP="004B5821">
      <w:pPr>
        <w:rPr>
          <w:rFonts w:ascii="Arial" w:hAnsi="Arial" w:cs="Arial"/>
          <w:b/>
          <w:bCs/>
          <w:sz w:val="28"/>
          <w:szCs w:val="28"/>
        </w:rPr>
      </w:pPr>
    </w:p>
    <w:p w:rsidR="00354174" w:rsidRPr="00354174" w:rsidRDefault="00354174" w:rsidP="004B5821">
      <w:pPr>
        <w:rPr>
          <w:rFonts w:ascii="Arial" w:hAnsi="Arial" w:cs="Arial"/>
          <w:b/>
          <w:bCs/>
          <w:sz w:val="28"/>
          <w:szCs w:val="28"/>
        </w:rPr>
      </w:pPr>
    </w:p>
    <w:p w:rsidR="004B5821" w:rsidRPr="00EC07AE" w:rsidRDefault="00685782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  <w:r>
        <w:rPr>
          <w:rFonts w:ascii="Arial" w:hAnsi="Arial" w:cs="Arial"/>
          <w:b/>
          <w:bCs/>
          <w:sz w:val="28"/>
          <w:szCs w:val="28"/>
          <w:lang w:val="nb-NO"/>
        </w:rPr>
        <w:t>S</w:t>
      </w:r>
      <w:r w:rsidR="004B5821" w:rsidRPr="00EC07AE">
        <w:rPr>
          <w:rFonts w:ascii="Arial" w:hAnsi="Arial" w:cs="Arial"/>
          <w:b/>
          <w:bCs/>
          <w:sz w:val="28"/>
          <w:szCs w:val="28"/>
          <w:lang w:val="nb-NO"/>
        </w:rPr>
        <w:t xml:space="preserve">amtaler </w:t>
      </w:r>
      <w:r w:rsidR="002C7CC5">
        <w:rPr>
          <w:rFonts w:ascii="Arial" w:hAnsi="Arial" w:cs="Arial"/>
          <w:b/>
          <w:bCs/>
          <w:sz w:val="28"/>
          <w:szCs w:val="28"/>
          <w:lang w:val="nb-NO"/>
        </w:rPr>
        <w:t>om liv</w:t>
      </w:r>
      <w:r w:rsidR="00A25877">
        <w:rPr>
          <w:rFonts w:ascii="Arial" w:hAnsi="Arial" w:cs="Arial"/>
          <w:b/>
          <w:bCs/>
          <w:sz w:val="28"/>
          <w:szCs w:val="28"/>
          <w:lang w:val="nb-NO"/>
        </w:rPr>
        <w:t xml:space="preserve">et og det som oppleves </w:t>
      </w:r>
      <w:r w:rsidR="002E7D67">
        <w:rPr>
          <w:rFonts w:ascii="Arial" w:hAnsi="Arial" w:cs="Arial"/>
          <w:b/>
          <w:bCs/>
          <w:sz w:val="28"/>
          <w:szCs w:val="28"/>
          <w:lang w:val="nb-NO"/>
        </w:rPr>
        <w:t>utfordrende</w:t>
      </w:r>
    </w:p>
    <w:tbl>
      <w:tblPr>
        <w:tblW w:w="10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7383"/>
      </w:tblGrid>
      <w:tr w:rsidR="00EC07AE" w:rsidRPr="00EC07AE" w:rsidTr="008E08EF"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 xml:space="preserve">Beskrivelse </w:t>
            </w:r>
          </w:p>
        </w:tc>
        <w:tc>
          <w:tcPr>
            <w:tcW w:w="7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354174">
            <w:pPr>
              <w:pStyle w:val="Overskrift6"/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Samta</w:t>
            </w:r>
            <w:r w:rsidR="00685782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le </w:t>
            </w:r>
            <w:r w:rsidR="0022771D"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med prest/diakon etter ønske og</w:t>
            </w:r>
            <w:r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 behov. </w:t>
            </w:r>
            <w:r w:rsidR="00354174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Alle kan ta </w:t>
            </w:r>
            <w:r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kontakt, per mail, telefon eller personlig. Samtaler kan være engangssamtaler eller gå over et lengre tidsløp. I mø</w:t>
            </w:r>
            <w:r w:rsidR="00685782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te med mennesker i krise vil vi </w:t>
            </w:r>
            <w:r w:rsidR="00354174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alltid </w:t>
            </w:r>
            <w:r w:rsidR="00685782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 xml:space="preserve">opplyse </w:t>
            </w:r>
            <w:r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o</w:t>
            </w:r>
            <w:r w:rsidR="00685782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m mulighet for samtale</w:t>
            </w:r>
            <w:r w:rsidRPr="00EC07AE">
              <w:rPr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Gi mulighet for enkeltpersoner til samtale med </w:t>
            </w:r>
            <w:r w:rsidR="00685782">
              <w:rPr>
                <w:rFonts w:ascii="Arial" w:hAnsi="Arial" w:cs="Arial"/>
                <w:iCs/>
                <w:sz w:val="22"/>
                <w:szCs w:val="22"/>
                <w:lang w:val="nb-NO"/>
              </w:rPr>
              <w:t>en som tr</w:t>
            </w:r>
            <w:r w:rsidR="00354174">
              <w:rPr>
                <w:rFonts w:ascii="Arial" w:hAnsi="Arial" w:cs="Arial"/>
                <w:iCs/>
                <w:sz w:val="22"/>
                <w:szCs w:val="22"/>
                <w:lang w:val="nb-NO"/>
              </w:rPr>
              <w:t>or</w:t>
            </w:r>
            <w:r w:rsidR="00685782">
              <w:rPr>
                <w:rFonts w:ascii="Arial" w:hAnsi="Arial" w:cs="Arial"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</w:rPr>
              <w:t>Kontinuerlig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</w:rPr>
              <w:br/>
              <w:t>(penger/lokaler/mennesker)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</w:rPr>
              <w:t>Prester/diakon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Samarbeid med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2E7D67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</w:rPr>
              <w:t>Menigheten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Ansvarlig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</w:rPr>
              <w:t>Prestene</w:t>
            </w:r>
            <w:r w:rsidR="00685782">
              <w:rPr>
                <w:rFonts w:ascii="Arial" w:hAnsi="Arial" w:cs="Arial"/>
                <w:iCs/>
                <w:sz w:val="22"/>
                <w:szCs w:val="22"/>
              </w:rPr>
              <w:t xml:space="preserve"> og diakonen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2E7D67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Vi tror at tilbudet om samtaler er relativit lite kjent. Folk uansett religiøs overbevisning kan kontakte menigheten. Å miste troen eller å være søkende kan oppleves utfordrende. Prester og diakoner prioriterer samtaler der </w:t>
            </w:r>
            <w:r w:rsidR="007E2710">
              <w:rPr>
                <w:rFonts w:ascii="Arial" w:eastAsia="Calibri" w:hAnsi="Arial" w:cs="Arial"/>
                <w:sz w:val="22"/>
                <w:szCs w:val="22"/>
              </w:rPr>
              <w:t>vi ser at det kan oppleves “lindrende”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E74C9B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eastAsia="Calibri" w:hAnsi="Arial" w:cs="Arial"/>
                <w:sz w:val="22"/>
                <w:szCs w:val="22"/>
              </w:rPr>
              <w:t>Underveis</w:t>
            </w:r>
          </w:p>
        </w:tc>
      </w:tr>
      <w:tr w:rsidR="004B5821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DD2CF0" w:rsidRPr="00EC07AE" w:rsidRDefault="00DD2CF0" w:rsidP="004B5821">
      <w:pPr>
        <w:tabs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sz w:val="28"/>
          <w:szCs w:val="28"/>
          <w:lang w:val="nb-NO"/>
        </w:rPr>
      </w:pPr>
    </w:p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</w:rPr>
        <w:t>Besøkstjeneste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16A69" w:rsidRPr="00EC07AE" w:rsidRDefault="00685782" w:rsidP="00416A69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Prester og diakon</w:t>
            </w:r>
            <w:r w:rsidR="00416A69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drar jevnlig på hjemmebesøk, eller har</w:t>
            </w:r>
          </w:p>
          <w:p w:rsidR="00416A69" w:rsidRPr="00EC07AE" w:rsidRDefault="00416A69" w:rsidP="00416A69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samtaler på avtalte steder. </w:t>
            </w:r>
            <w:r w:rsidR="007E2710">
              <w:rPr>
                <w:rFonts w:ascii="Arial" w:hAnsi="Arial" w:cs="Arial"/>
                <w:sz w:val="22"/>
                <w:szCs w:val="22"/>
              </w:rPr>
              <w:t>De som trenger besøk</w:t>
            </w:r>
            <w:r w:rsidRPr="00EC07AE">
              <w:rPr>
                <w:rFonts w:ascii="Arial" w:hAnsi="Arial" w:cs="Arial"/>
                <w:sz w:val="22"/>
                <w:szCs w:val="22"/>
              </w:rPr>
              <w:t xml:space="preserve"> eller deres pårørende, </w:t>
            </w:r>
            <w:r w:rsidR="007E2710">
              <w:rPr>
                <w:rFonts w:ascii="Arial" w:hAnsi="Arial" w:cs="Arial"/>
                <w:sz w:val="22"/>
                <w:szCs w:val="22"/>
              </w:rPr>
              <w:t xml:space="preserve">samt tildelingskontor og andre </w:t>
            </w:r>
            <w:r w:rsidRPr="00EC07AE">
              <w:rPr>
                <w:rFonts w:ascii="Arial" w:hAnsi="Arial" w:cs="Arial"/>
                <w:sz w:val="22"/>
                <w:szCs w:val="22"/>
              </w:rPr>
              <w:t xml:space="preserve">kan </w:t>
            </w:r>
            <w:r w:rsidR="00685782">
              <w:rPr>
                <w:rFonts w:ascii="Arial" w:hAnsi="Arial" w:cs="Arial"/>
                <w:sz w:val="22"/>
                <w:szCs w:val="22"/>
              </w:rPr>
              <w:t>ta kontakt med diakonen</w:t>
            </w:r>
            <w:r w:rsidR="007E2710">
              <w:rPr>
                <w:rFonts w:ascii="Arial" w:hAnsi="Arial" w:cs="Arial"/>
                <w:sz w:val="22"/>
                <w:szCs w:val="22"/>
              </w:rPr>
              <w:t xml:space="preserve">. Ved behov </w:t>
            </w:r>
            <w:r w:rsidRPr="00EC07AE">
              <w:rPr>
                <w:rFonts w:ascii="Arial" w:hAnsi="Arial" w:cs="Arial"/>
                <w:sz w:val="22"/>
                <w:szCs w:val="22"/>
              </w:rPr>
              <w:t>vil vi også kunne organisere frivillige til besøkstjeneste.</w:t>
            </w:r>
            <w:r w:rsidR="00E74C9B" w:rsidRPr="00EC07A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16A69" w:rsidRPr="00EC07AE" w:rsidRDefault="00416A69" w:rsidP="00416A69">
            <w:pPr>
              <w:rPr>
                <w:lang w:val="nb-NO"/>
              </w:rPr>
            </w:pP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Være medvandrer og </w:t>
            </w:r>
            <w:r w:rsidR="00F67898">
              <w:rPr>
                <w:rFonts w:ascii="Arial" w:hAnsi="Arial" w:cs="Arial"/>
                <w:sz w:val="22"/>
                <w:szCs w:val="22"/>
                <w:lang w:val="nb-NO"/>
              </w:rPr>
              <w:t>vise omsorg for mennesker i ulike livsfaser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9756EA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Kontinuerlig.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Diakon, prester og frivillige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9756EA" w:rsidP="009756EA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Prestene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9756EA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iakon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B5821" w:rsidRPr="00EC07AE" w:rsidRDefault="00A25877" w:rsidP="009756EA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Ved behov </w:t>
            </w:r>
            <w:r w:rsidR="00796CC2" w:rsidRPr="00EC07AE">
              <w:rPr>
                <w:rFonts w:ascii="Arial" w:hAnsi="Arial" w:cs="Arial"/>
                <w:sz w:val="22"/>
                <w:szCs w:val="22"/>
                <w:lang w:val="nb-NO"/>
              </w:rPr>
              <w:t>vil vi organisere en b</w:t>
            </w:r>
            <w:r w:rsidR="00685782">
              <w:rPr>
                <w:rFonts w:ascii="Arial" w:hAnsi="Arial" w:cs="Arial"/>
                <w:sz w:val="22"/>
                <w:szCs w:val="22"/>
                <w:lang w:val="nb-NO"/>
              </w:rPr>
              <w:t>esøkstjeneste av frivilli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ge. I menigheten er det</w:t>
            </w:r>
            <w:r w:rsidR="00685782">
              <w:rPr>
                <w:rFonts w:ascii="Arial" w:hAnsi="Arial" w:cs="Arial"/>
                <w:sz w:val="22"/>
                <w:szCs w:val="22"/>
                <w:lang w:val="nb-NO"/>
              </w:rPr>
              <w:t xml:space="preserve"> flere som besøker hver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andre uten behov for nærmere organisering</w:t>
            </w:r>
            <w:r w:rsidR="00685782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B22173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Jevnlig</w:t>
            </w: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4B5821" w:rsidRPr="00EC07AE" w:rsidRDefault="004B5821" w:rsidP="004B5821">
      <w:pPr>
        <w:tabs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7E2710" w:rsidRDefault="007E2710" w:rsidP="004B5821">
      <w:pPr>
        <w:rPr>
          <w:rFonts w:ascii="Arial" w:hAnsi="Arial" w:cs="Arial"/>
          <w:bCs/>
          <w:iCs/>
          <w:sz w:val="28"/>
          <w:szCs w:val="28"/>
          <w:lang w:val="nb-NO"/>
        </w:rPr>
      </w:pPr>
    </w:p>
    <w:p w:rsidR="007E2710" w:rsidRPr="00EC07AE" w:rsidRDefault="007E2710" w:rsidP="004B5821">
      <w:pPr>
        <w:rPr>
          <w:rFonts w:ascii="Arial" w:hAnsi="Arial" w:cs="Arial"/>
          <w:bCs/>
          <w:iCs/>
          <w:sz w:val="28"/>
          <w:szCs w:val="28"/>
          <w:lang w:val="nb-NO"/>
        </w:rPr>
      </w:pPr>
    </w:p>
    <w:p w:rsidR="00877D32" w:rsidRDefault="00877D32" w:rsidP="004B5821">
      <w:pPr>
        <w:rPr>
          <w:rFonts w:ascii="Arial" w:hAnsi="Arial" w:cs="Arial"/>
          <w:b/>
          <w:bCs/>
          <w:iCs/>
          <w:sz w:val="28"/>
          <w:szCs w:val="28"/>
          <w:lang w:val="nb-NO"/>
        </w:rPr>
      </w:pPr>
    </w:p>
    <w:p w:rsidR="004B5821" w:rsidRPr="00EC07AE" w:rsidRDefault="004B5821" w:rsidP="004B5821">
      <w:pPr>
        <w:rPr>
          <w:rFonts w:ascii="Arial" w:hAnsi="Arial" w:cs="Arial"/>
          <w:b/>
          <w:bCs/>
          <w:iCs/>
          <w:sz w:val="28"/>
          <w:szCs w:val="28"/>
          <w:lang w:val="nb-NO"/>
        </w:rPr>
      </w:pPr>
      <w:r w:rsidRPr="00EC07AE">
        <w:rPr>
          <w:rFonts w:ascii="Arial" w:hAnsi="Arial" w:cs="Arial"/>
          <w:b/>
          <w:bCs/>
          <w:iCs/>
          <w:sz w:val="28"/>
          <w:szCs w:val="28"/>
          <w:lang w:val="nb-NO"/>
        </w:rPr>
        <w:t xml:space="preserve">Stormøte for konfirmantforeldrene </w:t>
      </w:r>
    </w:p>
    <w:tbl>
      <w:tblPr>
        <w:tblW w:w="10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7383"/>
      </w:tblGrid>
      <w:tr w:rsidR="00EC07AE" w:rsidRPr="00EC07AE" w:rsidTr="008E08EF"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Beskrivelse</w:t>
            </w:r>
          </w:p>
        </w:tc>
        <w:tc>
          <w:tcPr>
            <w:tcW w:w="7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pStyle w:val="Overskrift6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 xml:space="preserve">Alle konfirmantforeldrene Bodin menighet blir invitert til et fellesmøte 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Gjennom å ta opp temaer knyttet til det å være tenårings foreldre, vil vi gi mulighet for refleksjon. Vise foreldrene mer av hva vi s</w:t>
            </w:r>
            <w:r w:rsidR="00845858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om kirke står for og tilbyr </w:t>
            </w: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deres ungdommer.</w:t>
            </w:r>
          </w:p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Gi informasjon om fasteaksjonen og få foreldrene med på dugnadsinnsats</w:t>
            </w:r>
            <w:r w:rsidR="00845858">
              <w:rPr>
                <w:rFonts w:ascii="Arial" w:hAnsi="Arial" w:cs="Arial"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B22173" w:rsidP="00B22173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Høst og vår, ved oppstart av konfirmantåret og </w:t>
            </w:r>
            <w:r w:rsidR="004B5821"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før fasteaksjonen</w:t>
            </w: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  <w:t>(penger/lokaler/mennesker)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>Vi holder dette</w:t>
            </w:r>
            <w:r w:rsidR="00B22173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 møtet i kirka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Menighetspedagoger og prester 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</w:t>
            </w:r>
            <w:r w:rsidRPr="00EC07AE">
              <w:rPr>
                <w:rFonts w:ascii="Arial" w:hAnsi="Arial" w:cs="Arial"/>
                <w:sz w:val="22"/>
                <w:szCs w:val="22"/>
              </w:rPr>
              <w:t>lig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1404CB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EC07AE">
              <w:rPr>
                <w:rFonts w:ascii="Arial" w:hAnsi="Arial" w:cs="Arial"/>
                <w:iCs/>
                <w:sz w:val="22"/>
                <w:szCs w:val="22"/>
              </w:rPr>
              <w:t>Menighetspedagogene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EC07AE" w:rsidRDefault="00B22173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</w:rPr>
              <w:t>Planlegges av ansvarlige for trosopplæringen</w:t>
            </w:r>
          </w:p>
        </w:tc>
      </w:tr>
      <w:tr w:rsidR="00EC07AE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E74C9B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>På stabsmøtet i etterkant</w:t>
            </w:r>
          </w:p>
        </w:tc>
      </w:tr>
      <w:tr w:rsidR="004B5821" w:rsidRPr="00EC07AE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EC07AE" w:rsidRDefault="004B5821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</w:p>
        </w:tc>
      </w:tr>
    </w:tbl>
    <w:p w:rsidR="004B5821" w:rsidRPr="00EC07AE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4B5821" w:rsidRPr="00EC07AE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912D75" w:rsidRPr="00EC07AE" w:rsidRDefault="00912D75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912D75" w:rsidRPr="00EC07AE" w:rsidRDefault="00912D75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i/>
          <w:sz w:val="22"/>
          <w:szCs w:val="22"/>
          <w:lang w:val="nb-NO"/>
        </w:rPr>
      </w:pPr>
    </w:p>
    <w:p w:rsidR="00912D75" w:rsidRPr="00EC07AE" w:rsidRDefault="00BB0CAF" w:rsidP="00912D75">
      <w:pPr>
        <w:rPr>
          <w:rFonts w:ascii="Arial" w:hAnsi="Arial" w:cs="Arial"/>
          <w:b/>
          <w:bCs/>
          <w:iCs/>
          <w:sz w:val="28"/>
          <w:szCs w:val="28"/>
          <w:lang w:val="nb-NO"/>
        </w:rPr>
      </w:pPr>
      <w:r>
        <w:rPr>
          <w:rFonts w:ascii="Arial" w:hAnsi="Arial" w:cs="Arial"/>
          <w:b/>
          <w:bCs/>
          <w:iCs/>
          <w:sz w:val="28"/>
          <w:szCs w:val="28"/>
          <w:lang w:val="nb-NO"/>
        </w:rPr>
        <w:t xml:space="preserve">Drop-in-dåp </w:t>
      </w:r>
    </w:p>
    <w:tbl>
      <w:tblPr>
        <w:tblW w:w="10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7383"/>
      </w:tblGrid>
      <w:tr w:rsidR="00EC07AE" w:rsidRPr="00EC07AE" w:rsidTr="00647B14"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Beskrivelse</w:t>
            </w:r>
          </w:p>
        </w:tc>
        <w:tc>
          <w:tcPr>
            <w:tcW w:w="7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BB0CAF" w:rsidP="00647B14">
            <w:pPr>
              <w:pStyle w:val="Overskrift6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Dåp utenom søndagsgudstjeneste</w:t>
            </w:r>
            <w:r w:rsidR="00C26E35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. Dåpskjoler for spedbarn kan lånes fra menighetene.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0C2FD1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EC07AE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 xml:space="preserve">Bodin og Innstranden menighet vil gjøre det enklere å bli døpt, enten man er ung eller gammel. Vi ønsker å legge til rette </w:t>
            </w:r>
            <w:r w:rsidR="009E0F9D" w:rsidRPr="00EC07AE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>for at</w:t>
            </w:r>
            <w:r w:rsidR="00BB0CAF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 xml:space="preserve"> alle kan døpes også utenom en søndagsgudstjeneste.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BB0CAF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>Ved behov, halvårlig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  <w:t>(penger/lokaler/mennesker)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BB0CAF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>Menighetene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BB0CAF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>Innstranda</w:t>
            </w:r>
            <w:r w:rsidR="00845858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 xml:space="preserve"> menighet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</w:t>
            </w:r>
            <w:r w:rsidRPr="00EC07AE">
              <w:rPr>
                <w:rFonts w:ascii="Arial" w:hAnsi="Arial" w:cs="Arial"/>
                <w:sz w:val="22"/>
                <w:szCs w:val="22"/>
              </w:rPr>
              <w:t>lig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BB0CAF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</w:rPr>
              <w:t>Prestene</w:t>
            </w: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2D75" w:rsidRPr="00EC07AE" w:rsidRDefault="00912D75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  <w:tr w:rsidR="00EC07AE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</w:p>
        </w:tc>
      </w:tr>
      <w:tr w:rsidR="00912D75" w:rsidRPr="00EC07AE" w:rsidTr="00647B14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2D75" w:rsidRPr="00EC07AE" w:rsidRDefault="00912D75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</w:p>
        </w:tc>
      </w:tr>
    </w:tbl>
    <w:p w:rsidR="00912D75" w:rsidRPr="00EC07AE" w:rsidRDefault="00912D75" w:rsidP="00912D75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DD2CF0" w:rsidRPr="00EC07AE" w:rsidRDefault="00DD2CF0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5275DA" w:rsidRDefault="005275DA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BB0CAF" w:rsidRDefault="00BB0CAF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BB0CAF" w:rsidRDefault="00BB0CAF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BB0CAF" w:rsidRDefault="00BB0CAF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F67898" w:rsidRDefault="00F67898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F67898" w:rsidRPr="00EC07AE" w:rsidRDefault="00F67898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5275DA" w:rsidRPr="00EC07AE" w:rsidRDefault="005275DA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4B5821" w:rsidRPr="00EC07AE" w:rsidRDefault="004B5821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  <w:lang w:val="nb-NO"/>
        </w:rPr>
        <w:t>INKLUDERENDE FELLESSKAP</w:t>
      </w:r>
      <w:r w:rsidR="005275DA" w:rsidRPr="00EC07A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7DA7" w:rsidRPr="00EC07AE" w:rsidRDefault="00922CEA" w:rsidP="009B7DA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lang w:val="nb-NO"/>
        </w:rPr>
      </w:pPr>
      <w:r w:rsidRPr="00EC07AE">
        <w:rPr>
          <w:rFonts w:ascii="Arial" w:hAnsi="Arial" w:cs="Arial"/>
          <w:b/>
          <w:noProof/>
          <w:sz w:val="28"/>
          <w:szCs w:val="28"/>
          <w:highlight w:val="yellow"/>
          <w:lang w:val="nb-NO" w:eastAsia="nb-NO"/>
        </w:rPr>
        <w:drawing>
          <wp:inline distT="0" distB="0" distL="0" distR="0" wp14:anchorId="4565EA32" wp14:editId="71D64D56">
            <wp:extent cx="2862469" cy="1605222"/>
            <wp:effectExtent l="0" t="0" r="0" b="0"/>
            <wp:docPr id="6" name="Bilde 6" descr="C:\Users\kp823\AppData\Local\Microsoft\Windows\INetCache\Content.Outlook\ARCUU33Q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823\AppData\Local\Microsoft\Windows\INetCache\Content.Outlook\ARCUU33Q\IMG_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1" b="4687"/>
                    <a:stretch/>
                  </pic:blipFill>
                  <pic:spPr bwMode="auto">
                    <a:xfrm>
                      <a:off x="0" y="0"/>
                      <a:ext cx="2912449" cy="163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DA7" w:rsidRPr="00EC07AE">
        <w:rPr>
          <w:rFonts w:ascii="Arial" w:hAnsi="Arial" w:cs="Arial"/>
          <w:i/>
          <w:noProof/>
          <w:sz w:val="22"/>
          <w:szCs w:val="22"/>
          <w:highlight w:val="yellow"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E44360" wp14:editId="3FF98FBE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734945" cy="3442335"/>
                <wp:effectExtent l="0" t="0" r="27305" b="24765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44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77" w:rsidRDefault="00A25877" w:rsidP="003B34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GaramondPro-Regular"/>
                                <w:i/>
                                <w:color w:val="2E74B5" w:themeColor="accent1" w:themeShade="BF"/>
                                <w:lang w:val="nb-NO"/>
                              </w:rPr>
                            </w:pPr>
                          </w:p>
                          <w:p w:rsidR="00A25877" w:rsidRPr="001247D6" w:rsidRDefault="00A25877" w:rsidP="003B34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GaramondPro-Regular"/>
                                <w:i/>
                                <w:color w:val="2E74B5" w:themeColor="accent1" w:themeShade="BF"/>
                                <w:lang w:val="nb-NO"/>
                              </w:rPr>
                            </w:pPr>
                            <w:r w:rsidRPr="001247D6">
                              <w:rPr>
                                <w:rFonts w:asciiTheme="majorHAnsi" w:eastAsiaTheme="minorHAnsi" w:hAnsiTheme="majorHAnsi" w:cs="AGaramondPro-Regular"/>
                                <w:i/>
                                <w:color w:val="2E74B5" w:themeColor="accent1" w:themeShade="BF"/>
                                <w:lang w:val="nb-NO"/>
                              </w:rPr>
                              <w:t>Tradisjonelle relasjonsmønstre og fellesskapsformer er i endring innenfor alle aldersgrupper. Ensomhet og mangel på tilhørighet rammer mange. Samtidig etableres det nye fellesskapsformer, blant annet gjennom internett. Dette gjenspeiles også i de kirkelige fellesskap. Grunnleggende i kristen tro er at mennesket er skapt til fellesskap. Å styrke båndene mellom mennesker og knytte nye bånd der forhold er gått i stykker, er en diakonal utfordring. Gode fellesskap gir alle mulighet til både å yte og å ta imot. De har plass til mangfoldet og sørger for at ingen faller utenfor.</w:t>
                            </w:r>
                            <w:r w:rsidRPr="001247D6">
                              <w:rPr>
                                <w:rFonts w:asciiTheme="majorHAnsi" w:hAnsiTheme="majorHAnsi"/>
                                <w:i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FF0000"/>
                              </w:rPr>
                              <w:t xml:space="preserve">                                 </w:t>
                            </w:r>
                            <w:r w:rsidRPr="001247D6">
                              <w:rPr>
                                <w:rFonts w:asciiTheme="majorHAnsi" w:hAnsiTheme="majorHAnsi"/>
                                <w:i/>
                                <w:color w:val="2E74B5" w:themeColor="accent1" w:themeShade="BF"/>
                              </w:rPr>
                              <w:t>(</w:t>
                            </w:r>
                            <w:r w:rsidRPr="001247D6">
                              <w:rPr>
                                <w:rFonts w:asciiTheme="majorHAnsi" w:hAnsiTheme="majorHAnsi"/>
                                <w:i/>
                                <w:iCs/>
                                <w:color w:val="2E74B5" w:themeColor="accent1" w:themeShade="BF"/>
                                <w:lang w:val="nb-NO"/>
                              </w:rPr>
                              <w:t>Plan for diakoni i Den norske kirke)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4360" id="_x0000_s1027" type="#_x0000_t202" style="position:absolute;margin-left:0;margin-top:7.3pt;width:215.35pt;height:271.0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">
                <v:textbox>
                  <w:txbxContent>
                    <w:p w:rsidR="00A25877" w:rsidRDefault="00A25877" w:rsidP="003B34C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GaramondPro-Regular"/>
                          <w:i/>
                          <w:color w:val="2E74B5" w:themeColor="accent1" w:themeShade="BF"/>
                          <w:lang w:val="nb-NO"/>
                        </w:rPr>
                      </w:pPr>
                    </w:p>
                    <w:p w:rsidR="00A25877" w:rsidRPr="001247D6" w:rsidRDefault="00A25877" w:rsidP="003B34C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GaramondPro-Regular"/>
                          <w:i/>
                          <w:color w:val="2E74B5" w:themeColor="accent1" w:themeShade="BF"/>
                          <w:lang w:val="nb-NO"/>
                        </w:rPr>
                      </w:pPr>
                      <w:r w:rsidRPr="001247D6">
                        <w:rPr>
                          <w:rFonts w:asciiTheme="majorHAnsi" w:eastAsiaTheme="minorHAnsi" w:hAnsiTheme="majorHAnsi" w:cs="AGaramondPro-Regular"/>
                          <w:i/>
                          <w:color w:val="2E74B5" w:themeColor="accent1" w:themeShade="BF"/>
                          <w:lang w:val="nb-NO"/>
                        </w:rPr>
                        <w:t>Tradisjonelle relasjonsmønstre og fellesskapsformer er i endring innenfor alle aldersgrupper. Ensomhet og mangel på tilhørighet rammer mange. Samtidig etableres det nye fellesskapsformer, blant annet gjennom internett. Dette gjenspeiles også i de kirkelige fellesskap. Grunnleggende i kristen tro er at mennesket er skapt til fellesskap. Å styrke båndene mellom mennesker og knytte nye bånd der forhold er gått i stykker, er en diakonal utfordring. Gode fellesskap gir alle mulighet til både å yte og å ta imot. De har plass til mangfoldet og sørger for at ingen faller utenfor.</w:t>
                      </w:r>
                      <w:r w:rsidRPr="001247D6">
                        <w:rPr>
                          <w:rFonts w:asciiTheme="majorHAnsi" w:hAnsiTheme="majorHAnsi"/>
                          <w:i/>
                          <w:color w:val="FF000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i/>
                          <w:color w:val="FF0000"/>
                        </w:rPr>
                        <w:t xml:space="preserve">                                 </w:t>
                      </w:r>
                      <w:r w:rsidRPr="001247D6">
                        <w:rPr>
                          <w:rFonts w:asciiTheme="majorHAnsi" w:hAnsiTheme="majorHAnsi"/>
                          <w:i/>
                          <w:color w:val="2E74B5" w:themeColor="accent1" w:themeShade="BF"/>
                        </w:rPr>
                        <w:t>(</w:t>
                      </w:r>
                      <w:r w:rsidRPr="001247D6">
                        <w:rPr>
                          <w:rFonts w:asciiTheme="majorHAnsi" w:hAnsiTheme="majorHAnsi"/>
                          <w:i/>
                          <w:iCs/>
                          <w:color w:val="2E74B5" w:themeColor="accent1" w:themeShade="BF"/>
                          <w:lang w:val="nb-NO"/>
                        </w:rPr>
                        <w:t>Plan for diakoni i Den norske kirke)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6874" w:rsidRPr="00EC07AE" w:rsidRDefault="002E6874" w:rsidP="009B7DA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lang w:val="nb-NO"/>
        </w:rPr>
      </w:pPr>
    </w:p>
    <w:p w:rsidR="005275DA" w:rsidRPr="00EC07AE" w:rsidRDefault="009B7DA7" w:rsidP="003B34C4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  <w:r w:rsidRPr="00EC07AE">
        <w:rPr>
          <w:rFonts w:ascii="Arial" w:eastAsiaTheme="minorHAnsi" w:hAnsi="Arial" w:cs="Arial"/>
          <w:bCs/>
          <w:i/>
          <w:iCs/>
          <w:lang w:val="nb-NO"/>
        </w:rPr>
        <w:t xml:space="preserve"> </w:t>
      </w:r>
      <w:r w:rsidR="00922CEA" w:rsidRPr="00EC07AE">
        <w:rPr>
          <w:rFonts w:ascii="Arial" w:eastAsiaTheme="minorHAnsi" w:hAnsi="Arial" w:cs="Arial"/>
          <w:bCs/>
          <w:i/>
          <w:iCs/>
          <w:noProof/>
          <w:lang w:val="nb-NO" w:eastAsia="nb-NO"/>
        </w:rPr>
        <w:drawing>
          <wp:inline distT="0" distB="0" distL="0" distR="0" wp14:anchorId="333DB682" wp14:editId="618F765C">
            <wp:extent cx="1769832" cy="1328239"/>
            <wp:effectExtent l="0" t="7620" r="0" b="0"/>
            <wp:docPr id="8" name="Bilde 8" descr="C:\Users\kp823\AppData\Local\Microsoft\Windows\INetCache\Content.Outlook\ARCUU33Q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823\AppData\Local\Microsoft\Windows\INetCache\Content.Outlook\ARCUU33Q\IMG_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008" cy="13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CEA" w:rsidRPr="00EC07AE">
        <w:rPr>
          <w:rFonts w:ascii="Arial" w:eastAsiaTheme="minorHAnsi" w:hAnsi="Arial" w:cs="Arial"/>
          <w:bCs/>
          <w:i/>
          <w:iCs/>
          <w:lang w:val="nb-NO"/>
        </w:rPr>
        <w:t xml:space="preserve">    </w:t>
      </w:r>
      <w:r w:rsidR="00922CEA" w:rsidRPr="00EC07AE">
        <w:rPr>
          <w:rFonts w:ascii="Arial" w:eastAsiaTheme="minorHAnsi" w:hAnsi="Arial" w:cs="Arial"/>
          <w:bCs/>
          <w:i/>
          <w:iCs/>
          <w:noProof/>
          <w:lang w:val="nb-NO" w:eastAsia="nb-NO"/>
        </w:rPr>
        <w:drawing>
          <wp:inline distT="0" distB="0" distL="0" distR="0">
            <wp:extent cx="1759074" cy="1300829"/>
            <wp:effectExtent l="635" t="0" r="0" b="0"/>
            <wp:docPr id="9" name="Bilde 9" descr="C:\Users\kp823\AppData\Local\Microsoft\Windows\INetCache\Content.Outlook\ARCUU33Q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823\AppData\Local\Microsoft\Windows\INetCache\Content.Outlook\ARCUU33Q\IMG_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78537" cy="13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DA" w:rsidRPr="00EC07AE" w:rsidRDefault="005275DA" w:rsidP="003B34C4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5275DA" w:rsidRPr="00EC07AE" w:rsidRDefault="005275DA" w:rsidP="003B34C4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</w:p>
    <w:p w:rsidR="003B34C4" w:rsidRPr="00EC07AE" w:rsidRDefault="003B34C4" w:rsidP="003B34C4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lang w:val="nb-NO"/>
        </w:rPr>
      </w:pPr>
      <w:r w:rsidRPr="00EC07AE">
        <w:rPr>
          <w:rFonts w:ascii="Arial" w:eastAsiaTheme="minorHAnsi" w:hAnsi="Arial" w:cs="Arial"/>
          <w:bCs/>
          <w:i/>
          <w:iCs/>
          <w:lang w:val="nb-NO"/>
        </w:rPr>
        <w:t>I arbeid med lokale planer kan man spørre:</w:t>
      </w:r>
      <w:r w:rsidR="005275DA" w:rsidRPr="00EC07AE">
        <w:rPr>
          <w:rFonts w:ascii="Arial" w:hAnsi="Arial" w:cs="Arial"/>
          <w:b/>
          <w:noProof/>
          <w:sz w:val="28"/>
          <w:szCs w:val="28"/>
          <w:highlight w:val="yellow"/>
          <w:lang w:val="nb-NO" w:eastAsia="nb-NO"/>
        </w:rPr>
        <w:t xml:space="preserve"> </w:t>
      </w:r>
    </w:p>
    <w:p w:rsidR="003B34C4" w:rsidRPr="00EC07AE" w:rsidRDefault="003B34C4" w:rsidP="003B34C4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EC07AE">
        <w:rPr>
          <w:rFonts w:ascii="Arial" w:eastAsiaTheme="minorHAnsi" w:hAnsi="Arial" w:cs="Arial"/>
          <w:lang w:val="nb-NO"/>
        </w:rPr>
        <w:t>- Hvem mangler fellesskap, hvem faller utenfor i vårt lokalmiljø? Er eksisterende fellesskap åpne og inkluderende? Blir mennesker eller grupper stående isolert på grunn av fysiske funksjonshemninger eller p</w:t>
      </w:r>
      <w:r w:rsidR="00EA5693" w:rsidRPr="00EC07AE">
        <w:rPr>
          <w:rFonts w:ascii="Arial" w:eastAsiaTheme="minorHAnsi" w:hAnsi="Arial" w:cs="Arial"/>
          <w:lang w:val="nb-NO"/>
        </w:rPr>
        <w:t xml:space="preserve">sykiske lidelser? Skaper etnisk </w:t>
      </w:r>
      <w:r w:rsidRPr="00EC07AE">
        <w:rPr>
          <w:rFonts w:ascii="Arial" w:eastAsiaTheme="minorHAnsi" w:hAnsi="Arial" w:cs="Arial"/>
          <w:lang w:val="nb-NO"/>
        </w:rPr>
        <w:t>bakgrunn, kjønn, seksuell legning, alder, utviklingshemni</w:t>
      </w:r>
      <w:r w:rsidR="00EA5693" w:rsidRPr="00EC07AE">
        <w:rPr>
          <w:rFonts w:ascii="Arial" w:eastAsiaTheme="minorHAnsi" w:hAnsi="Arial" w:cs="Arial"/>
          <w:lang w:val="nb-NO"/>
        </w:rPr>
        <w:t xml:space="preserve">ng, </w:t>
      </w:r>
      <w:r w:rsidRPr="00EC07AE">
        <w:rPr>
          <w:rFonts w:ascii="Arial" w:eastAsiaTheme="minorHAnsi" w:hAnsi="Arial" w:cs="Arial"/>
          <w:lang w:val="nb-NO"/>
        </w:rPr>
        <w:t>språk eller sosial posisjon, økonomi og klær avstand?</w:t>
      </w:r>
    </w:p>
    <w:p w:rsidR="003B34C4" w:rsidRPr="00EC07AE" w:rsidRDefault="003B34C4" w:rsidP="003B34C4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EC07AE">
        <w:rPr>
          <w:rFonts w:ascii="Arial" w:eastAsiaTheme="minorHAnsi" w:hAnsi="Arial" w:cs="Arial"/>
          <w:lang w:val="nb-NO"/>
        </w:rPr>
        <w:t>- Hva med mennesker som leve</w:t>
      </w:r>
      <w:r w:rsidR="00EA5693" w:rsidRPr="00EC07AE">
        <w:rPr>
          <w:rFonts w:ascii="Arial" w:eastAsiaTheme="minorHAnsi" w:hAnsi="Arial" w:cs="Arial"/>
          <w:lang w:val="nb-NO"/>
        </w:rPr>
        <w:t xml:space="preserve">r på institusjon, er de isolert fra </w:t>
      </w:r>
      <w:r w:rsidRPr="00EC07AE">
        <w:rPr>
          <w:rFonts w:ascii="Arial" w:eastAsiaTheme="minorHAnsi" w:hAnsi="Arial" w:cs="Arial"/>
          <w:lang w:val="nb-NO"/>
        </w:rPr>
        <w:t>lokalmiljøet? Mennesker m</w:t>
      </w:r>
      <w:r w:rsidR="00EA5693" w:rsidRPr="00EC07AE">
        <w:rPr>
          <w:rFonts w:ascii="Arial" w:eastAsiaTheme="minorHAnsi" w:hAnsi="Arial" w:cs="Arial"/>
          <w:lang w:val="nb-NO"/>
        </w:rPr>
        <w:t xml:space="preserve">ed tvil, i opposisjon eller med </w:t>
      </w:r>
      <w:r w:rsidRPr="00EC07AE">
        <w:rPr>
          <w:rFonts w:ascii="Arial" w:eastAsiaTheme="minorHAnsi" w:hAnsi="Arial" w:cs="Arial"/>
          <w:lang w:val="nb-NO"/>
        </w:rPr>
        <w:t>annen livsførsel enn den</w:t>
      </w:r>
      <w:r w:rsidR="00EA5693" w:rsidRPr="00EC07AE">
        <w:rPr>
          <w:rFonts w:ascii="Arial" w:eastAsiaTheme="minorHAnsi" w:hAnsi="Arial" w:cs="Arial"/>
          <w:lang w:val="nb-NO"/>
        </w:rPr>
        <w:t xml:space="preserve"> sosialt aksepterte, finnes det </w:t>
      </w:r>
      <w:r w:rsidRPr="00EC07AE">
        <w:rPr>
          <w:rFonts w:ascii="Arial" w:eastAsiaTheme="minorHAnsi" w:hAnsi="Arial" w:cs="Arial"/>
          <w:lang w:val="nb-NO"/>
        </w:rPr>
        <w:t>fellesskap for dem?</w:t>
      </w:r>
    </w:p>
    <w:p w:rsidR="00CC187E" w:rsidRDefault="003B34C4" w:rsidP="00F67898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EC07AE">
        <w:rPr>
          <w:rFonts w:ascii="Arial" w:eastAsiaTheme="minorHAnsi" w:hAnsi="Arial" w:cs="Arial"/>
          <w:lang w:val="nb-NO"/>
        </w:rPr>
        <w:t>- Hva er til hinder for fellessk</w:t>
      </w:r>
      <w:r w:rsidR="00EA5693" w:rsidRPr="00EC07AE">
        <w:rPr>
          <w:rFonts w:ascii="Arial" w:eastAsiaTheme="minorHAnsi" w:hAnsi="Arial" w:cs="Arial"/>
          <w:lang w:val="nb-NO"/>
        </w:rPr>
        <w:t xml:space="preserve">ap, og hvordan kan vi gjøre noe </w:t>
      </w:r>
      <w:r w:rsidRPr="00EC07AE">
        <w:rPr>
          <w:rFonts w:ascii="Arial" w:eastAsiaTheme="minorHAnsi" w:hAnsi="Arial" w:cs="Arial"/>
          <w:lang w:val="nb-NO"/>
        </w:rPr>
        <w:t>med disse hindringene? D</w:t>
      </w:r>
      <w:r w:rsidR="00EA5693" w:rsidRPr="00EC07AE">
        <w:rPr>
          <w:rFonts w:ascii="Arial" w:eastAsiaTheme="minorHAnsi" w:hAnsi="Arial" w:cs="Arial"/>
          <w:lang w:val="nb-NO"/>
        </w:rPr>
        <w:t xml:space="preserve">reier det seg om utilgjengelige lokaler og </w:t>
      </w:r>
      <w:r w:rsidR="007E2710">
        <w:rPr>
          <w:rFonts w:ascii="Arial" w:eastAsiaTheme="minorHAnsi" w:hAnsi="Arial" w:cs="Arial"/>
          <w:lang w:val="nb-NO"/>
        </w:rPr>
        <w:t xml:space="preserve">geografisk avstand, eller vaner og </w:t>
      </w:r>
      <w:r w:rsidR="00EA5693" w:rsidRPr="00EC07AE">
        <w:rPr>
          <w:rFonts w:ascii="Arial" w:eastAsiaTheme="minorHAnsi" w:hAnsi="Arial" w:cs="Arial"/>
          <w:lang w:val="nb-NO"/>
        </w:rPr>
        <w:t>hol</w:t>
      </w:r>
      <w:r w:rsidR="007E2710">
        <w:rPr>
          <w:rFonts w:ascii="Arial" w:eastAsiaTheme="minorHAnsi" w:hAnsi="Arial" w:cs="Arial"/>
          <w:lang w:val="nb-NO"/>
        </w:rPr>
        <w:t>dninger som virker ekskluderende?</w:t>
      </w:r>
    </w:p>
    <w:p w:rsidR="00F67898" w:rsidRPr="00F67898" w:rsidRDefault="00F67898" w:rsidP="00F67898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</w:p>
    <w:p w:rsidR="00CC187E" w:rsidRPr="00EC07AE" w:rsidRDefault="00CC187E" w:rsidP="0052322A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lang w:val="nb-NO"/>
        </w:rPr>
      </w:pPr>
    </w:p>
    <w:p w:rsidR="00372DFC" w:rsidRPr="00EC07AE" w:rsidRDefault="007E2710" w:rsidP="007E2710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>
        <w:rPr>
          <w:rFonts w:ascii="Arial" w:hAnsi="Arial" w:cs="Arial"/>
          <w:b/>
          <w:sz w:val="28"/>
          <w:szCs w:val="28"/>
          <w:lang w:val="nb-NO"/>
        </w:rPr>
        <w:t xml:space="preserve">Samarbeid </w:t>
      </w:r>
      <w:r w:rsidR="00372DFC" w:rsidRPr="00EC07AE">
        <w:rPr>
          <w:rFonts w:ascii="Arial" w:hAnsi="Arial" w:cs="Arial"/>
          <w:b/>
          <w:sz w:val="28"/>
          <w:szCs w:val="28"/>
          <w:lang w:val="nb-NO"/>
        </w:rPr>
        <w:t>om t</w:t>
      </w:r>
      <w:r w:rsidR="009E3108" w:rsidRPr="00EC07AE">
        <w:rPr>
          <w:rFonts w:ascii="Arial" w:hAnsi="Arial" w:cs="Arial"/>
          <w:b/>
          <w:sz w:val="28"/>
          <w:szCs w:val="28"/>
          <w:lang w:val="nb-NO"/>
        </w:rPr>
        <w:t xml:space="preserve">ilrettelegging / </w:t>
      </w:r>
      <w:r w:rsidR="00372DFC" w:rsidRPr="00EC07AE">
        <w:rPr>
          <w:rFonts w:ascii="Arial" w:hAnsi="Arial" w:cs="Arial"/>
          <w:b/>
          <w:sz w:val="28"/>
          <w:szCs w:val="28"/>
          <w:lang w:val="nb-NO"/>
        </w:rPr>
        <w:t>inkl</w:t>
      </w:r>
      <w:r w:rsidR="009E3108" w:rsidRPr="00EC07AE">
        <w:rPr>
          <w:rFonts w:ascii="Arial" w:hAnsi="Arial" w:cs="Arial"/>
          <w:b/>
          <w:sz w:val="28"/>
          <w:szCs w:val="28"/>
          <w:lang w:val="nb-NO"/>
        </w:rPr>
        <w:t>udering av mennesker med</w:t>
      </w:r>
      <w:r w:rsidR="00C11FF9" w:rsidRPr="00EC07AE">
        <w:rPr>
          <w:rFonts w:ascii="Arial" w:hAnsi="Arial" w:cs="Arial"/>
          <w:b/>
          <w:sz w:val="28"/>
          <w:szCs w:val="28"/>
          <w:lang w:val="nb-NO"/>
        </w:rPr>
        <w:t xml:space="preserve"> </w:t>
      </w:r>
      <w:r>
        <w:rPr>
          <w:rFonts w:ascii="Arial" w:hAnsi="Arial" w:cs="Arial"/>
          <w:b/>
          <w:sz w:val="28"/>
          <w:szCs w:val="28"/>
          <w:lang w:val="nb-NO"/>
        </w:rPr>
        <w:t>funksjonsnedsettelse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372DFC" w:rsidRPr="00EC07AE" w:rsidRDefault="00372DFC" w:rsidP="00372DFC">
            <w:pPr>
              <w:pStyle w:val="Overskrift7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Inkl</w:t>
            </w:r>
            <w:r w:rsidR="007E2710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 xml:space="preserve">udere mennesker </w:t>
            </w:r>
            <w:r w:rsidR="005776B6"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 xml:space="preserve">i våre aktiviteter, og </w:t>
            </w:r>
            <w:r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ar</w:t>
            </w:r>
            <w:r w:rsidR="007E2710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rangere egne samlinger der det trenges tilrettelegging</w:t>
            </w:r>
          </w:p>
          <w:p w:rsidR="00372DFC" w:rsidRPr="00EC07AE" w:rsidRDefault="00372DFC" w:rsidP="00372DFC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Adventsstund i Rønvik (</w:t>
            </w:r>
            <w:r w:rsidR="0022771D" w:rsidRPr="00EC07AE">
              <w:rPr>
                <w:rFonts w:ascii="Arial" w:hAnsi="Arial" w:cs="Arial"/>
                <w:sz w:val="22"/>
                <w:szCs w:val="22"/>
                <w:lang w:val="nb-NO"/>
              </w:rPr>
              <w:t>Rønvik er verts</w:t>
            </w:r>
            <w:r w:rsidR="00B12BC7" w:rsidRPr="00EC07AE">
              <w:rPr>
                <w:rFonts w:ascii="Arial" w:hAnsi="Arial" w:cs="Arial"/>
                <w:sz w:val="22"/>
                <w:szCs w:val="22"/>
                <w:lang w:val="nb-NO"/>
              </w:rPr>
              <w:t>ka</w:t>
            </w:r>
            <w:r w:rsidR="007E2710">
              <w:rPr>
                <w:rFonts w:ascii="Arial" w:hAnsi="Arial" w:cs="Arial"/>
                <w:sz w:val="22"/>
                <w:szCs w:val="22"/>
                <w:lang w:val="nb-NO"/>
              </w:rPr>
              <w:t xml:space="preserve">p, i samarbeid </w:t>
            </w:r>
            <w:r w:rsidR="0022771D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med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bymenighetene)</w:t>
            </w:r>
            <w:r w:rsidR="007E2710">
              <w:rPr>
                <w:rFonts w:ascii="Arial" w:hAnsi="Arial" w:cs="Arial"/>
                <w:sz w:val="22"/>
                <w:szCs w:val="22"/>
                <w:lang w:val="nb-NO"/>
              </w:rPr>
              <w:t xml:space="preserve"> En gudstjeneste </w:t>
            </w:r>
            <w:r w:rsidR="0046063C" w:rsidRPr="00EC07AE">
              <w:rPr>
                <w:rFonts w:ascii="Arial" w:hAnsi="Arial" w:cs="Arial"/>
                <w:sz w:val="22"/>
                <w:szCs w:val="22"/>
                <w:lang w:val="nb-NO"/>
              </w:rPr>
              <w:t>med</w:t>
            </w:r>
            <w:r w:rsidR="007E2710">
              <w:rPr>
                <w:rFonts w:ascii="Arial" w:hAnsi="Arial" w:cs="Arial"/>
                <w:sz w:val="22"/>
                <w:szCs w:val="22"/>
                <w:lang w:val="nb-NO"/>
              </w:rPr>
              <w:t xml:space="preserve"> formiddagsmat</w:t>
            </w:r>
            <w:r w:rsidR="0046063C" w:rsidRPr="00EC07AE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  <w:p w:rsidR="00372DFC" w:rsidRPr="00EC07AE" w:rsidRDefault="00372DFC" w:rsidP="00372DFC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Gud</w:t>
            </w:r>
            <w:r w:rsidR="00B22173">
              <w:rPr>
                <w:rFonts w:ascii="Arial" w:hAnsi="Arial" w:cs="Arial"/>
                <w:sz w:val="22"/>
                <w:szCs w:val="22"/>
                <w:lang w:val="nb-NO"/>
              </w:rPr>
              <w:t>stjenesteverksted/egen gudstjeneste</w:t>
            </w:r>
            <w:r w:rsidR="0046063C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med </w:t>
            </w:r>
            <w:r w:rsidR="00B22173">
              <w:rPr>
                <w:rFonts w:ascii="Arial" w:hAnsi="Arial" w:cs="Arial"/>
                <w:sz w:val="22"/>
                <w:szCs w:val="22"/>
                <w:lang w:val="nb-NO"/>
              </w:rPr>
              <w:t>De Utrolige</w:t>
            </w:r>
            <w:r w:rsidR="00DD2CF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en gang i halvåret.</w:t>
            </w:r>
            <w:r w:rsidR="0046063C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Vi rullerer på hvilken kirke/menighet vi bruker.</w:t>
            </w:r>
          </w:p>
          <w:p w:rsidR="00372DFC" w:rsidRPr="00EC07AE" w:rsidRDefault="00372DFC" w:rsidP="00AD7D64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Bodinspeiderne </w:t>
            </w:r>
            <w:r w:rsidR="00AD7D64" w:rsidRPr="00EC07AE">
              <w:rPr>
                <w:rFonts w:ascii="Arial" w:hAnsi="Arial" w:cs="Arial"/>
                <w:sz w:val="22"/>
                <w:szCs w:val="22"/>
                <w:lang w:val="nb-NO"/>
              </w:rPr>
              <w:t>tar imot alle, og skaffer utstyr som trengs for å kunne delta. Ved behov eller man blir mange nok så vil det opprettes en egen patrulje: VI-KAN.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372DFC" w:rsidRPr="00EC07AE" w:rsidRDefault="00372DF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Gjennom tilrettelegging og</w:t>
            </w:r>
            <w:r w:rsidR="00B43648">
              <w:rPr>
                <w:rFonts w:ascii="Arial" w:hAnsi="Arial" w:cs="Arial"/>
                <w:sz w:val="22"/>
                <w:szCs w:val="22"/>
                <w:lang w:val="nb-NO"/>
              </w:rPr>
              <w:t xml:space="preserve"> inkludering ønsker vi at alle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skal ha en likeverdig mulighet til deltakelse i kirkens trospraksis, ut fra egne forutsetninger. Bli kjent med kirken</w:t>
            </w:r>
            <w:r w:rsidR="00B43648">
              <w:rPr>
                <w:rFonts w:ascii="Arial" w:hAnsi="Arial" w:cs="Arial"/>
                <w:sz w:val="22"/>
                <w:szCs w:val="22"/>
                <w:lang w:val="nb-NO"/>
              </w:rPr>
              <w:t>e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, an</w:t>
            </w:r>
            <w:r w:rsidR="00B43648">
              <w:rPr>
                <w:rFonts w:ascii="Arial" w:hAnsi="Arial" w:cs="Arial"/>
                <w:sz w:val="22"/>
                <w:szCs w:val="22"/>
                <w:lang w:val="nb-NO"/>
              </w:rPr>
              <w:t>satte og menighetene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372DFC" w:rsidRPr="00EC07AE" w:rsidRDefault="0046063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K</w:t>
            </w:r>
            <w:r w:rsidR="00372DFC" w:rsidRPr="00EC07AE">
              <w:rPr>
                <w:rFonts w:ascii="Arial" w:hAnsi="Arial" w:cs="Arial"/>
                <w:sz w:val="22"/>
                <w:szCs w:val="22"/>
                <w:lang w:val="nb-NO"/>
              </w:rPr>
              <w:t>ontinuerlig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372DFC" w:rsidRPr="00EC07AE" w:rsidRDefault="00372DF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Nord Norges Diak</w:t>
            </w:r>
            <w:r w:rsidR="00DD2CF0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onistiftelse 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372DFC" w:rsidRPr="00EC07AE" w:rsidRDefault="00372DF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Pårørende</w:t>
            </w:r>
            <w:r w:rsidR="00B22173">
              <w:rPr>
                <w:rFonts w:ascii="Arial" w:hAnsi="Arial" w:cs="Arial"/>
                <w:sz w:val="22"/>
                <w:szCs w:val="22"/>
                <w:lang w:val="nb-NO"/>
              </w:rPr>
              <w:t xml:space="preserve">, ansatte i helsesektoren, og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diakoner i </w:t>
            </w:r>
            <w:r w:rsidR="00B22173">
              <w:rPr>
                <w:rFonts w:ascii="Arial" w:hAnsi="Arial" w:cs="Arial"/>
                <w:sz w:val="22"/>
                <w:szCs w:val="22"/>
                <w:lang w:val="nb-NO"/>
              </w:rPr>
              <w:t xml:space="preserve">de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andre </w:t>
            </w:r>
            <w:r w:rsidR="00B22173">
              <w:rPr>
                <w:rFonts w:ascii="Arial" w:hAnsi="Arial" w:cs="Arial"/>
                <w:sz w:val="22"/>
                <w:szCs w:val="22"/>
                <w:lang w:val="nb-NO"/>
              </w:rPr>
              <w:t>menighetene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372DFC" w:rsidRPr="00EC07AE" w:rsidRDefault="00372DF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372DFC" w:rsidRPr="00EC07AE" w:rsidRDefault="00372DF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Diakon og stab</w:t>
            </w: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46063C" w:rsidRPr="00EC07AE" w:rsidRDefault="0046063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6063C" w:rsidRPr="00EC07AE" w:rsidRDefault="0046063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372DFC">
        <w:tc>
          <w:tcPr>
            <w:tcW w:w="2808" w:type="dxa"/>
            <w:vAlign w:val="bottom"/>
          </w:tcPr>
          <w:p w:rsidR="0046063C" w:rsidRPr="00EC07AE" w:rsidRDefault="0046063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6063C" w:rsidRPr="00EC07AE" w:rsidRDefault="0046063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Etter hvert tiltak, i egne møter</w:t>
            </w:r>
          </w:p>
        </w:tc>
      </w:tr>
      <w:tr w:rsidR="0046063C" w:rsidRPr="00EC07AE" w:rsidTr="00372DFC">
        <w:tc>
          <w:tcPr>
            <w:tcW w:w="2808" w:type="dxa"/>
            <w:vAlign w:val="bottom"/>
          </w:tcPr>
          <w:p w:rsidR="0046063C" w:rsidRPr="00EC07AE" w:rsidRDefault="0046063C" w:rsidP="00372DFC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6063C" w:rsidRPr="00EC07AE" w:rsidRDefault="0046063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912D75" w:rsidRPr="00EC07AE" w:rsidRDefault="00912D75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912D75" w:rsidRPr="00EC07AE" w:rsidRDefault="00912D75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4B5821" w:rsidRPr="00EC07AE" w:rsidRDefault="00B43648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>
        <w:rPr>
          <w:rFonts w:ascii="Arial" w:hAnsi="Arial" w:cs="Arial"/>
          <w:b/>
          <w:bCs/>
          <w:iCs/>
          <w:sz w:val="28"/>
          <w:szCs w:val="28"/>
          <w:lang w:val="nb-NO"/>
        </w:rPr>
        <w:t xml:space="preserve">Gudstjeneste med </w:t>
      </w:r>
      <w:r w:rsidR="001831B7" w:rsidRPr="00EC07AE">
        <w:rPr>
          <w:rFonts w:ascii="Arial" w:hAnsi="Arial" w:cs="Arial"/>
          <w:b/>
          <w:bCs/>
          <w:iCs/>
          <w:sz w:val="28"/>
          <w:szCs w:val="28"/>
          <w:lang w:val="nb-NO"/>
        </w:rPr>
        <w:t>kirkekaffe og tilbud om kirkeskyss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B43648" w:rsidP="001831B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Høymesse med 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nattverd i Bodin kirke. 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Det serveres kirkekaffe</w:t>
            </w:r>
            <w:r w:rsid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 i sideskipet,</w:t>
            </w:r>
            <w:r w:rsidR="001831B7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og det er mulighet for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kirkeskyss.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Styrke fellesskapet i menigheten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B4364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Ukentlig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1831B7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Prest, kantor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A45B5C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Frivillige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B4364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Diakon og kirketjener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B5821" w:rsidRPr="00EC07AE" w:rsidRDefault="00B4364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Kirkeskyss organiseres oftest uten at stab er involvert</w:t>
            </w:r>
            <w:r w:rsidR="00C26E35">
              <w:rPr>
                <w:rFonts w:ascii="Arial" w:hAnsi="Arial" w:cs="Arial"/>
                <w:sz w:val="22"/>
                <w:szCs w:val="22"/>
                <w:lang w:val="nb-NO"/>
              </w:rPr>
              <w:t>. Alle som har behov eller vet om behov for skyss, er velkommen til å si ifra om det.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C26E35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Jevnlig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BB0CAF" w:rsidRDefault="00BB0CAF" w:rsidP="004B5821">
      <w:pPr>
        <w:pStyle w:val="Overskrift8"/>
        <w:rPr>
          <w:rFonts w:ascii="Arial" w:hAnsi="Arial" w:cs="Arial"/>
          <w:color w:val="auto"/>
          <w:sz w:val="28"/>
          <w:szCs w:val="28"/>
        </w:rPr>
      </w:pPr>
    </w:p>
    <w:p w:rsidR="00B43648" w:rsidRDefault="00B43648" w:rsidP="004B5821">
      <w:pPr>
        <w:pStyle w:val="Overskrift8"/>
        <w:rPr>
          <w:rFonts w:ascii="Arial" w:hAnsi="Arial" w:cs="Arial"/>
          <w:color w:val="auto"/>
          <w:sz w:val="28"/>
          <w:szCs w:val="28"/>
        </w:rPr>
      </w:pPr>
    </w:p>
    <w:p w:rsidR="004B5821" w:rsidRPr="00EC07AE" w:rsidRDefault="00421A9B" w:rsidP="004B5821">
      <w:pPr>
        <w:pStyle w:val="Overskrift8"/>
        <w:rPr>
          <w:rFonts w:ascii="Arial" w:hAnsi="Arial" w:cs="Arial"/>
          <w:color w:val="auto"/>
          <w:sz w:val="28"/>
          <w:szCs w:val="28"/>
        </w:rPr>
      </w:pPr>
      <w:r w:rsidRPr="00EC07AE">
        <w:rPr>
          <w:rFonts w:ascii="Arial" w:hAnsi="Arial" w:cs="Arial"/>
          <w:color w:val="auto"/>
          <w:sz w:val="28"/>
          <w:szCs w:val="28"/>
        </w:rPr>
        <w:t>Søndag</w:t>
      </w:r>
      <w:r w:rsidR="004B5821" w:rsidRPr="00EC07AE">
        <w:rPr>
          <w:rFonts w:ascii="Arial" w:hAnsi="Arial" w:cs="Arial"/>
          <w:color w:val="auto"/>
          <w:sz w:val="28"/>
          <w:szCs w:val="28"/>
        </w:rPr>
        <w:t xml:space="preserve">stur </w:t>
      </w:r>
      <w:r w:rsidR="00C26E35">
        <w:rPr>
          <w:rFonts w:ascii="Arial" w:hAnsi="Arial" w:cs="Arial"/>
          <w:color w:val="auto"/>
          <w:sz w:val="28"/>
          <w:szCs w:val="28"/>
        </w:rPr>
        <w:t xml:space="preserve">til Bliksvær </w:t>
      </w:r>
      <w:r w:rsidRPr="00EC07AE">
        <w:rPr>
          <w:rFonts w:ascii="Arial" w:hAnsi="Arial" w:cs="Arial"/>
          <w:color w:val="auto"/>
          <w:sz w:val="28"/>
          <w:szCs w:val="28"/>
        </w:rPr>
        <w:t>med gudstjeneste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372DFC" w:rsidP="00421A9B">
            <w:pPr>
              <w:pStyle w:val="Overskrift7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Menighets</w:t>
            </w:r>
            <w:r w:rsidR="004B5821"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 xml:space="preserve">tur </w:t>
            </w:r>
            <w:r w:rsidR="0057021C"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til Bliks</w:t>
            </w:r>
            <w:r w:rsidR="00421A9B"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vær og delta på gudstjeneste der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Styrke det sosiale fellesskapet i menigheten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C26E35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August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A45B5C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Lokale på øya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421A9B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Forrettende prest og lokalfolket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C26E35" w:rsidP="00421A9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Prest og daglig leder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4B5821" w:rsidRDefault="004B5821" w:rsidP="001831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sz w:val="22"/>
          <w:szCs w:val="22"/>
          <w:lang w:val="nb-NO"/>
        </w:rPr>
      </w:pPr>
    </w:p>
    <w:p w:rsidR="00C26E35" w:rsidRPr="00845858" w:rsidRDefault="00C26E35" w:rsidP="001831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845858">
        <w:rPr>
          <w:rFonts w:ascii="Arial" w:hAnsi="Arial" w:cs="Arial"/>
          <w:b/>
          <w:sz w:val="28"/>
          <w:szCs w:val="28"/>
          <w:lang w:val="nb-NO"/>
        </w:rPr>
        <w:t>Eldres kirkedag i samarbeid med Domkirken menighet</w:t>
      </w:r>
    </w:p>
    <w:tbl>
      <w:tblPr>
        <w:tblpPr w:leftFromText="141" w:rightFromText="141" w:vertAnchor="text" w:horzAnchor="margin" w:tblpY="15"/>
        <w:tblOverlap w:val="never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C26E35" w:rsidRDefault="00C26E35" w:rsidP="00A45B5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Gudstjeneste i samarbeid med Sentrum og Stadiontunet sykehjem, Røde Kors besøkstjeneste, Bodø sanitetskvinner og Bodø domkirke.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C26E35" w:rsidRDefault="004B5821" w:rsidP="00C26E35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Vi ønsker å legge til rette for at de som bor på institusjo</w:t>
            </w:r>
            <w:r w:rsid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n skal få komme på gudstjeneste en gang i året. En stor </w:t>
            </w: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kirkekaffe etterpå </w:t>
            </w:r>
            <w:r w:rsidR="00C26E35">
              <w:rPr>
                <w:rFonts w:ascii="Arial" w:hAnsi="Arial" w:cs="Arial"/>
                <w:sz w:val="22"/>
                <w:szCs w:val="22"/>
                <w:lang w:val="nb-NO"/>
              </w:rPr>
              <w:t>er av stor betydning, vi tilrettelegger for en hyggelig stund med tid til samvær</w:t>
            </w: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  <w:r w:rsidR="00372DFC"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C26E35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Mai/juni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C26E35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C26E35" w:rsidRDefault="00C26E35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Frivillige medarbeidere i</w:t>
            </w:r>
            <w:r w:rsidR="003B2E3F">
              <w:rPr>
                <w:rFonts w:ascii="Arial" w:hAnsi="Arial" w:cs="Arial"/>
                <w:sz w:val="22"/>
                <w:szCs w:val="22"/>
                <w:lang w:val="nb-NO"/>
              </w:rPr>
              <w:t xml:space="preserve"> Bodø Røde K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ors og Bodø sanitetskvinner, personale i institusjonene og stabene i menighetene.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C26E35" w:rsidRDefault="00372DFC" w:rsidP="00372DF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Ansatte på sykehjemmene,</w:t>
            </w:r>
            <w:r w:rsidR="004B5821"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 hje</w:t>
            </w: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mmetjenesten</w:t>
            </w:r>
            <w:r w:rsidR="00A45B5C"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 og</w:t>
            </w:r>
            <w:r w:rsidR="004B5821" w:rsidRPr="00C26E35">
              <w:rPr>
                <w:rFonts w:ascii="Arial" w:hAnsi="Arial" w:cs="Arial"/>
                <w:sz w:val="22"/>
                <w:szCs w:val="22"/>
                <w:lang w:val="nb-NO"/>
              </w:rPr>
              <w:t xml:space="preserve"> frivillige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C26E35" w:rsidRDefault="003B2E3F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Prest og diakon i Domkirken og Bodin menigheter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tbl>
            <w:tblPr>
              <w:tblpPr w:leftFromText="141" w:rightFromText="141" w:vertAnchor="text" w:horzAnchor="margin" w:tblpY="15"/>
              <w:tblOverlap w:val="never"/>
              <w:tblW w:w="10296" w:type="dxa"/>
              <w:tblLayout w:type="fixed"/>
              <w:tblLook w:val="01E0" w:firstRow="1" w:lastRow="1" w:firstColumn="1" w:lastColumn="1" w:noHBand="0" w:noVBand="0"/>
            </w:tblPr>
            <w:tblGrid>
              <w:gridCol w:w="10296"/>
            </w:tblGrid>
            <w:tr w:rsidR="00C26E35" w:rsidRPr="00C26E35" w:rsidTr="003B2E3F">
              <w:tc>
                <w:tcPr>
                  <w:tcW w:w="7488" w:type="dxa"/>
                  <w:vAlign w:val="bottom"/>
                </w:tcPr>
                <w:p w:rsidR="003B2E3F" w:rsidRDefault="003B2E3F" w:rsidP="00C26E35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</w:pPr>
                  <w:r w:rsidRPr="00C26E35"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Vi ønsker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med tiden </w:t>
                  </w:r>
                  <w:r w:rsidRPr="00C26E35"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å inviterer beboerne på de nærmeste institusjonene til </w:t>
                  </w:r>
                </w:p>
                <w:p w:rsidR="003B2E3F" w:rsidRDefault="003B2E3F" w:rsidP="00C26E35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</w:pPr>
                  <w:r w:rsidRPr="00C26E35"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>en tilpasset gudstjeneste med kirkekaffe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 i Bodin</w:t>
                  </w:r>
                  <w:r w:rsidRPr="00C26E35"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. </w:t>
                  </w:r>
                </w:p>
                <w:p w:rsidR="003B2E3F" w:rsidRDefault="003B2E3F" w:rsidP="00C26E35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>Når rullestolrampe er montert og toalettforhold utbedret gjennomfører vi</w:t>
                  </w:r>
                </w:p>
                <w:p w:rsidR="00C26E35" w:rsidRPr="00C26E35" w:rsidRDefault="003B2E3F" w:rsidP="00C26E35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nb-NO"/>
                    </w:rPr>
                    <w:t xml:space="preserve"> Eldres kirkedag også i Bodin kirke.</w:t>
                  </w:r>
                </w:p>
              </w:tc>
            </w:tr>
          </w:tbl>
          <w:p w:rsidR="004B5821" w:rsidRPr="00C26E35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C26E35" w:rsidRDefault="003B2E3F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Årlig</w:t>
            </w:r>
          </w:p>
        </w:tc>
      </w:tr>
      <w:tr w:rsidR="00EC07AE" w:rsidRPr="00C26E35" w:rsidTr="008E08EF">
        <w:tc>
          <w:tcPr>
            <w:tcW w:w="2808" w:type="dxa"/>
            <w:vAlign w:val="bottom"/>
          </w:tcPr>
          <w:p w:rsidR="004B5821" w:rsidRPr="00C26E35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26E35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C26E35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46063C" w:rsidRPr="00EC07AE" w:rsidRDefault="0046063C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i/>
          <w:sz w:val="28"/>
          <w:szCs w:val="28"/>
          <w:lang w:val="nb-NO"/>
        </w:rPr>
      </w:pPr>
    </w:p>
    <w:p w:rsidR="00AE1EB7" w:rsidRPr="00EC07AE" w:rsidRDefault="00AE1EB7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i/>
          <w:sz w:val="28"/>
          <w:szCs w:val="28"/>
          <w:lang w:val="nb-NO"/>
        </w:rPr>
      </w:pPr>
    </w:p>
    <w:p w:rsidR="00845858" w:rsidRDefault="00845858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4B5821" w:rsidRPr="00EC07AE" w:rsidRDefault="00A45B5C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Sommeravslutning / </w:t>
      </w:r>
      <w:r w:rsidR="004B5821" w:rsidRPr="00EC07AE">
        <w:rPr>
          <w:rFonts w:ascii="Arial" w:hAnsi="Arial" w:cs="Arial"/>
          <w:b/>
          <w:sz w:val="28"/>
          <w:szCs w:val="28"/>
          <w:lang w:val="nb-NO"/>
        </w:rPr>
        <w:t>Vårfest</w:t>
      </w: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pStyle w:val="Overskrift7"/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</w:pPr>
            <w:r w:rsidRPr="00EC07AE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 xml:space="preserve">Bodin menighet inviterer til en felles avslutning for alle medarbeidere og deltakere på menighetens aktiviteter. Vi begynner med grilling, leker for barn og loddsalg ute. Deretter er det konsert i kirken med korene. Tilslutt er det dessert, underholdning og loddtrekning. 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Skape sam</w:t>
            </w:r>
            <w:r w:rsidR="00A45B5C" w:rsidRPr="00EC07AE">
              <w:rPr>
                <w:rFonts w:ascii="Arial" w:hAnsi="Arial" w:cs="Arial"/>
                <w:sz w:val="22"/>
                <w:szCs w:val="22"/>
                <w:lang w:val="nb-NO"/>
              </w:rPr>
              <w:t>hold og fellesskap i menigheten, gjøre ære på frivillige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B5821" w:rsidRPr="00EC07AE" w:rsidRDefault="0087778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Begynnelsen av j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uni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B5821" w:rsidRPr="00EC07AE" w:rsidRDefault="0087778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MR og evt musikkrefter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B5821" w:rsidRPr="00EC07AE" w:rsidRDefault="0084585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S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taben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B5821" w:rsidRPr="00EC07AE" w:rsidRDefault="0087778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D</w:t>
            </w:r>
            <w:r w:rsidR="004B5821" w:rsidRPr="00EC07AE">
              <w:rPr>
                <w:rFonts w:ascii="Arial" w:hAnsi="Arial" w:cs="Arial"/>
                <w:sz w:val="22"/>
                <w:szCs w:val="22"/>
                <w:lang w:val="nb-NO"/>
              </w:rPr>
              <w:t>iakon</w:t>
            </w:r>
            <w:r w:rsidR="003B2E3F">
              <w:rPr>
                <w:rFonts w:ascii="Arial" w:hAnsi="Arial" w:cs="Arial"/>
                <w:sz w:val="22"/>
                <w:szCs w:val="22"/>
                <w:lang w:val="nb-NO"/>
              </w:rPr>
              <w:t>en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B5821" w:rsidRPr="00EC07AE" w:rsidRDefault="00845858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Ble ikke avviklet i 2019</w:t>
            </w:r>
          </w:p>
        </w:tc>
      </w:tr>
      <w:tr w:rsidR="00EC07AE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B5821" w:rsidRPr="00EC07AE" w:rsidRDefault="00372DFC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Stabsmøtet i etterkant</w:t>
            </w:r>
          </w:p>
        </w:tc>
      </w:tr>
      <w:tr w:rsidR="004B5821" w:rsidRPr="00EC07AE" w:rsidTr="008E08EF">
        <w:tc>
          <w:tcPr>
            <w:tcW w:w="2808" w:type="dxa"/>
            <w:vAlign w:val="bottom"/>
          </w:tcPr>
          <w:p w:rsidR="004B5821" w:rsidRPr="00EC07AE" w:rsidRDefault="004B5821" w:rsidP="008E08EF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B5821" w:rsidRPr="00EC07AE" w:rsidRDefault="004B5821" w:rsidP="008E08E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AE1EB7" w:rsidRPr="00EC07AE" w:rsidRDefault="00AE1EB7" w:rsidP="00AE1E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</w:rPr>
      </w:pPr>
    </w:p>
    <w:p w:rsidR="00F67898" w:rsidRDefault="00F67898" w:rsidP="00AE1E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</w:rPr>
      </w:pPr>
    </w:p>
    <w:p w:rsidR="00F67898" w:rsidRDefault="00F67898" w:rsidP="00AE1E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</w:rPr>
      </w:pPr>
    </w:p>
    <w:p w:rsidR="00AE1EB7" w:rsidRPr="00EC07AE" w:rsidRDefault="00AE1EB7" w:rsidP="00AE1EB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</w:rPr>
        <w:t>Bodindagen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Gudstjeneste</w:t>
            </w:r>
          </w:p>
          <w:p w:rsidR="00AE1EB7" w:rsidRPr="00EC07AE" w:rsidRDefault="00AE1EB7" w:rsidP="000C2FD1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Marked og aktiviteter ute, kafé inne og ute, omvisning i kirken</w:t>
            </w:r>
          </w:p>
          <w:p w:rsidR="00AE1EB7" w:rsidRPr="00EC07AE" w:rsidRDefault="00AE1EB7" w:rsidP="000C2FD1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Trekning av Bodinlotteriet 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Lage et godt arrangement som engasjerer og binder menigheten sammen, og gir inntekt til menigheten.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Sen høst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AE1EB7" w:rsidRPr="00EC07AE" w:rsidRDefault="00F85ECC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KFUK/KFUM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Stab og frivillige. Organisasjoner? Bedrifter?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Menighetsråd 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AE1EB7" w:rsidRPr="00EC07AE" w:rsidRDefault="00845858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Egen komite nedsatt i 2019. 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På eget møte etterpå</w:t>
            </w:r>
          </w:p>
        </w:tc>
      </w:tr>
      <w:tr w:rsidR="00AE1EB7" w:rsidRPr="00EC07AE" w:rsidTr="000C2FD1">
        <w:tc>
          <w:tcPr>
            <w:tcW w:w="2808" w:type="dxa"/>
            <w:vAlign w:val="bottom"/>
          </w:tcPr>
          <w:p w:rsidR="00AE1EB7" w:rsidRPr="00EC07AE" w:rsidRDefault="00AE1EB7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AE1EB7" w:rsidRPr="00EC07AE" w:rsidRDefault="00AE1EB7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AE1EB7" w:rsidRPr="00EC07AE" w:rsidRDefault="00AE1EB7" w:rsidP="0092672B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</w:p>
    <w:p w:rsidR="00AE1EB7" w:rsidRPr="00EC07AE" w:rsidRDefault="00AE1EB7" w:rsidP="0092672B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</w:p>
    <w:p w:rsidR="00AE1EB7" w:rsidRPr="00EC07AE" w:rsidRDefault="00AE1EB7" w:rsidP="0092672B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</w:p>
    <w:p w:rsidR="0092672B" w:rsidRPr="00EC07AE" w:rsidRDefault="0092672B" w:rsidP="0092672B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  <w:r w:rsidRPr="00EC07AE">
        <w:rPr>
          <w:rFonts w:ascii="Arial" w:hAnsi="Arial" w:cs="Arial"/>
          <w:b/>
          <w:lang w:val="nb-NO"/>
        </w:rPr>
        <w:t>Bidra og støtte arbeidet i NMS Gjenbruksbutikk</w:t>
      </w:r>
      <w:r w:rsidR="00466627" w:rsidRPr="00EC07AE">
        <w:rPr>
          <w:rFonts w:ascii="Arial" w:hAnsi="Arial" w:cs="Arial"/>
          <w:b/>
          <w:lang w:val="nb-NO"/>
        </w:rPr>
        <w:t>, med særlig fokus på flyktninger</w:t>
      </w:r>
      <w:r w:rsidR="000A5ACF" w:rsidRPr="00EC07AE">
        <w:rPr>
          <w:rFonts w:ascii="Arial" w:hAnsi="Arial" w:cs="Arial"/>
          <w:b/>
          <w:lang w:val="nb-NO"/>
        </w:rPr>
        <w:t>, asylsøkere, fattige tilreisende og andre nye landsmenn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393E3D" w:rsidRPr="00F85ECC" w:rsidRDefault="00393E3D" w:rsidP="00393E3D">
            <w:pPr>
              <w:pStyle w:val="Listeavsnitt"/>
              <w:numPr>
                <w:ilvl w:val="0"/>
                <w:numId w:val="10"/>
              </w:num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F85ECC">
              <w:rPr>
                <w:rFonts w:ascii="Arial" w:hAnsi="Arial" w:cs="Arial"/>
                <w:sz w:val="22"/>
                <w:szCs w:val="22"/>
                <w:lang w:val="nb-NO"/>
              </w:rPr>
              <w:t>Være synlig kirke i byen</w:t>
            </w:r>
          </w:p>
          <w:p w:rsidR="00393E3D" w:rsidRPr="00F85ECC" w:rsidRDefault="00393E3D" w:rsidP="00393E3D">
            <w:pPr>
              <w:pStyle w:val="Listeavsnitt"/>
              <w:numPr>
                <w:ilvl w:val="0"/>
                <w:numId w:val="10"/>
              </w:num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F85ECC">
              <w:rPr>
                <w:rFonts w:ascii="Arial" w:hAnsi="Arial" w:cs="Arial"/>
                <w:sz w:val="22"/>
                <w:szCs w:val="22"/>
                <w:lang w:val="nb-NO"/>
              </w:rPr>
              <w:t>Knytte kontakt mellom flyktninger og nordmenn</w:t>
            </w:r>
          </w:p>
          <w:p w:rsidR="00393E3D" w:rsidRPr="00F85ECC" w:rsidRDefault="00393E3D" w:rsidP="00393E3D">
            <w:pPr>
              <w:pStyle w:val="Listeavsnitt"/>
              <w:numPr>
                <w:ilvl w:val="0"/>
                <w:numId w:val="10"/>
              </w:num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F85ECC">
              <w:rPr>
                <w:rFonts w:ascii="Arial" w:hAnsi="Arial" w:cs="Arial"/>
                <w:sz w:val="22"/>
                <w:szCs w:val="22"/>
                <w:lang w:val="nb-NO"/>
              </w:rPr>
              <w:t>Rekruttere og ta vare på medarbeidere</w:t>
            </w:r>
          </w:p>
          <w:p w:rsidR="0092672B" w:rsidRPr="00F85ECC" w:rsidRDefault="00393E3D" w:rsidP="00393E3D">
            <w:pPr>
              <w:pStyle w:val="Listeavsnitt"/>
              <w:numPr>
                <w:ilvl w:val="0"/>
                <w:numId w:val="10"/>
              </w:num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F85ECC">
              <w:rPr>
                <w:rFonts w:ascii="Arial" w:hAnsi="Arial" w:cs="Arial"/>
                <w:sz w:val="22"/>
                <w:szCs w:val="22"/>
              </w:rPr>
              <w:t>Bidra til gjenbruk som sparer miljøet</w:t>
            </w:r>
          </w:p>
          <w:p w:rsidR="006E0EA0" w:rsidRPr="00F85ECC" w:rsidRDefault="006E0EA0" w:rsidP="006E0EA0">
            <w:pPr>
              <w:pStyle w:val="Listeavsnitt"/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F66DC0" w:rsidRPr="00F85ECC" w:rsidRDefault="00393E3D" w:rsidP="00393E3D">
            <w:p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</w:rPr>
            </w:pPr>
            <w:r w:rsidRPr="00F85ECC">
              <w:rPr>
                <w:rFonts w:ascii="Arial" w:hAnsi="Arial" w:cs="Arial"/>
                <w:b/>
                <w:bCs/>
                <w:sz w:val="22"/>
                <w:szCs w:val="22"/>
              </w:rPr>
              <w:t>MILJØ</w:t>
            </w:r>
            <w:r w:rsidRPr="00F85ECC">
              <w:rPr>
                <w:rFonts w:ascii="Arial" w:hAnsi="Arial" w:cs="Arial"/>
                <w:sz w:val="22"/>
                <w:szCs w:val="22"/>
              </w:rPr>
              <w:t>: Miljø handler om å gjøre noe for kloden vår. Vi vil bidra til gjenbruk, være med på å bremse behovet for stadig å produsere mer og begrense søppelberget</w:t>
            </w:r>
          </w:p>
          <w:p w:rsidR="00393E3D" w:rsidRPr="00F85ECC" w:rsidRDefault="00393E3D" w:rsidP="00393E3D">
            <w:p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</w:rPr>
            </w:pPr>
            <w:r w:rsidRPr="00F85ECC">
              <w:rPr>
                <w:rFonts w:ascii="Arial" w:hAnsi="Arial" w:cs="Arial"/>
                <w:b/>
                <w:sz w:val="22"/>
                <w:szCs w:val="22"/>
              </w:rPr>
              <w:t xml:space="preserve">MØTEPLASS: </w:t>
            </w:r>
            <w:r w:rsidRPr="00F85ECC">
              <w:rPr>
                <w:rFonts w:ascii="Arial" w:hAnsi="Arial" w:cs="Arial"/>
                <w:sz w:val="22"/>
                <w:szCs w:val="22"/>
                <w:lang w:val="nb-NO"/>
              </w:rPr>
              <w:t>Skape en god møteplass i butikken, for kunder og alle som oppsøker butikken for en prat og skape et fellesskap</w:t>
            </w:r>
            <w:r w:rsidR="00AE1EB7" w:rsidRPr="00F85ECC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  <w:r w:rsidR="00AE1EB7" w:rsidRPr="00F85ECC">
              <w:rPr>
                <w:spacing w:val="6"/>
                <w:sz w:val="22"/>
                <w:szCs w:val="22"/>
              </w:rPr>
              <w:t xml:space="preserve"> </w:t>
            </w:r>
            <w:r w:rsidR="00AE1EB7" w:rsidRPr="00F85ECC">
              <w:rPr>
                <w:rFonts w:ascii="Arial" w:hAnsi="Arial" w:cs="Arial"/>
                <w:sz w:val="22"/>
                <w:szCs w:val="22"/>
              </w:rPr>
              <w:t>Sammen vil vi jobbe for at den enkelte skal kunne ta i bruk egne ressurser og skape et verdig liv for seg og sine.</w:t>
            </w:r>
          </w:p>
          <w:p w:rsidR="006E0EA0" w:rsidRPr="00F85ECC" w:rsidRDefault="00393E3D" w:rsidP="00393E3D">
            <w:p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F85ECC">
              <w:rPr>
                <w:rFonts w:ascii="Arial" w:hAnsi="Arial" w:cs="Arial"/>
                <w:b/>
                <w:sz w:val="22"/>
                <w:szCs w:val="22"/>
                <w:lang w:val="nb-NO"/>
              </w:rPr>
              <w:t xml:space="preserve">MISJON: </w:t>
            </w:r>
            <w:r w:rsidRPr="00F85ECC">
              <w:rPr>
                <w:rFonts w:ascii="Arial" w:hAnsi="Arial" w:cs="Arial"/>
                <w:sz w:val="22"/>
                <w:szCs w:val="22"/>
                <w:lang w:val="nb-NO"/>
              </w:rPr>
              <w:t>Få inn mest mulig overskudd</w:t>
            </w:r>
            <w:r w:rsidRPr="00F85ECC">
              <w:rPr>
                <w:rFonts w:ascii="Arial" w:hAnsi="Arial" w:cs="Arial"/>
                <w:spacing w:val="6"/>
                <w:sz w:val="22"/>
                <w:szCs w:val="22"/>
              </w:rPr>
              <w:t xml:space="preserve"> som</w:t>
            </w:r>
            <w:r w:rsidRPr="00F85ECC">
              <w:rPr>
                <w:rFonts w:ascii="Arial" w:hAnsi="Arial" w:cs="Arial"/>
                <w:sz w:val="22"/>
                <w:szCs w:val="22"/>
              </w:rPr>
              <w:t xml:space="preserve"> går til NMS’ ulike prosjekter rundt om I verden. NMS arbeider med å dele tro</w:t>
            </w:r>
            <w:r w:rsidR="005776B6" w:rsidRPr="00F85ECC">
              <w:rPr>
                <w:rFonts w:ascii="Arial" w:hAnsi="Arial" w:cs="Arial"/>
                <w:sz w:val="22"/>
                <w:szCs w:val="22"/>
              </w:rPr>
              <w:t>en</w:t>
            </w:r>
            <w:r w:rsidRPr="00F85ECC">
              <w:rPr>
                <w:rFonts w:ascii="Arial" w:hAnsi="Arial" w:cs="Arial"/>
                <w:sz w:val="22"/>
                <w:szCs w:val="22"/>
              </w:rPr>
              <w:t xml:space="preserve"> på Jesus, utrydde fattigdom og bekjempe urettferdighet.</w:t>
            </w:r>
            <w:r w:rsidR="00F85ECC" w:rsidRPr="00F85ECC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92672B" w:rsidRPr="00EC07AE" w:rsidRDefault="0092672B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92672B" w:rsidRPr="00EC07AE" w:rsidRDefault="0092672B" w:rsidP="0092672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92672B" w:rsidRPr="00EC07AE" w:rsidRDefault="0092672B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92672B" w:rsidRPr="00EC07AE" w:rsidRDefault="00F66DC0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Styret i NMS Gjenbruksbutikk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92672B" w:rsidRPr="00EC07AE" w:rsidRDefault="00F85EC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Diakonen har deltatt i styret</w:t>
            </w:r>
            <w:r w:rsidR="00976268">
              <w:rPr>
                <w:rFonts w:ascii="Arial" w:hAnsi="Arial" w:cs="Arial"/>
                <w:sz w:val="22"/>
                <w:szCs w:val="22"/>
                <w:lang w:val="nb-NO"/>
              </w:rPr>
              <w:t xml:space="preserve">. Sommeren 2019 ansettes en ungdomsprest i NMS, </w:t>
            </w:r>
            <w:r w:rsidR="00F67898">
              <w:rPr>
                <w:rFonts w:ascii="Arial" w:hAnsi="Arial" w:cs="Arial"/>
                <w:sz w:val="22"/>
                <w:szCs w:val="22"/>
                <w:lang w:val="nb-NO"/>
              </w:rPr>
              <w:t xml:space="preserve">mulig å </w:t>
            </w:r>
            <w:r w:rsidR="00976268">
              <w:rPr>
                <w:rFonts w:ascii="Arial" w:hAnsi="Arial" w:cs="Arial"/>
                <w:sz w:val="22"/>
                <w:szCs w:val="22"/>
                <w:lang w:val="nb-NO"/>
              </w:rPr>
              <w:t>samarbeid</w:t>
            </w:r>
            <w:r w:rsidR="00F67898">
              <w:rPr>
                <w:rFonts w:ascii="Arial" w:hAnsi="Arial" w:cs="Arial"/>
                <w:sz w:val="22"/>
                <w:szCs w:val="22"/>
                <w:lang w:val="nb-NO"/>
              </w:rPr>
              <w:t>e om ungdomsarbeid.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92672B" w:rsidRPr="00EC07AE" w:rsidRDefault="0092672B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92672B" w:rsidRPr="00EC07AE" w:rsidRDefault="0092672B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92672B" w:rsidRPr="00EC07AE" w:rsidRDefault="0092672B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ED74F6" w:rsidRPr="00EC07AE" w:rsidRDefault="00ED74F6" w:rsidP="00FC0C6F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</w:p>
    <w:p w:rsidR="00845858" w:rsidRDefault="00845858" w:rsidP="00FC0C6F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</w:p>
    <w:p w:rsidR="00FC0C6F" w:rsidRPr="00EC07AE" w:rsidRDefault="00FC0C6F" w:rsidP="00FC0C6F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  <w:r w:rsidRPr="00EC07AE">
        <w:rPr>
          <w:rFonts w:ascii="Arial" w:hAnsi="Arial" w:cs="Arial"/>
          <w:b/>
          <w:lang w:val="nb-NO"/>
        </w:rPr>
        <w:t xml:space="preserve">Familiesamlinger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Invitere småbarnsfamilier til samling med sang, fortelling, tid til samtale og et felles måltid. I vår menighet bor det mange barnefamilier. Kirken ønsker å være et naturlig sted der småbarnsfamilier knytter kontakt med andre i samme situasjon og får kjennskap til kirkens tilbud.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Småbarns tiden kan være krevende og utfordrende, og vi ønsker støtte familiene i denne tiden.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Vi vil bruke våren på å sondere terrenget, snakke med evt samarbeidspartnere som f.eks helsestasjoner, mottak.. Planlagt oppstart høsten 2017</w:t>
            </w:r>
            <w:r w:rsidR="00F67898"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</w:t>
            </w:r>
            <w:r w:rsidR="00F30925">
              <w:rPr>
                <w:rFonts w:ascii="Arial" w:hAnsi="Arial" w:cs="Arial"/>
                <w:sz w:val="22"/>
                <w:szCs w:val="22"/>
                <w:lang w:val="nb-NO"/>
              </w:rPr>
              <w:t>amarbeid mellom kapellan, diakon og menighetspedagog/trosopplærer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FC0C6F" w:rsidRPr="00EC07AE" w:rsidRDefault="00845858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Samlingene er under endring og tilpasses stab og menighetens behov høsten 2019</w:t>
            </w:r>
          </w:p>
        </w:tc>
      </w:tr>
      <w:tr w:rsidR="00EC07AE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FC0C6F" w:rsidRPr="00EC07AE" w:rsidRDefault="00FC0C6F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FC0C6F" w:rsidRPr="00EC07AE" w:rsidTr="000C2FD1">
        <w:tc>
          <w:tcPr>
            <w:tcW w:w="2808" w:type="dxa"/>
            <w:vAlign w:val="bottom"/>
          </w:tcPr>
          <w:p w:rsidR="00FC0C6F" w:rsidRPr="00EC07AE" w:rsidRDefault="00FC0C6F" w:rsidP="000C2FD1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FC0C6F" w:rsidRPr="00EC07AE" w:rsidRDefault="00F67898" w:rsidP="000C2FD1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Kontakte Bodøsjøen skole.</w:t>
            </w:r>
          </w:p>
        </w:tc>
      </w:tr>
    </w:tbl>
    <w:p w:rsidR="006E0EA0" w:rsidRPr="00EC07AE" w:rsidRDefault="006E0EA0" w:rsidP="006E0EA0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FC0C6F" w:rsidRPr="00EC07AE" w:rsidRDefault="00FC0C6F" w:rsidP="006E0EA0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</w:p>
    <w:p w:rsidR="00466627" w:rsidRPr="00EC07AE" w:rsidRDefault="00466627" w:rsidP="00466627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lang w:val="nb-NO"/>
        </w:rPr>
      </w:pPr>
      <w:r w:rsidRPr="00EC07AE">
        <w:rPr>
          <w:rFonts w:ascii="Arial" w:hAnsi="Arial" w:cs="Arial"/>
          <w:b/>
          <w:lang w:val="nb-NO"/>
        </w:rPr>
        <w:t>Bynatt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Ett stort Rusfritt arrangement for konfimanter og ungdommer fra 14-18 år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tabs>
                <w:tab w:val="left" w:pos="540"/>
                <w:tab w:val="left" w:pos="1080"/>
                <w:tab w:val="left" w:pos="1620"/>
                <w:tab w:val="left" w:pos="5954"/>
              </w:tabs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Skape en kveld med aktivitet der det hele mennekst med ånd, sjel og kropp er i fokus. Gi gode opplevelser og utvide begrepene om hva det vil si å være kristen . Bynatt er en del av konfirmantopplegget  Viktig med tverrfaglig samarbeid der alle yrkesgrupper i kirka er synlige.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 xml:space="preserve">1.fredag i </w:t>
            </w:r>
            <w:r w:rsidR="00F30925">
              <w:rPr>
                <w:rFonts w:ascii="Arial" w:hAnsi="Arial" w:cs="Arial"/>
                <w:sz w:val="22"/>
                <w:szCs w:val="22"/>
              </w:rPr>
              <w:t>februar . Tidsramme 19:00- 24:00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C7040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Bodø Spektrum, Nordlandshallen , finansiert via trosopplæringsmidl</w:t>
            </w:r>
            <w:r w:rsidR="005776B6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er,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tilskudd fra ulike instanser, og betaling av de deltakere som ikke er konfimanter. Det er</w:t>
            </w:r>
            <w:r w:rsidR="00C62E27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mange frivillige medarbeidere,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konfirmantforeldre, frivillige ungdomsledere, menne</w:t>
            </w:r>
            <w:r w:rsidR="00C62E27" w:rsidRPr="00EC07AE">
              <w:rPr>
                <w:rFonts w:ascii="Arial" w:hAnsi="Arial" w:cs="Arial"/>
                <w:sz w:val="22"/>
                <w:szCs w:val="22"/>
                <w:lang w:val="nb-NO"/>
              </w:rPr>
              <w:t>sker fra ulike organisasjoner m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ed mer. Ansatte fra alle menigheter deltar også i arrangementet. Prester, diakoner, pedagoger og kirketjenere.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Alle menighetene i Bodø og KFUK/M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Egen Bynattskomite med representanter fra de ulike menightene i Bodø og KFUK/M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>Det er mange som trenger å bli sett en slik kveld. Vi har blant annet et stilletelt der folk kan komme å tenne lys og snakke med en voksen som har tid.</w:t>
            </w:r>
            <w:r w:rsidRPr="00EC07AE">
              <w:t xml:space="preserve"> </w:t>
            </w:r>
            <w:r w:rsidRPr="00EC07AE">
              <w:rPr>
                <w:rFonts w:ascii="Arial" w:hAnsi="Arial" w:cs="Arial"/>
                <w:sz w:val="22"/>
                <w:szCs w:val="22"/>
              </w:rPr>
              <w:t>Diakonen deltar og bidrar inn med samtaler, og andre oppgaver i dialog med Bynattkomiteen .</w:t>
            </w:r>
          </w:p>
        </w:tc>
      </w:tr>
      <w:tr w:rsidR="00EC07AE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466627" w:rsidRPr="00EC07AE" w:rsidRDefault="00C70409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</w:rPr>
              <w:t xml:space="preserve">Komiteen har et evalueringsmøte i etterkant av Bynatt. Menighetene </w:t>
            </w:r>
            <w:r w:rsidR="00F30925">
              <w:rPr>
                <w:rFonts w:ascii="Arial" w:hAnsi="Arial" w:cs="Arial"/>
                <w:sz w:val="22"/>
                <w:szCs w:val="22"/>
              </w:rPr>
              <w:t xml:space="preserve">og frivillige </w:t>
            </w:r>
            <w:r w:rsidRPr="00EC07AE">
              <w:rPr>
                <w:rFonts w:ascii="Arial" w:hAnsi="Arial" w:cs="Arial"/>
                <w:sz w:val="22"/>
                <w:szCs w:val="22"/>
              </w:rPr>
              <w:t>inviteres til å evaluere og gi innspill til neste års arrangement.</w:t>
            </w:r>
          </w:p>
        </w:tc>
      </w:tr>
      <w:tr w:rsidR="00466627" w:rsidRPr="00EC07AE" w:rsidTr="00466627">
        <w:tc>
          <w:tcPr>
            <w:tcW w:w="2808" w:type="dxa"/>
            <w:vAlign w:val="bottom"/>
          </w:tcPr>
          <w:p w:rsidR="00466627" w:rsidRPr="00EC07AE" w:rsidRDefault="00466627" w:rsidP="00466627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466627" w:rsidRPr="00EC07AE" w:rsidRDefault="00466627" w:rsidP="0046662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FC0C6F" w:rsidRPr="00EC07AE" w:rsidRDefault="00FC0C6F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FC0C6F" w:rsidRPr="00EC07AE" w:rsidRDefault="00FC0C6F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FC0C6F" w:rsidRPr="00EC07AE" w:rsidRDefault="00FC0C6F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1D0E06" w:rsidRPr="00EC07AE" w:rsidRDefault="00EA5693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noProof/>
          <w:sz w:val="28"/>
          <w:szCs w:val="28"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518040" wp14:editId="31B20D43">
                <wp:simplePos x="0" y="0"/>
                <wp:positionH relativeFrom="margin">
                  <wp:align>left</wp:align>
                </wp:positionH>
                <wp:positionV relativeFrom="paragraph">
                  <wp:posOffset>492760</wp:posOffset>
                </wp:positionV>
                <wp:extent cx="6141720" cy="939800"/>
                <wp:effectExtent l="0" t="0" r="11430" b="1270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940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77" w:rsidRPr="005D441E" w:rsidRDefault="00A25877" w:rsidP="00EA569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rial"/>
                                <w:color w:val="538135" w:themeColor="accent6" w:themeShade="BF"/>
                                <w:lang w:val="nb-NO"/>
                              </w:rPr>
                            </w:pP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538135" w:themeColor="accent6" w:themeShade="BF"/>
                                <w:lang w:val="nb-NO"/>
                              </w:rPr>
                              <w:t>Vern om skaperverket favner alt Gud har skapt, jorden med planter, dyr og mennesker, havet og luften og hele det økologiske samspill. ”For jorden og alt som fyller den, hører</w:t>
                            </w:r>
                          </w:p>
                          <w:p w:rsidR="00A25877" w:rsidRPr="005D441E" w:rsidRDefault="00A25877" w:rsidP="00EA569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rial"/>
                                <w:color w:val="538135" w:themeColor="accent6" w:themeShade="BF"/>
                                <w:lang w:val="nb-NO"/>
                              </w:rPr>
                            </w:pP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538135" w:themeColor="accent6" w:themeShade="BF"/>
                                <w:lang w:val="nb-NO"/>
                              </w:rPr>
                              <w:t>Herren til.” (1. Kor.10.26). Det gjelder også vårt eget forbruk og vår livsstil.</w:t>
                            </w:r>
                            <w:r w:rsidRPr="005D441E">
                              <w:rPr>
                                <w:rFonts w:asciiTheme="majorHAnsi" w:hAnsiTheme="majorHAnsi" w:cs="Arial"/>
                                <w:color w:val="538135" w:themeColor="accent6" w:themeShade="BF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ajorHAnsi" w:hAnsiTheme="majorHAnsi" w:cs="Arial"/>
                                <w:color w:val="538135" w:themeColor="accent6" w:themeShade="BF"/>
                              </w:rPr>
                              <w:t xml:space="preserve">                 </w:t>
                            </w:r>
                            <w:r w:rsidRPr="005D441E">
                              <w:rPr>
                                <w:rFonts w:asciiTheme="majorHAnsi" w:hAnsiTheme="majorHAnsi" w:cs="Arial"/>
                                <w:color w:val="538135" w:themeColor="accent6" w:themeShade="BF"/>
                              </w:rPr>
                              <w:t xml:space="preserve"> (</w:t>
                            </w:r>
                            <w:r w:rsidRPr="005D441E">
                              <w:rPr>
                                <w:rFonts w:asciiTheme="majorHAnsi" w:hAnsiTheme="majorHAnsi" w:cs="Arial"/>
                                <w:iCs/>
                                <w:color w:val="538135" w:themeColor="accent6" w:themeShade="BF"/>
                                <w:lang w:val="nb-NO"/>
                              </w:rPr>
                              <w:t>Plan for diakoni i Den norske kirke)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8040" id="_x0000_s1028" type="#_x0000_t202" style="position:absolute;margin-left:0;margin-top:38.8pt;width:483.6pt;height:7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">
                <v:textbox>
                  <w:txbxContent>
                    <w:p w:rsidR="00A25877" w:rsidRPr="005D441E" w:rsidRDefault="00A25877" w:rsidP="00EA569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rial"/>
                          <w:color w:val="538135" w:themeColor="accent6" w:themeShade="BF"/>
                          <w:lang w:val="nb-NO"/>
                        </w:rPr>
                      </w:pPr>
                      <w:r w:rsidRPr="005D441E">
                        <w:rPr>
                          <w:rFonts w:asciiTheme="majorHAnsi" w:eastAsiaTheme="minorHAnsi" w:hAnsiTheme="majorHAnsi" w:cs="Arial"/>
                          <w:color w:val="538135" w:themeColor="accent6" w:themeShade="BF"/>
                          <w:lang w:val="nb-NO"/>
                        </w:rPr>
                        <w:t>Vern om skaperverket favner alt Gud har skapt, jorden med planter, dyr og mennesker, havet og luften og hele det økologiske samspill. ”For jorden og alt som fyller den, hører</w:t>
                      </w:r>
                    </w:p>
                    <w:p w:rsidR="00A25877" w:rsidRPr="005D441E" w:rsidRDefault="00A25877" w:rsidP="00EA569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rial"/>
                          <w:color w:val="538135" w:themeColor="accent6" w:themeShade="BF"/>
                          <w:lang w:val="nb-NO"/>
                        </w:rPr>
                      </w:pPr>
                      <w:r w:rsidRPr="005D441E">
                        <w:rPr>
                          <w:rFonts w:asciiTheme="majorHAnsi" w:eastAsiaTheme="minorHAnsi" w:hAnsiTheme="majorHAnsi" w:cs="Arial"/>
                          <w:color w:val="538135" w:themeColor="accent6" w:themeShade="BF"/>
                          <w:lang w:val="nb-NO"/>
                        </w:rPr>
                        <w:t>Herren til.” (1. Kor.10.26). Det gjelder også vårt eget forbruk og vår livsstil.</w:t>
                      </w:r>
                      <w:r w:rsidRPr="005D441E">
                        <w:rPr>
                          <w:rFonts w:asciiTheme="majorHAnsi" w:hAnsiTheme="majorHAnsi" w:cs="Arial"/>
                          <w:color w:val="538135" w:themeColor="accent6" w:themeShade="BF"/>
                        </w:rPr>
                        <w:t xml:space="preserve">                  </w:t>
                      </w:r>
                      <w:r>
                        <w:rPr>
                          <w:rFonts w:asciiTheme="majorHAnsi" w:hAnsiTheme="majorHAnsi" w:cs="Arial"/>
                          <w:color w:val="538135" w:themeColor="accent6" w:themeShade="BF"/>
                        </w:rPr>
                        <w:t xml:space="preserve">                 </w:t>
                      </w:r>
                      <w:r w:rsidRPr="005D441E">
                        <w:rPr>
                          <w:rFonts w:asciiTheme="majorHAnsi" w:hAnsiTheme="majorHAnsi" w:cs="Arial"/>
                          <w:color w:val="538135" w:themeColor="accent6" w:themeShade="BF"/>
                        </w:rPr>
                        <w:t xml:space="preserve"> (</w:t>
                      </w:r>
                      <w:r w:rsidRPr="005D441E">
                        <w:rPr>
                          <w:rFonts w:asciiTheme="majorHAnsi" w:hAnsiTheme="majorHAnsi" w:cs="Arial"/>
                          <w:iCs/>
                          <w:color w:val="538135" w:themeColor="accent6" w:themeShade="BF"/>
                          <w:lang w:val="nb-NO"/>
                        </w:rPr>
                        <w:t>Plan for diakoni i Den norske kirke)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821" w:rsidRPr="00EC07AE">
        <w:rPr>
          <w:rFonts w:ascii="Arial" w:hAnsi="Arial" w:cs="Arial"/>
          <w:b/>
          <w:sz w:val="28"/>
          <w:szCs w:val="28"/>
          <w:lang w:val="nb-NO"/>
        </w:rPr>
        <w:t>VERN OM SKAPERVERKET</w:t>
      </w:r>
    </w:p>
    <w:p w:rsidR="00EA5693" w:rsidRPr="00EC07AE" w:rsidRDefault="00EA5693" w:rsidP="00EA5693">
      <w:pPr>
        <w:autoSpaceDE w:val="0"/>
        <w:autoSpaceDN w:val="0"/>
        <w:adjustRightInd w:val="0"/>
        <w:rPr>
          <w:rFonts w:ascii="AGaramondPro-BoldItalic" w:eastAsiaTheme="minorHAnsi" w:hAnsi="AGaramondPro-BoldItalic" w:cs="AGaramondPro-BoldItalic"/>
          <w:b/>
          <w:bCs/>
          <w:i/>
          <w:iCs/>
          <w:lang w:val="nb-NO"/>
        </w:rPr>
      </w:pPr>
    </w:p>
    <w:p w:rsidR="00EA5693" w:rsidRPr="00EC07AE" w:rsidRDefault="00EA5693" w:rsidP="00EA569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val="nb-NO"/>
        </w:rPr>
      </w:pPr>
      <w:r w:rsidRPr="00EC07AE">
        <w:rPr>
          <w:rFonts w:ascii="Arial" w:eastAsiaTheme="minorHAnsi" w:hAnsi="Arial" w:cs="Arial"/>
          <w:b/>
          <w:bCs/>
          <w:i/>
          <w:iCs/>
          <w:lang w:val="nb-NO"/>
        </w:rPr>
        <w:t>I arbeidet med lokale planer kan man spørre:</w:t>
      </w:r>
    </w:p>
    <w:p w:rsidR="00EA5693" w:rsidRPr="00EC07AE" w:rsidRDefault="00EA5693" w:rsidP="00EA5693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EC07AE">
        <w:rPr>
          <w:rFonts w:ascii="Arial" w:eastAsiaTheme="minorHAnsi" w:hAnsi="Arial" w:cs="Arial"/>
          <w:lang w:val="nb-NO"/>
        </w:rPr>
        <w:t>- Hvordan legge til rette slik at bibelstudium, gudstjenester og andaktsliv også får et fokus på vern om skaperverket? Hvordan kan dette forme våre liv og våre holdninger?</w:t>
      </w:r>
    </w:p>
    <w:p w:rsidR="00EA5693" w:rsidRPr="00EC07AE" w:rsidRDefault="00EA5693" w:rsidP="00BA381B">
      <w:pPr>
        <w:autoSpaceDE w:val="0"/>
        <w:autoSpaceDN w:val="0"/>
        <w:adjustRightInd w:val="0"/>
        <w:rPr>
          <w:rFonts w:ascii="Arial" w:eastAsiaTheme="minorHAnsi" w:hAnsi="Arial" w:cs="Arial"/>
          <w:sz w:val="16"/>
          <w:szCs w:val="16"/>
          <w:lang w:val="nb-NO"/>
        </w:rPr>
      </w:pPr>
      <w:r w:rsidRPr="00EC07AE">
        <w:rPr>
          <w:rFonts w:ascii="Arial" w:eastAsiaTheme="minorHAnsi" w:hAnsi="Arial" w:cs="Arial"/>
          <w:lang w:val="nb-NO"/>
        </w:rPr>
        <w:t>- Hvordan kan vi i ord og handling fremme alternativ til forbrukersamfunnets idealer og livsstil, og bidra til en bærekraft</w:t>
      </w:r>
      <w:r w:rsidR="00BA381B" w:rsidRPr="00EC07AE">
        <w:rPr>
          <w:rFonts w:ascii="Arial" w:eastAsiaTheme="minorHAnsi" w:hAnsi="Arial" w:cs="Arial"/>
          <w:lang w:val="nb-NO"/>
        </w:rPr>
        <w:t>ig forvaltning av skaperverket?</w:t>
      </w:r>
    </w:p>
    <w:p w:rsidR="00BA381B" w:rsidRPr="00EC07AE" w:rsidRDefault="00BA381B" w:rsidP="00BA381B">
      <w:pPr>
        <w:autoSpaceDE w:val="0"/>
        <w:autoSpaceDN w:val="0"/>
        <w:adjustRightInd w:val="0"/>
        <w:rPr>
          <w:rFonts w:ascii="Arial" w:eastAsiaTheme="minorHAnsi" w:hAnsi="Arial" w:cs="Arial"/>
          <w:sz w:val="16"/>
          <w:szCs w:val="16"/>
          <w:lang w:val="nb-NO"/>
        </w:rPr>
      </w:pPr>
    </w:p>
    <w:p w:rsidR="00CA3BB8" w:rsidRPr="00EC07AE" w:rsidRDefault="00CA3BB8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noProof/>
          <w:sz w:val="28"/>
          <w:szCs w:val="28"/>
          <w:lang w:val="nb-NO" w:eastAsia="nb-NO"/>
        </w:rPr>
        <w:drawing>
          <wp:inline distT="0" distB="0" distL="0" distR="0">
            <wp:extent cx="2516428" cy="1888550"/>
            <wp:effectExtent l="0" t="0" r="0" b="0"/>
            <wp:docPr id="10" name="Bilde 10" descr="C:\Users\kp823\AppData\Local\Microsoft\Windows\INetCache\Content.Outlook\ARCUU33Q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823\AppData\Local\Microsoft\Windows\INetCache\Content.Outlook\ARCUU33Q\IMG_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20" cy="19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   </w:t>
      </w:r>
      <w:r w:rsidRPr="00EC07AE">
        <w:rPr>
          <w:rFonts w:ascii="Arial" w:hAnsi="Arial" w:cs="Arial"/>
          <w:b/>
          <w:noProof/>
          <w:sz w:val="28"/>
          <w:szCs w:val="28"/>
          <w:lang w:val="nb-NO" w:eastAsia="nb-NO"/>
        </w:rPr>
        <w:drawing>
          <wp:inline distT="0" distB="0" distL="0" distR="0">
            <wp:extent cx="2523744" cy="1894041"/>
            <wp:effectExtent l="0" t="0" r="0" b="0"/>
            <wp:docPr id="11" name="Bilde 11" descr="C:\Users\kp823\AppData\Local\Microsoft\Windows\INetCache\Content.Outlook\ARCUU33Q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823\AppData\Local\Microsoft\Windows\INetCache\Content.Outlook\ARCUU33Q\IMG_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7" cy="19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1B" w:rsidRPr="00EC07AE" w:rsidRDefault="00BA381B" w:rsidP="001D0E06">
      <w:pPr>
        <w:spacing w:line="360" w:lineRule="auto"/>
        <w:rPr>
          <w:rFonts w:ascii="Arial" w:hAnsi="Arial" w:cs="Arial"/>
          <w:b/>
          <w:sz w:val="16"/>
          <w:szCs w:val="16"/>
          <w:lang w:val="nb-NO"/>
        </w:rPr>
      </w:pPr>
    </w:p>
    <w:p w:rsidR="001D0E06" w:rsidRPr="00EC07AE" w:rsidRDefault="001D0E06" w:rsidP="001D0E06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Gjenbruk av all stearin i Bodin menighet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1D0E06" w:rsidRPr="00EC07AE" w:rsidRDefault="00F30925" w:rsidP="00647B14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nb-NO"/>
              </w:rPr>
              <w:t>Vi tar vare på alle lysrester i Bodin menighet. Restene bringes videre til NMS gjenbruksbutikk som har avtale med Knausen lysstøperi. Alle lysrester smeltes om og selges ved butikkene i hele landet.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Miljøvennlig gjenbruk av ress</w:t>
            </w:r>
            <w:r w:rsidR="00F30925">
              <w:rPr>
                <w:rFonts w:ascii="Arial" w:hAnsi="Arial" w:cs="Arial"/>
                <w:sz w:val="22"/>
                <w:szCs w:val="22"/>
                <w:lang w:val="nb-NO"/>
              </w:rPr>
              <w:t>urser.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Kontinuerlig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</w:p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Kirketjenerne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1D0E06" w:rsidRPr="00EC07AE" w:rsidRDefault="00F30925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Kirketjener og diakon</w:t>
            </w:r>
          </w:p>
        </w:tc>
      </w:tr>
      <w:tr w:rsidR="00EC07AE" w:rsidRPr="00EC07AE" w:rsidTr="00647B14">
        <w:trPr>
          <w:trHeight w:val="413"/>
        </w:trPr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1D0E06" w:rsidRPr="00EC07AE" w:rsidRDefault="00F30925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Alle er velkommen til å levere inn lysrester ved NMS gjenbruksbutikk i Torggata 1 i Bodø.</w:t>
            </w:r>
          </w:p>
        </w:tc>
      </w:tr>
      <w:tr w:rsidR="00EC07AE" w:rsidRPr="00EC07AE" w:rsidTr="00647B14">
        <w:trPr>
          <w:trHeight w:val="418"/>
        </w:trPr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nb-NO"/>
              </w:rPr>
            </w:pPr>
          </w:p>
        </w:tc>
      </w:tr>
      <w:tr w:rsidR="001D0E06" w:rsidRPr="00EC07AE" w:rsidTr="00647B14">
        <w:trPr>
          <w:trHeight w:val="423"/>
        </w:trPr>
        <w:tc>
          <w:tcPr>
            <w:tcW w:w="2808" w:type="dxa"/>
            <w:vAlign w:val="bottom"/>
          </w:tcPr>
          <w:p w:rsidR="001D0E06" w:rsidRPr="00EC07AE" w:rsidRDefault="001D0E06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1D0E06" w:rsidRPr="00EC07AE" w:rsidRDefault="001D0E06" w:rsidP="00647B14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nb-NO"/>
              </w:rPr>
            </w:pPr>
          </w:p>
        </w:tc>
      </w:tr>
    </w:tbl>
    <w:p w:rsidR="00BA381B" w:rsidRPr="00EC07AE" w:rsidRDefault="00BA381B" w:rsidP="00A45B5C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F30925" w:rsidRDefault="00F30925" w:rsidP="00A45B5C">
      <w:pPr>
        <w:spacing w:line="360" w:lineRule="auto"/>
        <w:rPr>
          <w:rFonts w:ascii="Arial" w:hAnsi="Arial" w:cs="Arial"/>
          <w:b/>
          <w:sz w:val="28"/>
          <w:szCs w:val="28"/>
          <w:lang w:val="nb-NO"/>
        </w:rPr>
      </w:pPr>
    </w:p>
    <w:p w:rsidR="00A45B5C" w:rsidRPr="00EC07AE" w:rsidRDefault="00A45B5C" w:rsidP="00A45B5C">
      <w:pPr>
        <w:spacing w:line="360" w:lineRule="auto"/>
        <w:rPr>
          <w:rFonts w:ascii="Arial" w:hAnsi="Arial" w:cs="Arial"/>
          <w:b/>
          <w:bCs/>
          <w:sz w:val="28"/>
          <w:szCs w:val="28"/>
          <w:lang w:val="nb-NO"/>
        </w:rPr>
      </w:pPr>
      <w:r w:rsidRPr="00EC07AE">
        <w:rPr>
          <w:rFonts w:ascii="Arial" w:hAnsi="Arial" w:cs="Arial"/>
          <w:b/>
          <w:sz w:val="28"/>
          <w:szCs w:val="28"/>
          <w:lang w:val="nb-NO"/>
        </w:rPr>
        <w:t xml:space="preserve">Bodin menighet - </w:t>
      </w:r>
      <w:r w:rsidRPr="00EC07AE">
        <w:rPr>
          <w:rFonts w:ascii="Arial" w:hAnsi="Arial" w:cs="Arial"/>
          <w:b/>
          <w:bCs/>
          <w:sz w:val="28"/>
          <w:szCs w:val="28"/>
          <w:lang w:val="nb-NO"/>
        </w:rPr>
        <w:t xml:space="preserve">Grønn menighet.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488"/>
      </w:tblGrid>
      <w:tr w:rsidR="00EC07AE" w:rsidRPr="00EC07AE" w:rsidTr="00647B14">
        <w:tc>
          <w:tcPr>
            <w:tcW w:w="280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Beskrivelse</w:t>
            </w:r>
          </w:p>
        </w:tc>
        <w:tc>
          <w:tcPr>
            <w:tcW w:w="7488" w:type="dxa"/>
            <w:vAlign w:val="bottom"/>
          </w:tcPr>
          <w:p w:rsidR="00A45B5C" w:rsidRPr="00EC07AE" w:rsidRDefault="00CE5939" w:rsidP="00647B14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nb-NO"/>
              </w:rPr>
              <w:t>Vi har registrert oss som Grønn menighet</w:t>
            </w:r>
            <w:r w:rsidR="00A45B5C" w:rsidRPr="00EC07AE">
              <w:rPr>
                <w:rFonts w:ascii="Arial" w:hAnsi="Arial" w:cs="Arial"/>
                <w:bCs/>
                <w:sz w:val="22"/>
                <w:szCs w:val="22"/>
                <w:lang w:val="nb-NO"/>
              </w:rPr>
              <w:t xml:space="preserve"> og med d</w:t>
            </w:r>
            <w:r w:rsidR="000473D4">
              <w:rPr>
                <w:rFonts w:ascii="Arial" w:hAnsi="Arial" w:cs="Arial"/>
                <w:bCs/>
                <w:sz w:val="22"/>
                <w:szCs w:val="22"/>
                <w:lang w:val="nb-NO"/>
              </w:rPr>
              <w:t xml:space="preserve">et forpliktet oss til </w:t>
            </w:r>
            <w:r w:rsidR="00A45B5C" w:rsidRPr="00EC07AE">
              <w:rPr>
                <w:rFonts w:ascii="Arial" w:hAnsi="Arial" w:cs="Arial"/>
                <w:bCs/>
                <w:sz w:val="22"/>
                <w:szCs w:val="22"/>
                <w:lang w:val="nb-NO"/>
              </w:rPr>
              <w:t>27 konkrete handlinger (</w:t>
            </w:r>
            <w:r w:rsidR="00A45B5C" w:rsidRPr="00EC07AE">
              <w:rPr>
                <w:rFonts w:ascii="Arial" w:hAnsi="Arial" w:cs="Arial"/>
                <w:sz w:val="22"/>
                <w:szCs w:val="22"/>
                <w:lang w:val="nb-NO"/>
              </w:rPr>
              <w:t>Se eget v</w:t>
            </w:r>
            <w:r w:rsidR="00F30925">
              <w:rPr>
                <w:rFonts w:ascii="Arial" w:hAnsi="Arial" w:cs="Arial"/>
                <w:sz w:val="22"/>
                <w:szCs w:val="22"/>
                <w:lang w:val="nb-NO"/>
              </w:rPr>
              <w:t>edlegg)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.</w:t>
            </w:r>
            <w:r w:rsidR="00F30925">
              <w:rPr>
                <w:rFonts w:ascii="Arial" w:hAnsi="Arial" w:cs="Arial"/>
                <w:sz w:val="22"/>
                <w:szCs w:val="22"/>
                <w:lang w:val="nb-NO"/>
              </w:rPr>
              <w:t xml:space="preserve"> Det er 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en</w:t>
            </w:r>
            <w:r w:rsidR="00F30925">
              <w:rPr>
                <w:rFonts w:ascii="Arial" w:hAnsi="Arial" w:cs="Arial"/>
                <w:sz w:val="22"/>
                <w:szCs w:val="22"/>
                <w:lang w:val="nb-NO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 xml:space="preserve">prosess hvor vi alle </w:t>
            </w:r>
            <w:r w:rsidR="00A45B5C" w:rsidRPr="00EC07AE">
              <w:rPr>
                <w:rFonts w:ascii="Arial" w:hAnsi="Arial" w:cs="Arial"/>
                <w:sz w:val="22"/>
                <w:szCs w:val="22"/>
                <w:lang w:val="nb-NO"/>
              </w:rPr>
              <w:t>arbeider med menighetens kunnskaper, holdninger og handlinge</w:t>
            </w:r>
            <w:r>
              <w:rPr>
                <w:rFonts w:ascii="Arial" w:hAnsi="Arial" w:cs="Arial"/>
                <w:sz w:val="22"/>
                <w:szCs w:val="22"/>
                <w:lang w:val="nb-NO"/>
              </w:rPr>
              <w:t>r i forhold til miljø, forbruk</w:t>
            </w:r>
            <w:r w:rsidR="00A45B5C"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 og rettferd.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Målsetting</w:t>
            </w:r>
          </w:p>
        </w:tc>
        <w:tc>
          <w:tcPr>
            <w:tcW w:w="7488" w:type="dxa"/>
            <w:vAlign w:val="bottom"/>
          </w:tcPr>
          <w:p w:rsidR="00A45B5C" w:rsidRPr="00EC07AE" w:rsidRDefault="00A45B5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At vi som menighet og den enkelte bidrar aktivt og konkre</w:t>
            </w:r>
            <w:r w:rsidR="00CE5939">
              <w:rPr>
                <w:rFonts w:ascii="Arial" w:hAnsi="Arial" w:cs="Arial"/>
                <w:sz w:val="22"/>
                <w:szCs w:val="22"/>
                <w:lang w:val="nb-NO"/>
              </w:rPr>
              <w:t>t til å ta vare på skaperverket og hensynet til hverandre.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Tid for gjennomføring</w:t>
            </w:r>
          </w:p>
        </w:tc>
        <w:tc>
          <w:tcPr>
            <w:tcW w:w="7488" w:type="dxa"/>
            <w:vAlign w:val="bottom"/>
          </w:tcPr>
          <w:p w:rsidR="00A45B5C" w:rsidRPr="00EC07AE" w:rsidRDefault="00A45B5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Kontinuerlig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 xml:space="preserve">Ressurser </w:t>
            </w: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br/>
            </w:r>
            <w:r w:rsidRPr="00EC07AE">
              <w:rPr>
                <w:rFonts w:ascii="Arial" w:hAnsi="Arial" w:cs="Arial"/>
                <w:w w:val="95"/>
                <w:sz w:val="22"/>
                <w:szCs w:val="22"/>
                <w:lang w:val="nb-NO"/>
              </w:rPr>
              <w:t>(penger/lokaler/mennesker)</w:t>
            </w:r>
          </w:p>
        </w:tc>
        <w:tc>
          <w:tcPr>
            <w:tcW w:w="7488" w:type="dxa"/>
            <w:vAlign w:val="bottom"/>
          </w:tcPr>
          <w:p w:rsidR="00A45B5C" w:rsidRPr="00EC07AE" w:rsidRDefault="00CE5939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Staben og hele menigheten, Speiderne, Changemaker</w:t>
            </w:r>
          </w:p>
        </w:tc>
      </w:tr>
      <w:tr w:rsidR="00EC07AE" w:rsidRPr="00EC07AE" w:rsidTr="00647B14">
        <w:tc>
          <w:tcPr>
            <w:tcW w:w="280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Samarbeid med</w:t>
            </w:r>
          </w:p>
        </w:tc>
        <w:tc>
          <w:tcPr>
            <w:tcW w:w="7488" w:type="dxa"/>
            <w:vAlign w:val="bottom"/>
          </w:tcPr>
          <w:p w:rsidR="00A45B5C" w:rsidRPr="00EC07AE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Fellesrådet, Kirkens Nødhjelp og Changemaker</w:t>
            </w:r>
          </w:p>
          <w:p w:rsidR="00A45B5C" w:rsidRPr="00EC07AE" w:rsidRDefault="00A45B5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EC07AE">
              <w:rPr>
                <w:rFonts w:ascii="Arial" w:hAnsi="Arial" w:cs="Arial"/>
                <w:sz w:val="22"/>
                <w:szCs w:val="22"/>
                <w:lang w:val="nb-NO"/>
              </w:rPr>
              <w:t>Fremtiden i våre hender, Grønn hverdag, Rettferdig handel, Bispedømmets misjonskonsulent og misjonsorganisasjoner.</w:t>
            </w:r>
          </w:p>
        </w:tc>
      </w:tr>
      <w:tr w:rsidR="00EC07AE" w:rsidRPr="00CE5939" w:rsidTr="00647B14">
        <w:tc>
          <w:tcPr>
            <w:tcW w:w="2808" w:type="dxa"/>
            <w:vAlign w:val="bottom"/>
          </w:tcPr>
          <w:p w:rsidR="00A45B5C" w:rsidRPr="00CE5939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Ansvarlig</w:t>
            </w:r>
          </w:p>
        </w:tc>
        <w:tc>
          <w:tcPr>
            <w:tcW w:w="7488" w:type="dxa"/>
            <w:vAlign w:val="bottom"/>
          </w:tcPr>
          <w:p w:rsidR="00A45B5C" w:rsidRPr="00CE5939" w:rsidRDefault="00CE5939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Diakonen</w:t>
            </w:r>
          </w:p>
        </w:tc>
      </w:tr>
      <w:tr w:rsidR="00EC07AE" w:rsidRPr="00CE5939" w:rsidTr="00647B14">
        <w:trPr>
          <w:trHeight w:val="413"/>
        </w:trPr>
        <w:tc>
          <w:tcPr>
            <w:tcW w:w="2808" w:type="dxa"/>
            <w:vAlign w:val="bottom"/>
          </w:tcPr>
          <w:p w:rsidR="00A45B5C" w:rsidRPr="00CE5939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Merknad</w:t>
            </w:r>
          </w:p>
        </w:tc>
        <w:tc>
          <w:tcPr>
            <w:tcW w:w="7488" w:type="dxa"/>
            <w:vAlign w:val="bottom"/>
          </w:tcPr>
          <w:p w:rsidR="00A45B5C" w:rsidRPr="00CE5939" w:rsidRDefault="00A45B5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  <w:tr w:rsidR="00EC07AE" w:rsidRPr="00CE5939" w:rsidTr="00647B14">
        <w:trPr>
          <w:trHeight w:val="418"/>
        </w:trPr>
        <w:tc>
          <w:tcPr>
            <w:tcW w:w="2808" w:type="dxa"/>
            <w:vAlign w:val="bottom"/>
          </w:tcPr>
          <w:p w:rsidR="00A45B5C" w:rsidRPr="00CE5939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Evaluering</w:t>
            </w:r>
          </w:p>
        </w:tc>
        <w:tc>
          <w:tcPr>
            <w:tcW w:w="7488" w:type="dxa"/>
            <w:vAlign w:val="bottom"/>
          </w:tcPr>
          <w:p w:rsidR="00A45B5C" w:rsidRPr="00CE5939" w:rsidRDefault="00CE5939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sz w:val="22"/>
                <w:szCs w:val="22"/>
                <w:lang w:val="nb-NO"/>
              </w:rPr>
              <w:t>Jevnlig</w:t>
            </w:r>
          </w:p>
        </w:tc>
      </w:tr>
      <w:tr w:rsidR="00EC07AE" w:rsidRPr="00CE5939" w:rsidTr="00647B14">
        <w:trPr>
          <w:trHeight w:val="423"/>
        </w:trPr>
        <w:tc>
          <w:tcPr>
            <w:tcW w:w="2808" w:type="dxa"/>
            <w:vAlign w:val="bottom"/>
          </w:tcPr>
          <w:p w:rsidR="00A45B5C" w:rsidRPr="00CE5939" w:rsidRDefault="00A45B5C" w:rsidP="00647B14">
            <w:pPr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Forslag</w:t>
            </w:r>
          </w:p>
        </w:tc>
        <w:tc>
          <w:tcPr>
            <w:tcW w:w="7488" w:type="dxa"/>
            <w:vAlign w:val="bottom"/>
          </w:tcPr>
          <w:p w:rsidR="00A45B5C" w:rsidRPr="00CE5939" w:rsidRDefault="00A45B5C" w:rsidP="00647B1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</w:p>
        </w:tc>
      </w:tr>
    </w:tbl>
    <w:p w:rsidR="00B14ED5" w:rsidRPr="00CE5939" w:rsidRDefault="00B14ED5" w:rsidP="004B5821">
      <w:pPr>
        <w:spacing w:line="360" w:lineRule="auto"/>
        <w:rPr>
          <w:rFonts w:ascii="Arial" w:hAnsi="Arial" w:cs="Arial"/>
          <w:bCs/>
          <w:color w:val="008000"/>
          <w:sz w:val="28"/>
          <w:szCs w:val="28"/>
          <w:lang w:val="nb-NO"/>
        </w:rPr>
      </w:pPr>
    </w:p>
    <w:p w:rsidR="0092672B" w:rsidRDefault="0092672B" w:rsidP="004B5821">
      <w:pPr>
        <w:spacing w:line="360" w:lineRule="auto"/>
        <w:rPr>
          <w:rFonts w:ascii="Arial" w:hAnsi="Arial" w:cs="Arial"/>
          <w:bCs/>
          <w:color w:val="008000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F67898" w:rsidRDefault="00F67898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5D441E" w:rsidRDefault="005D441E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color w:val="7F7F7F"/>
          <w:sz w:val="28"/>
          <w:szCs w:val="28"/>
          <w:lang w:val="nb-NO"/>
        </w:rPr>
      </w:pPr>
    </w:p>
    <w:p w:rsidR="004B5821" w:rsidRPr="00CE5939" w:rsidRDefault="001247D6" w:rsidP="004B5821">
      <w:pPr>
        <w:tabs>
          <w:tab w:val="left" w:pos="540"/>
          <w:tab w:val="left" w:pos="1080"/>
          <w:tab w:val="left" w:pos="1620"/>
          <w:tab w:val="left" w:pos="5954"/>
        </w:tabs>
        <w:rPr>
          <w:rFonts w:ascii="Arial" w:hAnsi="Arial" w:cs="Arial"/>
          <w:b/>
          <w:sz w:val="28"/>
          <w:szCs w:val="28"/>
          <w:lang w:val="nb-NO"/>
        </w:rPr>
      </w:pPr>
      <w:r w:rsidRPr="00CE5939">
        <w:rPr>
          <w:rFonts w:ascii="Arial" w:hAnsi="Arial" w:cs="Arial"/>
          <w:bCs/>
          <w:i/>
          <w:noProof/>
          <w:sz w:val="22"/>
          <w:szCs w:val="22"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D501FC" wp14:editId="05B9E69C">
                <wp:simplePos x="0" y="0"/>
                <wp:positionH relativeFrom="margin">
                  <wp:align>left</wp:align>
                </wp:positionH>
                <wp:positionV relativeFrom="paragraph">
                  <wp:posOffset>307879</wp:posOffset>
                </wp:positionV>
                <wp:extent cx="6236335" cy="1287145"/>
                <wp:effectExtent l="0" t="0" r="12065" b="27305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335" cy="12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77" w:rsidRPr="005D441E" w:rsidRDefault="00A25877" w:rsidP="001247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</w:pP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Alle mennesker har rett til å leve et menneskeverdig liv. Vi kan ikke stille oss likegyldig</w:t>
                            </w:r>
                            <w:r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 xml:space="preserve">e til </w:t>
                            </w: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mennesker som kjemper for livet. I denne kampen må vi stå på rettferdighetens og</w:t>
                            </w:r>
                          </w:p>
                          <w:p w:rsidR="00A25877" w:rsidRPr="005D441E" w:rsidRDefault="00A25877" w:rsidP="001247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</w:pPr>
                            <w:r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s</w:t>
                            </w: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olida</w:t>
                            </w:r>
                            <w:r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ritetens side</w:t>
                            </w:r>
                            <w:r w:rsidRPr="005D441E">
                              <w:rPr>
                                <w:rFonts w:asciiTheme="majorHAnsi" w:eastAsiaTheme="minorHAnsi" w:hAnsiTheme="majorHAnsi" w:cs="Arial"/>
                                <w:color w:val="A6A6A6" w:themeColor="background1" w:themeShade="A6"/>
                                <w:lang w:val="nb-NO"/>
                              </w:rPr>
                              <w:t>. Som kirke er vi utfordret til å arbeide med rettferdighet og menneskerettigheter i et globalt så vel som lokalt perspektiv. Dette gjelder utfordringer knyttet til globaliseringen, internasjonal handel, illegitim gjeld, fattigdom, krig, fred og forsoning, den teknologiske utviklingen, med mer.</w:t>
                            </w:r>
                            <w:r w:rsidRPr="005D441E">
                              <w:rPr>
                                <w:rFonts w:asciiTheme="majorHAnsi" w:hAnsiTheme="majorHAnsi" w:cs="Arial"/>
                                <w:color w:val="A6A6A6" w:themeColor="background1" w:themeShade="A6"/>
                              </w:rPr>
                              <w:t xml:space="preserve"> (</w:t>
                            </w:r>
                            <w:r w:rsidRPr="005D441E">
                              <w:rPr>
                                <w:rFonts w:asciiTheme="majorHAnsi" w:hAnsiTheme="majorHAnsi" w:cs="Arial"/>
                                <w:iCs/>
                                <w:color w:val="A6A6A6" w:themeColor="background1" w:themeShade="A6"/>
                                <w:lang w:val="nb-NO"/>
                              </w:rPr>
                              <w:t>Plan for diakoni i Den norske kirke)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01FC" id="_x0000_s1029" type="#_x0000_t202" style="position:absolute;margin-left:0;margin-top:24.25pt;width:491.05pt;height:101.3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">
                <v:textbox>
                  <w:txbxContent>
                    <w:p w:rsidR="00A25877" w:rsidRPr="005D441E" w:rsidRDefault="00A25877" w:rsidP="001247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</w:pPr>
                      <w:r w:rsidRPr="005D441E"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Alle mennesker har rett til å leve et menneskeverdig liv. Vi kan ikke stille oss likegyldig</w:t>
                      </w:r>
                      <w:r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 xml:space="preserve">e til </w:t>
                      </w:r>
                      <w:r w:rsidRPr="005D441E"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mennesker som kjemper for livet. I denne kampen må vi stå på rettferdighetens og</w:t>
                      </w:r>
                    </w:p>
                    <w:p w:rsidR="00A25877" w:rsidRPr="005D441E" w:rsidRDefault="00A25877" w:rsidP="001247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</w:pPr>
                      <w:r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s</w:t>
                      </w:r>
                      <w:r w:rsidRPr="005D441E"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olida</w:t>
                      </w:r>
                      <w:r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ritetens side</w:t>
                      </w:r>
                      <w:r w:rsidRPr="005D441E">
                        <w:rPr>
                          <w:rFonts w:asciiTheme="majorHAnsi" w:eastAsiaTheme="minorHAnsi" w:hAnsiTheme="majorHAnsi" w:cs="Arial"/>
                          <w:color w:val="A6A6A6" w:themeColor="background1" w:themeShade="A6"/>
                          <w:lang w:val="nb-NO"/>
                        </w:rPr>
                        <w:t>. Som kirke er vi utfordret til å arbeide med rettferdighet og menneskerettigheter i et globalt så vel som lokalt perspektiv. Dette gjelder utfordringer knyttet til globaliseringen, internasjonal handel, illegitim gjeld, fattigdom, krig, fred og forsoning, den teknologiske utviklingen, med mer.</w:t>
                      </w:r>
                      <w:r w:rsidRPr="005D441E">
                        <w:rPr>
                          <w:rFonts w:asciiTheme="majorHAnsi" w:hAnsiTheme="majorHAnsi" w:cs="Arial"/>
                          <w:color w:val="A6A6A6" w:themeColor="background1" w:themeShade="A6"/>
                        </w:rPr>
                        <w:t xml:space="preserve"> (</w:t>
                      </w:r>
                      <w:r w:rsidRPr="005D441E">
                        <w:rPr>
                          <w:rFonts w:asciiTheme="majorHAnsi" w:hAnsiTheme="majorHAnsi" w:cs="Arial"/>
                          <w:iCs/>
                          <w:color w:val="A6A6A6" w:themeColor="background1" w:themeShade="A6"/>
                          <w:lang w:val="nb-NO"/>
                        </w:rPr>
                        <w:t>Plan for diakoni i Den norske kirke)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821" w:rsidRPr="00CE5939">
        <w:rPr>
          <w:rFonts w:ascii="Arial" w:hAnsi="Arial" w:cs="Arial"/>
          <w:b/>
          <w:sz w:val="28"/>
          <w:szCs w:val="28"/>
          <w:lang w:val="nb-NO"/>
        </w:rPr>
        <w:t>KAMP FOR RETTFERDIGHETEN</w:t>
      </w:r>
    </w:p>
    <w:p w:rsidR="001D0E06" w:rsidRPr="00CE5939" w:rsidRDefault="001D0E06" w:rsidP="001D0E06">
      <w:pPr>
        <w:rPr>
          <w:rFonts w:ascii="Arial" w:hAnsi="Arial" w:cs="Arial"/>
          <w:bCs/>
          <w:i/>
          <w:sz w:val="22"/>
          <w:szCs w:val="22"/>
        </w:rPr>
      </w:pPr>
    </w:p>
    <w:p w:rsidR="001247D6" w:rsidRPr="00CE5939" w:rsidRDefault="001247D6" w:rsidP="001247D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val="nb-NO"/>
        </w:rPr>
      </w:pPr>
      <w:r w:rsidRPr="00CE5939">
        <w:rPr>
          <w:rFonts w:ascii="Arial" w:eastAsiaTheme="minorHAnsi" w:hAnsi="Arial" w:cs="Arial"/>
          <w:b/>
          <w:bCs/>
          <w:i/>
          <w:iCs/>
          <w:lang w:val="nb-NO"/>
        </w:rPr>
        <w:t>I arbeidet med lokale planer kan man spørre:</w:t>
      </w:r>
    </w:p>
    <w:p w:rsidR="001247D6" w:rsidRPr="00CE5939" w:rsidRDefault="001247D6" w:rsidP="001247D6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CE5939">
        <w:rPr>
          <w:rFonts w:ascii="Arial" w:eastAsiaTheme="minorHAnsi" w:hAnsi="Arial" w:cs="Arial"/>
          <w:lang w:val="nb-NO"/>
        </w:rPr>
        <w:t>- Hvordan kan vi bidra til å sette urett på samfunnets dagsorden?</w:t>
      </w:r>
    </w:p>
    <w:p w:rsidR="00EA5693" w:rsidRPr="00CE5939" w:rsidRDefault="001247D6" w:rsidP="001247D6">
      <w:pPr>
        <w:autoSpaceDE w:val="0"/>
        <w:autoSpaceDN w:val="0"/>
        <w:adjustRightInd w:val="0"/>
        <w:rPr>
          <w:rFonts w:ascii="Arial" w:eastAsiaTheme="minorHAnsi" w:hAnsi="Arial" w:cs="Arial"/>
          <w:lang w:val="nb-NO"/>
        </w:rPr>
      </w:pPr>
      <w:r w:rsidRPr="00CE5939">
        <w:rPr>
          <w:rFonts w:ascii="Arial" w:eastAsiaTheme="minorHAnsi" w:hAnsi="Arial" w:cs="Arial"/>
          <w:lang w:val="nb-NO"/>
        </w:rPr>
        <w:t>- Hvordan kan vi kjempe mot det som truer menneskers liv, helse og menneskeverd?</w:t>
      </w:r>
    </w:p>
    <w:p w:rsidR="00EA5693" w:rsidRPr="00CE5939" w:rsidRDefault="00EA5693" w:rsidP="001D0E06">
      <w:pPr>
        <w:rPr>
          <w:rFonts w:ascii="Arial" w:hAnsi="Arial" w:cs="Arial"/>
          <w:bCs/>
          <w:i/>
          <w:sz w:val="22"/>
          <w:szCs w:val="22"/>
        </w:rPr>
      </w:pPr>
    </w:p>
    <w:p w:rsidR="00EA5693" w:rsidRPr="00CE5939" w:rsidRDefault="005D5759" w:rsidP="001D0E06">
      <w:pPr>
        <w:rPr>
          <w:rFonts w:ascii="Arial" w:hAnsi="Arial" w:cs="Arial"/>
          <w:bCs/>
          <w:i/>
          <w:sz w:val="22"/>
          <w:szCs w:val="22"/>
        </w:rPr>
      </w:pPr>
      <w:r w:rsidRPr="00CE5939">
        <w:rPr>
          <w:noProof/>
          <w:lang w:val="nb-NO" w:eastAsia="nb-NO"/>
        </w:rPr>
        <w:drawing>
          <wp:inline distT="0" distB="0" distL="0" distR="0" wp14:anchorId="56730B80" wp14:editId="1120EDA6">
            <wp:extent cx="1391229" cy="1391229"/>
            <wp:effectExtent l="0" t="0" r="0" b="0"/>
            <wp:docPr id="13" name="Bilde 13" descr="http://teamheggedal.no/wp-content/uploads/2016/03/10603992_1319223711425392_7595855942819610698_o-300x300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amheggedal.no/wp-content/uploads/2016/03/10603992_1319223711425392_7595855942819610698_o-300x300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28" cy="141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874" w:rsidRPr="00CE5939">
        <w:rPr>
          <w:rFonts w:ascii="Arial" w:hAnsi="Arial" w:cs="Arial"/>
          <w:noProof/>
          <w:sz w:val="27"/>
          <w:szCs w:val="27"/>
          <w:lang w:val="nb-NO" w:eastAsia="nb-NO"/>
        </w:rPr>
        <w:t xml:space="preserve">         </w:t>
      </w:r>
      <w:r w:rsidR="002E6874" w:rsidRPr="00CE5939">
        <w:rPr>
          <w:rFonts w:ascii="Arial" w:hAnsi="Arial" w:cs="Arial"/>
          <w:noProof/>
          <w:sz w:val="27"/>
          <w:szCs w:val="27"/>
          <w:lang w:val="nb-NO" w:eastAsia="nb-NO"/>
        </w:rPr>
        <w:drawing>
          <wp:inline distT="0" distB="0" distL="0" distR="0" wp14:anchorId="36411AF5" wp14:editId="0E91BE17">
            <wp:extent cx="1470991" cy="1470991"/>
            <wp:effectExtent l="0" t="0" r="0" b="0"/>
            <wp:docPr id="15" name="Bilde 15" descr="Bilderesultat for kirkens fasteaksjon 20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deresultat for kirkens fasteaksjon 201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35" cy="14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874" w:rsidRPr="00CE5939">
        <w:rPr>
          <w:rFonts w:ascii="Arial" w:hAnsi="Arial" w:cs="Arial"/>
          <w:noProof/>
          <w:sz w:val="27"/>
          <w:szCs w:val="27"/>
          <w:lang w:val="nb-NO" w:eastAsia="nb-NO"/>
        </w:rPr>
        <w:tab/>
      </w:r>
      <w:r w:rsidR="002E6874" w:rsidRPr="00CE5939">
        <w:rPr>
          <w:rFonts w:ascii="Arial" w:hAnsi="Arial" w:cs="Arial"/>
          <w:noProof/>
          <w:sz w:val="27"/>
          <w:szCs w:val="27"/>
          <w:lang w:val="nb-NO" w:eastAsia="nb-NO"/>
        </w:rPr>
        <w:drawing>
          <wp:inline distT="0" distB="0" distL="0" distR="0" wp14:anchorId="2ED2CC35" wp14:editId="23EAEDD4">
            <wp:extent cx="2130949" cy="1418218"/>
            <wp:effectExtent l="0" t="0" r="3175" b="0"/>
            <wp:docPr id="14" name="Bilde 14" descr="Bilderesultat for kirkens fasteaksjon 20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eresultat for kirkens fasteaksjon 201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05" cy="14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06" w:rsidRDefault="001D0E06" w:rsidP="001D0E06">
      <w:pPr>
        <w:rPr>
          <w:rFonts w:ascii="Arial" w:hAnsi="Arial" w:cs="Arial"/>
          <w:bCs/>
          <w:i/>
          <w:sz w:val="22"/>
          <w:szCs w:val="22"/>
        </w:rPr>
      </w:pPr>
    </w:p>
    <w:p w:rsidR="00F67898" w:rsidRPr="00CE5939" w:rsidRDefault="00F67898" w:rsidP="001D0E06">
      <w:pPr>
        <w:rPr>
          <w:rFonts w:ascii="Arial" w:hAnsi="Arial" w:cs="Arial"/>
          <w:bCs/>
          <w:i/>
          <w:sz w:val="22"/>
          <w:szCs w:val="22"/>
        </w:rPr>
      </w:pPr>
    </w:p>
    <w:p w:rsidR="001D0E06" w:rsidRPr="00CE5939" w:rsidRDefault="001D0E06" w:rsidP="001D0E06">
      <w:pPr>
        <w:rPr>
          <w:rFonts w:ascii="Arial" w:hAnsi="Arial" w:cs="Arial"/>
          <w:b/>
          <w:bCs/>
          <w:sz w:val="28"/>
          <w:szCs w:val="28"/>
        </w:rPr>
      </w:pPr>
      <w:r w:rsidRPr="00CE5939">
        <w:rPr>
          <w:rFonts w:ascii="Arial" w:hAnsi="Arial" w:cs="Arial"/>
          <w:b/>
          <w:bCs/>
          <w:sz w:val="28"/>
          <w:szCs w:val="28"/>
        </w:rPr>
        <w:t>Fasteaksjon</w:t>
      </w:r>
    </w:p>
    <w:tbl>
      <w:tblPr>
        <w:tblW w:w="10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7383"/>
      </w:tblGrid>
      <w:tr w:rsidR="00A30F74" w:rsidRPr="00CE5939" w:rsidTr="00A30F74">
        <w:tc>
          <w:tcPr>
            <w:tcW w:w="2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Beskrivelse</w:t>
            </w:r>
          </w:p>
        </w:tc>
        <w:tc>
          <w:tcPr>
            <w:tcW w:w="7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Aksjon for bevisstgjøring av menighetens ansvar for internasjonal diakoni gjennom fokusering på temaet i fastetiden med materiell fra Kirkens Nødhjelp.</w:t>
            </w:r>
            <w:r w:rsidR="00CE5939"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  <w:t xml:space="preserve"> </w:t>
            </w:r>
            <w:r w:rsid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Aksjonen avsluttes med en innsamling</w:t>
            </w:r>
            <w:r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 tirsdag før palmesøndag der konfirmantene er bøssebærere. </w:t>
            </w:r>
            <w:r w:rsidRPr="00CE5939">
              <w:rPr>
                <w:rFonts w:ascii="Arial" w:hAnsi="Arial" w:cs="Arial"/>
                <w:iCs/>
                <w:sz w:val="22"/>
                <w:szCs w:val="22"/>
              </w:rPr>
              <w:t>Konfirmantforeldrene og ansatte bidrar praktisk med gjennomføringen.     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Bevisstgjøre menigheten på vårt internasjonale diakonale ansvar og således å hjelpe mennesker i nød.</w:t>
            </w:r>
          </w:p>
          <w:p w:rsidR="001D0E06" w:rsidRPr="00CE5939" w:rsidRDefault="00CE5939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>Vi f</w:t>
            </w:r>
            <w:r w:rsidR="001D0E06"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orsøke</w:t>
            </w: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r å få dekket alle </w:t>
            </w:r>
            <w:r w:rsidR="001D0E06"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rodene på innsa</w:t>
            </w:r>
            <w:r>
              <w:rPr>
                <w:rFonts w:ascii="Arial" w:hAnsi="Arial" w:cs="Arial"/>
                <w:iCs/>
                <w:sz w:val="22"/>
                <w:szCs w:val="22"/>
                <w:lang w:val="nb-NO"/>
              </w:rPr>
              <w:t>mlingsdagen</w:t>
            </w:r>
            <w:r w:rsidR="001D0E06"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.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Fastetiden, samt siste tirsdag før Palmesøndag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 xml:space="preserve">Ressurser </w:t>
            </w:r>
            <w:r w:rsidRPr="00CE5939">
              <w:rPr>
                <w:rFonts w:ascii="Arial" w:hAnsi="Arial" w:cs="Arial"/>
                <w:sz w:val="22"/>
                <w:szCs w:val="22"/>
              </w:rPr>
              <w:br/>
              <w:t>(penger/lokaler/mennesker)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</w:rPr>
              <w:t xml:space="preserve">Konfirmanter og konfirmantforeldre 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Samarbeid med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</w:rPr>
              <w:t>Kirkens Nødhjelp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Ansvarlig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Kirkens Nødhjelps konta</w:t>
            </w:r>
            <w:r w:rsid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>kt i menigheten</w:t>
            </w:r>
            <w:r w:rsidR="005D441E" w:rsidRPr="00CE5939">
              <w:rPr>
                <w:rFonts w:ascii="Arial" w:hAnsi="Arial" w:cs="Arial"/>
                <w:iCs/>
                <w:sz w:val="22"/>
                <w:szCs w:val="22"/>
                <w:lang w:val="nb-NO"/>
              </w:rPr>
              <w:t xml:space="preserve"> </w:t>
            </w: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0E06" w:rsidRPr="00CE5939" w:rsidRDefault="001D0E06" w:rsidP="00647B14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D0E06" w:rsidRPr="00CE5939" w:rsidRDefault="001D0E06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0F74" w:rsidRPr="00CE5939" w:rsidRDefault="00A30F74" w:rsidP="00647B1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0F74" w:rsidRPr="00CE5939" w:rsidRDefault="00A30F74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  <w:tr w:rsidR="00A30F74" w:rsidRPr="00CE5939" w:rsidTr="00A30F74">
        <w:tc>
          <w:tcPr>
            <w:tcW w:w="2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0F74" w:rsidRPr="00CE5939" w:rsidRDefault="00A30F74" w:rsidP="00647B1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30F74" w:rsidRPr="00CE5939" w:rsidRDefault="00A30F74" w:rsidP="00647B14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</w:p>
        </w:tc>
      </w:tr>
    </w:tbl>
    <w:p w:rsidR="00A30F74" w:rsidRDefault="00A30F74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:rsidR="00A30F74" w:rsidRDefault="00A30F74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:rsidR="004B5821" w:rsidRPr="00CE5939" w:rsidRDefault="004B5821" w:rsidP="004B5821">
      <w:pPr>
        <w:rPr>
          <w:rFonts w:ascii="Arial" w:hAnsi="Arial" w:cs="Arial"/>
          <w:b/>
          <w:bCs/>
          <w:sz w:val="28"/>
          <w:szCs w:val="28"/>
          <w:lang w:val="nb-NO"/>
        </w:rPr>
      </w:pPr>
      <w:r w:rsidRPr="00CE5939">
        <w:rPr>
          <w:rFonts w:ascii="Arial" w:hAnsi="Arial" w:cs="Arial"/>
          <w:b/>
          <w:bCs/>
          <w:sz w:val="28"/>
          <w:szCs w:val="28"/>
          <w:lang w:val="nb-NO"/>
        </w:rPr>
        <w:t>Følge opp våre to misjonsprosjekt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6145"/>
      </w:tblGrid>
      <w:tr w:rsidR="004B5821" w:rsidRPr="00CE5939" w:rsidTr="008E08EF"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Beskrivelse</w:t>
            </w:r>
          </w:p>
        </w:tc>
        <w:tc>
          <w:tcPr>
            <w:tcW w:w="7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4B5821">
            <w:pPr>
              <w:numPr>
                <w:ilvl w:val="0"/>
                <w:numId w:val="5"/>
              </w:num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Støtte til prosjektene med penger og forbønn</w:t>
            </w:r>
          </w:p>
          <w:p w:rsidR="004B5821" w:rsidRPr="00CE5939" w:rsidRDefault="004B5821" w:rsidP="004B5821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 xml:space="preserve">Det fokuseres særskilt på prosjektene i gudstjenestene når det er ofring til dem.  </w:t>
            </w:r>
          </w:p>
          <w:p w:rsidR="004B5821" w:rsidRPr="00CE5939" w:rsidRDefault="004B5821" w:rsidP="004B5821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Det forsøkes å få til egne samlinger med prosjektene som tema.</w:t>
            </w:r>
          </w:p>
          <w:p w:rsidR="004B5821" w:rsidRPr="00CE5939" w:rsidRDefault="00B14ED5" w:rsidP="008E08EF">
            <w:pPr>
              <w:numPr>
                <w:ilvl w:val="0"/>
                <w:numId w:val="5"/>
              </w:num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Prosjektene</w:t>
            </w:r>
            <w:r w:rsidR="004B5821" w:rsidRPr="00CE5939">
              <w:rPr>
                <w:rFonts w:ascii="Arial" w:hAnsi="Arial" w:cs="Arial"/>
                <w:sz w:val="22"/>
                <w:szCs w:val="22"/>
                <w:lang w:val="nb-NO"/>
              </w:rPr>
              <w:t xml:space="preserve"> søkes innarbeidet i trosopplæringsplanen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Målsetting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1781" w:rsidRPr="00CE5939" w:rsidRDefault="00141781" w:rsidP="0014178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eastAsia="Calibri" w:hAnsi="Arial" w:cs="Arial"/>
                <w:sz w:val="22"/>
                <w:szCs w:val="22"/>
                <w:lang w:val="nb-NO"/>
              </w:rPr>
              <w:t>Bidra til å styrke bevisstheten om at kirken er verdensvid og har et tilsvarende oppdrag.</w:t>
            </w:r>
          </w:p>
          <w:p w:rsidR="004B5821" w:rsidRPr="00CE5939" w:rsidRDefault="004B5821" w:rsidP="004B5821">
            <w:pPr>
              <w:numPr>
                <w:ilvl w:val="0"/>
                <w:numId w:val="6"/>
              </w:num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Støtte</w:t>
            </w:r>
            <w:r w:rsidR="00B14ED5" w:rsidRPr="00CE5939">
              <w:rPr>
                <w:rFonts w:ascii="Arial" w:hAnsi="Arial" w:cs="Arial"/>
                <w:sz w:val="22"/>
                <w:szCs w:val="22"/>
                <w:lang w:val="nb-NO"/>
              </w:rPr>
              <w:t xml:space="preserve"> sosialt arbeid i </w:t>
            </w: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Madagaskar (NMS)</w:t>
            </w:r>
          </w:p>
          <w:p w:rsidR="004B5821" w:rsidRPr="00CE5939" w:rsidRDefault="00141781" w:rsidP="00141781">
            <w:pPr>
              <w:numPr>
                <w:ilvl w:val="0"/>
                <w:numId w:val="6"/>
              </w:num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 xml:space="preserve">Sykehuset i Okhalhunga, Nepal </w:t>
            </w:r>
            <w:r w:rsidR="004B5821" w:rsidRPr="00CE5939">
              <w:rPr>
                <w:rFonts w:ascii="Arial" w:hAnsi="Arial" w:cs="Arial"/>
                <w:sz w:val="22"/>
                <w:szCs w:val="22"/>
                <w:lang w:val="nb-NO"/>
              </w:rPr>
              <w:t>(Normisjon)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Tid for gjennomføring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eastAsia="Calibri" w:hAnsi="Arial" w:cs="Arial"/>
                <w:sz w:val="22"/>
                <w:szCs w:val="22"/>
              </w:rPr>
              <w:t>Hele året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Tid for 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B14ED5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  <w:r w:rsidRPr="00CE5939">
              <w:rPr>
                <w:rFonts w:ascii="Arial" w:hAnsi="Arial" w:cs="Arial"/>
                <w:sz w:val="22"/>
                <w:szCs w:val="22"/>
                <w:lang w:val="nb-NO"/>
              </w:rPr>
              <w:t>Når nytt MR tiltrer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 xml:space="preserve">Ressurser </w:t>
            </w:r>
            <w:r w:rsidRPr="00CE5939">
              <w:rPr>
                <w:rFonts w:ascii="Arial" w:hAnsi="Arial" w:cs="Arial"/>
                <w:sz w:val="22"/>
                <w:szCs w:val="22"/>
              </w:rPr>
              <w:br/>
              <w:t>(penger/lokaler/mennesker)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Samarbeid med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Normisjon og NMS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Ansvarlig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A30F74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</w:rPr>
              <w:t>Diakonen</w:t>
            </w:r>
            <w:r w:rsidR="00141781" w:rsidRPr="00CE5939">
              <w:rPr>
                <w:rFonts w:ascii="Arial" w:eastAsia="Calibri" w:hAnsi="Arial" w:cs="Arial"/>
                <w:iCs/>
                <w:sz w:val="22"/>
                <w:szCs w:val="22"/>
              </w:rPr>
              <w:t>: Normisjon</w:t>
            </w:r>
          </w:p>
          <w:p w:rsidR="00141781" w:rsidRPr="00CE5939" w:rsidRDefault="00A30F74" w:rsidP="008E08EF">
            <w:pPr>
              <w:spacing w:line="360" w:lineRule="auto"/>
              <w:rPr>
                <w:rFonts w:ascii="Arial" w:eastAsia="Calibri" w:hAnsi="Arial" w:cs="Arial"/>
                <w:iCs/>
                <w:sz w:val="22"/>
                <w:szCs w:val="22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</w:rPr>
              <w:t>Diakonen:</w:t>
            </w:r>
            <w:r w:rsidR="001247D6" w:rsidRPr="00CE5939">
              <w:rPr>
                <w:rFonts w:ascii="Arial" w:eastAsia="Calibri" w:hAnsi="Arial" w:cs="Arial"/>
                <w:iCs/>
                <w:sz w:val="22"/>
                <w:szCs w:val="22"/>
              </w:rPr>
              <w:t>Det Norske Misjons</w:t>
            </w:r>
            <w:r w:rsidR="00141781" w:rsidRPr="00CE5939">
              <w:rPr>
                <w:rFonts w:ascii="Arial" w:eastAsia="Calibri" w:hAnsi="Arial" w:cs="Arial"/>
                <w:iCs/>
                <w:sz w:val="22"/>
                <w:szCs w:val="22"/>
              </w:rPr>
              <w:t>elskap</w:t>
            </w: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Merknad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lang w:val="nb-NO"/>
              </w:rPr>
            </w:pP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Evaluering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4B5821" w:rsidRPr="00CE5939" w:rsidTr="008E08EF"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5821" w:rsidRPr="00CE5939" w:rsidRDefault="004B5821" w:rsidP="008E08E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E5939">
              <w:rPr>
                <w:rFonts w:ascii="Arial" w:hAnsi="Arial" w:cs="Arial"/>
                <w:sz w:val="22"/>
                <w:szCs w:val="22"/>
              </w:rPr>
              <w:t>Forslag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B5821" w:rsidRPr="00CE5939" w:rsidRDefault="004B5821" w:rsidP="008E08EF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:rsidR="00141781" w:rsidRPr="00CE5939" w:rsidRDefault="00141781" w:rsidP="004B5821">
      <w:pPr>
        <w:rPr>
          <w:rFonts w:ascii="Arial" w:hAnsi="Arial" w:cs="Arial"/>
          <w:bCs/>
          <w:i/>
          <w:sz w:val="22"/>
          <w:szCs w:val="22"/>
        </w:rPr>
      </w:pPr>
    </w:p>
    <w:p w:rsidR="004B5821" w:rsidRPr="00CE5939" w:rsidRDefault="004B5821" w:rsidP="004B5821">
      <w:pPr>
        <w:rPr>
          <w:rFonts w:ascii="Arial" w:hAnsi="Arial" w:cs="Arial"/>
          <w:i/>
          <w:sz w:val="22"/>
          <w:szCs w:val="22"/>
        </w:rPr>
      </w:pPr>
    </w:p>
    <w:p w:rsidR="004B5821" w:rsidRPr="00CE5939" w:rsidRDefault="004B5821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912D75" w:rsidRPr="00CE5939" w:rsidRDefault="00912D75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912D75" w:rsidRPr="00CE5939" w:rsidRDefault="00912D75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7E098E" w:rsidRPr="00CE5939" w:rsidRDefault="007E098E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7E098E" w:rsidRPr="00CE5939" w:rsidRDefault="007E098E" w:rsidP="004B5821">
      <w:pPr>
        <w:tabs>
          <w:tab w:val="left" w:pos="5954"/>
        </w:tabs>
        <w:rPr>
          <w:rFonts w:ascii="Arial" w:hAnsi="Arial" w:cs="Arial"/>
          <w:i/>
          <w:sz w:val="22"/>
          <w:szCs w:val="22"/>
          <w:lang w:val="nb-NO"/>
        </w:rPr>
      </w:pPr>
    </w:p>
    <w:p w:rsidR="004B5821" w:rsidRPr="00CE5939" w:rsidRDefault="00F67898" w:rsidP="004B5821">
      <w:pPr>
        <w:tabs>
          <w:tab w:val="left" w:pos="5040"/>
        </w:tabs>
        <w:rPr>
          <w:rFonts w:ascii="Arial" w:hAnsi="Arial" w:cs="Arial"/>
          <w:bCs/>
          <w:i/>
          <w:sz w:val="22"/>
          <w:szCs w:val="22"/>
          <w:lang w:val="nb-NO"/>
        </w:rPr>
      </w:pPr>
      <w:r>
        <w:rPr>
          <w:rFonts w:ascii="Arial" w:hAnsi="Arial" w:cs="Arial"/>
          <w:i/>
          <w:sz w:val="22"/>
          <w:szCs w:val="22"/>
          <w:lang w:val="nb-NO"/>
        </w:rPr>
        <w:t>Diakoniplanen er</w:t>
      </w:r>
      <w:r w:rsidR="004B5821" w:rsidRPr="00CE5939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A30F74">
        <w:rPr>
          <w:rFonts w:ascii="Arial" w:hAnsi="Arial" w:cs="Arial"/>
          <w:i/>
          <w:sz w:val="22"/>
          <w:szCs w:val="22"/>
          <w:lang w:val="nb-NO"/>
        </w:rPr>
        <w:t xml:space="preserve">revidert </w:t>
      </w:r>
      <w:r>
        <w:rPr>
          <w:rFonts w:ascii="Arial" w:hAnsi="Arial" w:cs="Arial"/>
          <w:i/>
          <w:sz w:val="22"/>
          <w:szCs w:val="22"/>
          <w:lang w:val="nb-NO"/>
        </w:rPr>
        <w:t>i samråd med diakonen på menighetens råds</w:t>
      </w:r>
      <w:r w:rsidR="00A30F74">
        <w:rPr>
          <w:rFonts w:ascii="Arial" w:hAnsi="Arial" w:cs="Arial"/>
          <w:i/>
          <w:sz w:val="22"/>
          <w:szCs w:val="22"/>
          <w:lang w:val="nb-NO"/>
        </w:rPr>
        <w:t>møte</w:t>
      </w:r>
      <w:r>
        <w:rPr>
          <w:rFonts w:ascii="Arial" w:hAnsi="Arial" w:cs="Arial"/>
          <w:i/>
          <w:sz w:val="22"/>
          <w:szCs w:val="22"/>
          <w:lang w:val="nb-NO"/>
        </w:rPr>
        <w:t xml:space="preserve"> i</w:t>
      </w:r>
      <w:r w:rsidR="00A30F74">
        <w:rPr>
          <w:rFonts w:ascii="Arial" w:hAnsi="Arial" w:cs="Arial"/>
          <w:i/>
          <w:sz w:val="22"/>
          <w:szCs w:val="22"/>
          <w:lang w:val="nb-NO"/>
        </w:rPr>
        <w:t xml:space="preserve"> april 2019</w:t>
      </w:r>
      <w:r w:rsidR="00FC0C6F" w:rsidRPr="00CE5939">
        <w:rPr>
          <w:rFonts w:ascii="Arial" w:hAnsi="Arial" w:cs="Arial"/>
          <w:sz w:val="22"/>
          <w:szCs w:val="22"/>
          <w:lang w:val="nb-NO"/>
        </w:rPr>
        <w:t xml:space="preserve"> </w:t>
      </w:r>
    </w:p>
    <w:p w:rsidR="004B5821" w:rsidRPr="00CE5939" w:rsidRDefault="004B5821" w:rsidP="004B5821">
      <w:pPr>
        <w:tabs>
          <w:tab w:val="left" w:pos="5040"/>
        </w:tabs>
        <w:rPr>
          <w:rFonts w:ascii="Arial" w:hAnsi="Arial" w:cs="Arial"/>
          <w:i/>
          <w:sz w:val="22"/>
          <w:szCs w:val="22"/>
          <w:lang w:val="nb-NO"/>
        </w:rPr>
      </w:pPr>
    </w:p>
    <w:p w:rsidR="004B5821" w:rsidRPr="00CE5939" w:rsidRDefault="004B5821" w:rsidP="004B5821">
      <w:pPr>
        <w:tabs>
          <w:tab w:val="left" w:pos="5040"/>
        </w:tabs>
        <w:rPr>
          <w:rFonts w:ascii="Arial" w:hAnsi="Arial" w:cs="Arial"/>
          <w:i/>
          <w:sz w:val="22"/>
          <w:szCs w:val="22"/>
          <w:lang w:val="nb-NO"/>
        </w:rPr>
      </w:pPr>
      <w:r w:rsidRPr="00CE5939">
        <w:rPr>
          <w:rFonts w:ascii="Arial" w:hAnsi="Arial" w:cs="Arial"/>
          <w:i/>
          <w:sz w:val="22"/>
          <w:szCs w:val="22"/>
          <w:lang w:val="nb-NO"/>
        </w:rPr>
        <w:t xml:space="preserve">Vedtatt av menighetsrådet: </w:t>
      </w:r>
      <w:r w:rsidRPr="00CE5939">
        <w:rPr>
          <w:rFonts w:ascii="Arial" w:hAnsi="Arial" w:cs="Arial"/>
          <w:i/>
          <w:sz w:val="22"/>
          <w:szCs w:val="22"/>
          <w:lang w:val="nb-NO"/>
        </w:rPr>
        <w:tab/>
        <w:t>_____________ (dato)</w:t>
      </w:r>
    </w:p>
    <w:p w:rsidR="004B5821" w:rsidRPr="00CE5939" w:rsidRDefault="004B5821" w:rsidP="004B5821">
      <w:pPr>
        <w:tabs>
          <w:tab w:val="left" w:pos="5040"/>
        </w:tabs>
        <w:rPr>
          <w:rFonts w:ascii="Arial" w:hAnsi="Arial" w:cs="Arial"/>
          <w:i/>
          <w:sz w:val="22"/>
          <w:szCs w:val="22"/>
          <w:lang w:val="nb-NO"/>
        </w:rPr>
      </w:pPr>
    </w:p>
    <w:p w:rsidR="004B5821" w:rsidRPr="00CE5939" w:rsidRDefault="004B5821" w:rsidP="004B5821">
      <w:pPr>
        <w:tabs>
          <w:tab w:val="left" w:pos="5040"/>
        </w:tabs>
        <w:rPr>
          <w:rFonts w:ascii="Arial" w:hAnsi="Arial" w:cs="Arial"/>
          <w:i/>
          <w:sz w:val="22"/>
          <w:szCs w:val="22"/>
          <w:lang w:val="nb-NO"/>
        </w:rPr>
      </w:pPr>
      <w:r w:rsidRPr="00CE5939">
        <w:rPr>
          <w:rFonts w:ascii="Arial" w:hAnsi="Arial" w:cs="Arial"/>
          <w:i/>
          <w:sz w:val="22"/>
          <w:szCs w:val="22"/>
          <w:lang w:val="nb-NO"/>
        </w:rPr>
        <w:t xml:space="preserve">Oversendt kirkelig fellesråd: </w:t>
      </w:r>
      <w:r w:rsidRPr="00CE5939">
        <w:rPr>
          <w:rFonts w:ascii="Arial" w:hAnsi="Arial" w:cs="Arial"/>
          <w:i/>
          <w:sz w:val="22"/>
          <w:szCs w:val="22"/>
          <w:lang w:val="nb-NO"/>
        </w:rPr>
        <w:tab/>
        <w:t>_____________ (dato)</w:t>
      </w:r>
    </w:p>
    <w:p w:rsidR="00A45B5C" w:rsidRPr="00CE5939" w:rsidRDefault="00A45B5C" w:rsidP="00A45B5C">
      <w:pPr>
        <w:spacing w:line="360" w:lineRule="auto"/>
        <w:rPr>
          <w:rFonts w:ascii="Arial" w:hAnsi="Arial" w:cs="Arial"/>
          <w:i/>
          <w:sz w:val="28"/>
          <w:szCs w:val="28"/>
          <w:lang w:val="nb-NO"/>
        </w:rPr>
      </w:pPr>
    </w:p>
    <w:sectPr w:rsidR="00A45B5C" w:rsidRPr="00CE5939" w:rsidSect="00A1475C">
      <w:pgSz w:w="11906" w:h="16838"/>
      <w:pgMar w:top="1417" w:right="1417" w:bottom="1417" w:left="1417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877" w:rsidRDefault="00A25877" w:rsidP="001247D6">
      <w:r>
        <w:separator/>
      </w:r>
    </w:p>
  </w:endnote>
  <w:endnote w:type="continuationSeparator" w:id="0">
    <w:p w:rsidR="00A25877" w:rsidRDefault="00A25877" w:rsidP="0012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Pro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877" w:rsidRDefault="00A25877" w:rsidP="001247D6">
      <w:r>
        <w:separator/>
      </w:r>
    </w:p>
  </w:footnote>
  <w:footnote w:type="continuationSeparator" w:id="0">
    <w:p w:rsidR="00A25877" w:rsidRDefault="00A25877" w:rsidP="00124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94AC9"/>
    <w:multiLevelType w:val="hybridMultilevel"/>
    <w:tmpl w:val="3D0EBE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A2470"/>
    <w:multiLevelType w:val="hybridMultilevel"/>
    <w:tmpl w:val="2A2403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77E30"/>
    <w:multiLevelType w:val="hybridMultilevel"/>
    <w:tmpl w:val="94FE67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00A66"/>
    <w:multiLevelType w:val="hybridMultilevel"/>
    <w:tmpl w:val="16EC9A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D49BA"/>
    <w:multiLevelType w:val="hybridMultilevel"/>
    <w:tmpl w:val="023C2C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26EA3"/>
    <w:multiLevelType w:val="hybridMultilevel"/>
    <w:tmpl w:val="4E78B7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C6E5A"/>
    <w:multiLevelType w:val="hybridMultilevel"/>
    <w:tmpl w:val="84CE5E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2365E"/>
    <w:multiLevelType w:val="hybridMultilevel"/>
    <w:tmpl w:val="0C8A68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83A95"/>
    <w:multiLevelType w:val="hybridMultilevel"/>
    <w:tmpl w:val="383CE0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31268"/>
    <w:multiLevelType w:val="hybridMultilevel"/>
    <w:tmpl w:val="F8FA35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21"/>
    <w:rsid w:val="00037E0D"/>
    <w:rsid w:val="000473D4"/>
    <w:rsid w:val="00056A66"/>
    <w:rsid w:val="00081D5B"/>
    <w:rsid w:val="000A5ACF"/>
    <w:rsid w:val="000A77BC"/>
    <w:rsid w:val="000B4494"/>
    <w:rsid w:val="000C2FD1"/>
    <w:rsid w:val="001247D6"/>
    <w:rsid w:val="001250BF"/>
    <w:rsid w:val="001404CB"/>
    <w:rsid w:val="00141781"/>
    <w:rsid w:val="0014740A"/>
    <w:rsid w:val="00171638"/>
    <w:rsid w:val="001756B0"/>
    <w:rsid w:val="001831B7"/>
    <w:rsid w:val="00196AD2"/>
    <w:rsid w:val="001D0E06"/>
    <w:rsid w:val="0020404B"/>
    <w:rsid w:val="0022771D"/>
    <w:rsid w:val="00230CAF"/>
    <w:rsid w:val="002B2BFC"/>
    <w:rsid w:val="002C7CC5"/>
    <w:rsid w:val="002E6874"/>
    <w:rsid w:val="002E7D67"/>
    <w:rsid w:val="00316844"/>
    <w:rsid w:val="00354174"/>
    <w:rsid w:val="00372DFC"/>
    <w:rsid w:val="00393E3D"/>
    <w:rsid w:val="003A3268"/>
    <w:rsid w:val="003B2E3F"/>
    <w:rsid w:val="003B34C4"/>
    <w:rsid w:val="003F4C9E"/>
    <w:rsid w:val="00416A69"/>
    <w:rsid w:val="004211B0"/>
    <w:rsid w:val="00421A9B"/>
    <w:rsid w:val="004255D8"/>
    <w:rsid w:val="00431B2A"/>
    <w:rsid w:val="00442CAE"/>
    <w:rsid w:val="0046063C"/>
    <w:rsid w:val="00466627"/>
    <w:rsid w:val="00472C37"/>
    <w:rsid w:val="00474B6D"/>
    <w:rsid w:val="004B4246"/>
    <w:rsid w:val="004B5511"/>
    <w:rsid w:val="004B5821"/>
    <w:rsid w:val="004B7DCF"/>
    <w:rsid w:val="004C0C64"/>
    <w:rsid w:val="005016D6"/>
    <w:rsid w:val="0051666A"/>
    <w:rsid w:val="0052322A"/>
    <w:rsid w:val="005275DA"/>
    <w:rsid w:val="00547796"/>
    <w:rsid w:val="0057021C"/>
    <w:rsid w:val="005735AB"/>
    <w:rsid w:val="005776B6"/>
    <w:rsid w:val="0058670C"/>
    <w:rsid w:val="005A375E"/>
    <w:rsid w:val="005A6858"/>
    <w:rsid w:val="005B1331"/>
    <w:rsid w:val="005C19B2"/>
    <w:rsid w:val="005C3B02"/>
    <w:rsid w:val="005D441E"/>
    <w:rsid w:val="005D5759"/>
    <w:rsid w:val="005E11DB"/>
    <w:rsid w:val="005E19D7"/>
    <w:rsid w:val="00603911"/>
    <w:rsid w:val="0064557F"/>
    <w:rsid w:val="00647B14"/>
    <w:rsid w:val="0067035E"/>
    <w:rsid w:val="006812F7"/>
    <w:rsid w:val="00682F16"/>
    <w:rsid w:val="00685782"/>
    <w:rsid w:val="006C357A"/>
    <w:rsid w:val="006C7E1D"/>
    <w:rsid w:val="006E0EA0"/>
    <w:rsid w:val="006E385A"/>
    <w:rsid w:val="007270BD"/>
    <w:rsid w:val="00782E23"/>
    <w:rsid w:val="007928FC"/>
    <w:rsid w:val="00793CEE"/>
    <w:rsid w:val="00796CC2"/>
    <w:rsid w:val="007C2540"/>
    <w:rsid w:val="007C3F8A"/>
    <w:rsid w:val="007D1D14"/>
    <w:rsid w:val="007E098E"/>
    <w:rsid w:val="007E2710"/>
    <w:rsid w:val="0083442A"/>
    <w:rsid w:val="00845858"/>
    <w:rsid w:val="00851F34"/>
    <w:rsid w:val="00877788"/>
    <w:rsid w:val="00877D32"/>
    <w:rsid w:val="008915CD"/>
    <w:rsid w:val="008C5ECA"/>
    <w:rsid w:val="008E08EF"/>
    <w:rsid w:val="00912D75"/>
    <w:rsid w:val="00913E94"/>
    <w:rsid w:val="00922CEA"/>
    <w:rsid w:val="0092672B"/>
    <w:rsid w:val="0093737B"/>
    <w:rsid w:val="009559CF"/>
    <w:rsid w:val="009756EA"/>
    <w:rsid w:val="00976268"/>
    <w:rsid w:val="009815A5"/>
    <w:rsid w:val="00987749"/>
    <w:rsid w:val="009B7DA7"/>
    <w:rsid w:val="009E0F9D"/>
    <w:rsid w:val="009E3108"/>
    <w:rsid w:val="009E5318"/>
    <w:rsid w:val="009F231D"/>
    <w:rsid w:val="009F441E"/>
    <w:rsid w:val="00A1475C"/>
    <w:rsid w:val="00A25877"/>
    <w:rsid w:val="00A30F74"/>
    <w:rsid w:val="00A45B5C"/>
    <w:rsid w:val="00AA2459"/>
    <w:rsid w:val="00AA312A"/>
    <w:rsid w:val="00AC232B"/>
    <w:rsid w:val="00AD7D64"/>
    <w:rsid w:val="00AE1EB7"/>
    <w:rsid w:val="00AE6A8B"/>
    <w:rsid w:val="00AF5F82"/>
    <w:rsid w:val="00B12BC7"/>
    <w:rsid w:val="00B14ED5"/>
    <w:rsid w:val="00B22173"/>
    <w:rsid w:val="00B33483"/>
    <w:rsid w:val="00B43648"/>
    <w:rsid w:val="00BA381B"/>
    <w:rsid w:val="00BB0CAF"/>
    <w:rsid w:val="00BD7590"/>
    <w:rsid w:val="00BF6DCD"/>
    <w:rsid w:val="00C11FF9"/>
    <w:rsid w:val="00C12A61"/>
    <w:rsid w:val="00C26E35"/>
    <w:rsid w:val="00C45E77"/>
    <w:rsid w:val="00C62E27"/>
    <w:rsid w:val="00C70409"/>
    <w:rsid w:val="00C71856"/>
    <w:rsid w:val="00C80389"/>
    <w:rsid w:val="00C87A63"/>
    <w:rsid w:val="00C90FC2"/>
    <w:rsid w:val="00C91AAA"/>
    <w:rsid w:val="00C930D8"/>
    <w:rsid w:val="00CA3BB8"/>
    <w:rsid w:val="00CC187E"/>
    <w:rsid w:val="00CE5939"/>
    <w:rsid w:val="00D21554"/>
    <w:rsid w:val="00D26B71"/>
    <w:rsid w:val="00D3643E"/>
    <w:rsid w:val="00D50230"/>
    <w:rsid w:val="00D7084E"/>
    <w:rsid w:val="00D708C6"/>
    <w:rsid w:val="00D90D0A"/>
    <w:rsid w:val="00D9384C"/>
    <w:rsid w:val="00D94F02"/>
    <w:rsid w:val="00D955E0"/>
    <w:rsid w:val="00DB6379"/>
    <w:rsid w:val="00DD2CF0"/>
    <w:rsid w:val="00DD54DA"/>
    <w:rsid w:val="00E10EA7"/>
    <w:rsid w:val="00E4090D"/>
    <w:rsid w:val="00E74C9B"/>
    <w:rsid w:val="00EA5693"/>
    <w:rsid w:val="00EC07AE"/>
    <w:rsid w:val="00EC6DFE"/>
    <w:rsid w:val="00ED74F6"/>
    <w:rsid w:val="00EE0CBD"/>
    <w:rsid w:val="00EE17E4"/>
    <w:rsid w:val="00F022B5"/>
    <w:rsid w:val="00F025BA"/>
    <w:rsid w:val="00F10CC2"/>
    <w:rsid w:val="00F13B68"/>
    <w:rsid w:val="00F30925"/>
    <w:rsid w:val="00F46D09"/>
    <w:rsid w:val="00F579A3"/>
    <w:rsid w:val="00F6102A"/>
    <w:rsid w:val="00F66DC0"/>
    <w:rsid w:val="00F67898"/>
    <w:rsid w:val="00F7520F"/>
    <w:rsid w:val="00F760D5"/>
    <w:rsid w:val="00F85ECC"/>
    <w:rsid w:val="00FB362B"/>
    <w:rsid w:val="00FB58C9"/>
    <w:rsid w:val="00FC0C6F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66C71-C68D-467F-B844-E5F2CB53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verskrift1">
    <w:name w:val="heading 1"/>
    <w:basedOn w:val="Normal"/>
    <w:next w:val="Normal"/>
    <w:link w:val="Overskrift1Tegn"/>
    <w:qFormat/>
    <w:rsid w:val="004B5821"/>
    <w:pPr>
      <w:keepNext/>
      <w:spacing w:line="360" w:lineRule="auto"/>
      <w:outlineLvl w:val="0"/>
    </w:pPr>
    <w:rPr>
      <w:b/>
      <w:bCs/>
      <w:sz w:val="28"/>
      <w:lang w:val="nb-NO"/>
    </w:rPr>
  </w:style>
  <w:style w:type="paragraph" w:styleId="Overskrift4">
    <w:name w:val="heading 4"/>
    <w:basedOn w:val="Normal"/>
    <w:next w:val="Normal"/>
    <w:link w:val="Overskrift4Tegn"/>
    <w:qFormat/>
    <w:rsid w:val="004B5821"/>
    <w:pPr>
      <w:keepNext/>
      <w:spacing w:line="360" w:lineRule="auto"/>
      <w:outlineLvl w:val="3"/>
    </w:pPr>
    <w:rPr>
      <w:b/>
      <w:bCs/>
      <w:color w:val="FF0000"/>
      <w:sz w:val="28"/>
      <w:lang w:val="nb-NO"/>
    </w:rPr>
  </w:style>
  <w:style w:type="paragraph" w:styleId="Overskrift6">
    <w:name w:val="heading 6"/>
    <w:basedOn w:val="Normal"/>
    <w:next w:val="Normal"/>
    <w:link w:val="Overskrift6Tegn"/>
    <w:qFormat/>
    <w:rsid w:val="004B5821"/>
    <w:pPr>
      <w:keepNext/>
      <w:spacing w:line="360" w:lineRule="auto"/>
      <w:outlineLvl w:val="5"/>
    </w:pPr>
    <w:rPr>
      <w:b/>
      <w:bCs/>
      <w:i/>
      <w:iCs/>
      <w:color w:val="FF0000"/>
      <w:sz w:val="28"/>
      <w:lang w:val="nb-NO"/>
    </w:rPr>
  </w:style>
  <w:style w:type="paragraph" w:styleId="Overskrift7">
    <w:name w:val="heading 7"/>
    <w:basedOn w:val="Normal"/>
    <w:next w:val="Normal"/>
    <w:link w:val="Overskrift7Tegn"/>
    <w:qFormat/>
    <w:rsid w:val="004B5821"/>
    <w:pPr>
      <w:keepNext/>
      <w:spacing w:line="360" w:lineRule="auto"/>
      <w:outlineLvl w:val="6"/>
    </w:pPr>
    <w:rPr>
      <w:b/>
      <w:bCs/>
      <w:i/>
      <w:iCs/>
      <w:color w:val="0000FF"/>
      <w:sz w:val="28"/>
      <w:lang w:val="nb-NO"/>
    </w:rPr>
  </w:style>
  <w:style w:type="paragraph" w:styleId="Overskrift8">
    <w:name w:val="heading 8"/>
    <w:basedOn w:val="Normal"/>
    <w:next w:val="Normal"/>
    <w:link w:val="Overskrift8Tegn"/>
    <w:qFormat/>
    <w:rsid w:val="004B5821"/>
    <w:pPr>
      <w:keepNext/>
      <w:tabs>
        <w:tab w:val="left" w:pos="540"/>
        <w:tab w:val="left" w:pos="1080"/>
        <w:tab w:val="left" w:pos="1620"/>
        <w:tab w:val="left" w:pos="5954"/>
      </w:tabs>
      <w:outlineLvl w:val="7"/>
    </w:pPr>
    <w:rPr>
      <w:b/>
      <w:color w:val="0000FF"/>
      <w:lang w:val="nb-NO"/>
    </w:rPr>
  </w:style>
  <w:style w:type="paragraph" w:styleId="Overskrift9">
    <w:name w:val="heading 9"/>
    <w:basedOn w:val="Normal"/>
    <w:next w:val="Normal"/>
    <w:link w:val="Overskrift9Tegn"/>
    <w:qFormat/>
    <w:rsid w:val="004B5821"/>
    <w:pPr>
      <w:keepNext/>
      <w:framePr w:hSpace="141" w:wrap="around" w:vAnchor="text" w:hAnchor="text" w:xAlign="right" w:y="1"/>
      <w:spacing w:line="360" w:lineRule="auto"/>
      <w:suppressOverlap/>
      <w:outlineLvl w:val="8"/>
    </w:pPr>
    <w:rPr>
      <w:b/>
      <w:bCs/>
      <w:i/>
      <w:iCs/>
      <w:color w:val="0000FF"/>
      <w:sz w:val="28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4B5821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rsid w:val="004B5821"/>
    <w:rPr>
      <w:rFonts w:ascii="Times New Roman" w:eastAsia="Times New Roman" w:hAnsi="Times New Roman" w:cs="Times New Roman"/>
      <w:b/>
      <w:bCs/>
      <w:color w:val="FF0000"/>
      <w:sz w:val="28"/>
      <w:szCs w:val="24"/>
    </w:rPr>
  </w:style>
  <w:style w:type="character" w:customStyle="1" w:styleId="Overskrift6Tegn">
    <w:name w:val="Overskrift 6 Tegn"/>
    <w:basedOn w:val="Standardskriftforavsnitt"/>
    <w:link w:val="Overskrift6"/>
    <w:rsid w:val="004B5821"/>
    <w:rPr>
      <w:rFonts w:ascii="Times New Roman" w:eastAsia="Times New Roman" w:hAnsi="Times New Roman" w:cs="Times New Roman"/>
      <w:b/>
      <w:bCs/>
      <w:i/>
      <w:iCs/>
      <w:color w:val="FF0000"/>
      <w:sz w:val="28"/>
      <w:szCs w:val="24"/>
    </w:rPr>
  </w:style>
  <w:style w:type="character" w:customStyle="1" w:styleId="Overskrift7Tegn">
    <w:name w:val="Overskrift 7 Tegn"/>
    <w:basedOn w:val="Standardskriftforavsnitt"/>
    <w:link w:val="Overskrift7"/>
    <w:rsid w:val="004B5821"/>
    <w:rPr>
      <w:rFonts w:ascii="Times New Roman" w:eastAsia="Times New Roman" w:hAnsi="Times New Roman" w:cs="Times New Roman"/>
      <w:b/>
      <w:bCs/>
      <w:i/>
      <w:iCs/>
      <w:color w:val="0000FF"/>
      <w:sz w:val="28"/>
      <w:szCs w:val="24"/>
    </w:rPr>
  </w:style>
  <w:style w:type="character" w:customStyle="1" w:styleId="Overskrift8Tegn">
    <w:name w:val="Overskrift 8 Tegn"/>
    <w:basedOn w:val="Standardskriftforavsnitt"/>
    <w:link w:val="Overskrift8"/>
    <w:rsid w:val="004B5821"/>
    <w:rPr>
      <w:rFonts w:ascii="Times New Roman" w:eastAsia="Times New Roman" w:hAnsi="Times New Roman" w:cs="Times New Roman"/>
      <w:b/>
      <w:color w:val="0000FF"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rsid w:val="004B5821"/>
    <w:rPr>
      <w:rFonts w:ascii="Times New Roman" w:eastAsia="Times New Roman" w:hAnsi="Times New Roman" w:cs="Times New Roman"/>
      <w:b/>
      <w:bCs/>
      <w:i/>
      <w:iCs/>
      <w:color w:val="0000FF"/>
      <w:sz w:val="28"/>
      <w:szCs w:val="24"/>
    </w:rPr>
  </w:style>
  <w:style w:type="paragraph" w:styleId="Listeavsnitt">
    <w:name w:val="List Paragraph"/>
    <w:basedOn w:val="Normal"/>
    <w:uiPriority w:val="34"/>
    <w:qFormat/>
    <w:rsid w:val="006E385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A685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A6858"/>
    <w:rPr>
      <w:rFonts w:ascii="Segoe UI" w:eastAsia="Times New Roman" w:hAnsi="Segoe UI" w:cs="Segoe UI"/>
      <w:sz w:val="18"/>
      <w:szCs w:val="1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1247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247D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1247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247D6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99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6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16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63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22865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89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895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349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30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332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7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255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20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google.no/imgres?imgurl=http://fasteaksjonen.no/files/aksjon5.jpg&amp;imgrefurl=http://fasteaksjonen.no/bilder-av-bosseberere&amp;docid=TUuaXfrGzGnguM&amp;tbnid=qHnNvJ-vbfCWmM:&amp;vet=1&amp;w=4928&amp;h=3280&amp;bih=985&amp;biw=1920&amp;q=kirkens%20fasteaksjon%202017&amp;ved=0ahUKEwjJzNq61o_SAhWFESwKHS1aBEUQMwhTKC4wLg&amp;iact=mrc&amp;uact=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teamheggedal.no/wp-content/uploads/2016/03/10603992_1319223711425392_7595855942819610698_o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google.no/imgres?imgurl=http://www.sola.menighet.no/Portals/194/photo.jpg&amp;imgrefurl=http://www.sola.menighet.no/Artikler/Nyheter/ArticleId/34390/Kirkens-Nodhjelp-Fasteaksjonen-2016&amp;docid=lz0bcu9wPXhfRM&amp;tbnid=12EoZKkSY8M01M:&amp;vet=1&amp;w=240&amp;h=240&amp;bih=985&amp;biw=1920&amp;q=kirkens%20fasteaksjon%202017&amp;ved=0ahUKEwjJzNq61o_SAhWFESwKHS1aBEUQMwhDKB8wHw&amp;iact=mrc&amp;uact=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setsnffrgf-a.akamaihd.net/assets/m/1102014673/univ/art/1102014673_univ_lsr_xl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37072-0312-4962-B84F-9A605C9A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3188</Words>
  <Characters>16901</Characters>
  <Application>Microsoft Office Word</Application>
  <DocSecurity>0</DocSecurity>
  <Lines>140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20049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Pleym</dc:creator>
  <cp:keywords/>
  <dc:description/>
  <cp:lastModifiedBy>Ingrid Løkken</cp:lastModifiedBy>
  <cp:revision>2</cp:revision>
  <cp:lastPrinted>2016-11-15T08:59:00Z</cp:lastPrinted>
  <dcterms:created xsi:type="dcterms:W3CDTF">2019-09-16T10:02:00Z</dcterms:created>
  <dcterms:modified xsi:type="dcterms:W3CDTF">2019-09-16T10:02:00Z</dcterms:modified>
  <cp:contentStatus>Endelig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